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4BDE98" w14:textId="63ED2FA3" w:rsidR="00D23CB1" w:rsidRDefault="00707A1E">
      <w:r>
        <w:t>5/31</w:t>
      </w:r>
      <w:r w:rsidR="00B76A1E">
        <w:t>/</w:t>
      </w:r>
      <w:r w:rsidR="005C008B">
        <w:t>2019 AUV Group Meeting</w:t>
      </w:r>
    </w:p>
    <w:p w14:paraId="43A746D5" w14:textId="77777777" w:rsidR="005C008B" w:rsidRPr="00BF7D80" w:rsidRDefault="005C008B">
      <w:pPr>
        <w:rPr>
          <w:b/>
        </w:rPr>
      </w:pPr>
      <w:r w:rsidRPr="00BF7D80">
        <w:rPr>
          <w:b/>
        </w:rPr>
        <w:t>Upcoming Dives</w:t>
      </w:r>
    </w:p>
    <w:p w14:paraId="03553C83" w14:textId="77777777" w:rsidR="005C008B" w:rsidRDefault="005C008B">
      <w:r>
        <w:t>May 21/22 – I2MAP</w:t>
      </w:r>
      <w:r w:rsidR="0052237D">
        <w:t xml:space="preserve"> (scrubbed due to crane failure)</w:t>
      </w:r>
    </w:p>
    <w:p w14:paraId="77FF2CFA" w14:textId="23B79235" w:rsidR="005C008B" w:rsidRDefault="005C008B">
      <w:r>
        <w:t>June 3/4 – I2MAP at MARS</w:t>
      </w:r>
      <w:r w:rsidR="00707A1E">
        <w:t xml:space="preserve"> (scrubbed due to crane failure</w:t>
      </w:r>
      <w:r w:rsidR="0052237D">
        <w:t>)</w:t>
      </w:r>
    </w:p>
    <w:p w14:paraId="593C6E4D" w14:textId="545EEFD5" w:rsidR="00AE1BDC" w:rsidRDefault="00707A1E">
      <w:r>
        <w:t>June 5 – Film crew wants to film us working on vehicles (Cullen is coordinating this, time TBD)</w:t>
      </w:r>
      <w:r w:rsidR="00AE1BDC">
        <w:t xml:space="preserve"> (does this require a specific dress code like MBARI polo shirts)</w:t>
      </w:r>
    </w:p>
    <w:p w14:paraId="136D664A" w14:textId="164019AB" w:rsidR="0052237D" w:rsidRDefault="00FE2180">
      <w:r>
        <w:t>June 6/7</w:t>
      </w:r>
      <w:r w:rsidR="0052237D">
        <w:t xml:space="preserve"> – I2MAP day run</w:t>
      </w:r>
      <w:r w:rsidR="00707A1E">
        <w:t xml:space="preserve"> (most likely scrubbed due to crane failure</w:t>
      </w:r>
      <w:r w:rsidR="00AE1BDC">
        <w:t>)</w:t>
      </w:r>
    </w:p>
    <w:p w14:paraId="47F4D299" w14:textId="6E418675" w:rsidR="00AE1BDC" w:rsidRDefault="00AE1BDC">
      <w:r>
        <w:t>June 11 thru June 17 – Crawford at sea with Doc Ricketts</w:t>
      </w:r>
    </w:p>
    <w:p w14:paraId="66F9EBD6" w14:textId="77777777" w:rsidR="0052237D" w:rsidRDefault="0052237D">
      <w:r>
        <w:t>June 13 – TRN Testing</w:t>
      </w:r>
    </w:p>
    <w:p w14:paraId="584DC68E" w14:textId="1F3EB0E4" w:rsidR="00BF7D80" w:rsidRDefault="00BF7D80">
      <w:r>
        <w:t xml:space="preserve">June 17 – CTD </w:t>
      </w:r>
      <w:proofErr w:type="spellStart"/>
      <w:r>
        <w:t>towout</w:t>
      </w:r>
      <w:proofErr w:type="spellEnd"/>
      <w:r>
        <w:t xml:space="preserve"> during this week</w:t>
      </w:r>
    </w:p>
    <w:p w14:paraId="1CD97179" w14:textId="77777777" w:rsidR="0052237D" w:rsidRDefault="0052237D">
      <w:r>
        <w:t xml:space="preserve">June 25-28 – Ocean Imaging on Western Flyer (INS, </w:t>
      </w:r>
      <w:proofErr w:type="spellStart"/>
      <w:r>
        <w:t>Multibeam</w:t>
      </w:r>
      <w:proofErr w:type="spellEnd"/>
      <w:r>
        <w:t xml:space="preserve">, possibly </w:t>
      </w:r>
      <w:proofErr w:type="spellStart"/>
      <w:r>
        <w:t>Edgetech</w:t>
      </w:r>
      <w:proofErr w:type="spellEnd"/>
      <w:r>
        <w:t xml:space="preserve"> SBP)</w:t>
      </w:r>
    </w:p>
    <w:p w14:paraId="66430CC8" w14:textId="354E3CCF" w:rsidR="00AE1BDC" w:rsidRDefault="00AE1BDC">
      <w:r>
        <w:t xml:space="preserve">Possible I2MAP makeup dives in </w:t>
      </w:r>
      <w:proofErr w:type="gramStart"/>
      <w:r>
        <w:t>November,</w:t>
      </w:r>
      <w:proofErr w:type="gramEnd"/>
      <w:r>
        <w:t xml:space="preserve"> stay turned</w:t>
      </w:r>
    </w:p>
    <w:p w14:paraId="4314D738" w14:textId="1267571C" w:rsidR="00BF7D80" w:rsidRPr="00BF7D80" w:rsidRDefault="00BF7D80">
      <w:pPr>
        <w:rPr>
          <w:b/>
        </w:rPr>
      </w:pPr>
      <w:r w:rsidRPr="00BF7D80">
        <w:rPr>
          <w:b/>
        </w:rPr>
        <w:t xml:space="preserve">Sonar Issues </w:t>
      </w:r>
    </w:p>
    <w:p w14:paraId="1191689F" w14:textId="57274A96" w:rsidR="00BF7D80" w:rsidRDefault="00BF7D80">
      <w:r>
        <w:t xml:space="preserve">Teledyne </w:t>
      </w:r>
      <w:proofErr w:type="spellStart"/>
      <w:r>
        <w:t>Reson</w:t>
      </w:r>
      <w:proofErr w:type="spellEnd"/>
      <w:r>
        <w:t xml:space="preserve"> unable to effect repairs to 6’’ AUV3 systems (mapper 2 and ocean imaging sonars). Issue is that these systems are “custom” – they were built up by </w:t>
      </w:r>
      <w:proofErr w:type="spellStart"/>
      <w:r>
        <w:t>Reson</w:t>
      </w:r>
      <w:proofErr w:type="spellEnd"/>
      <w:r>
        <w:t xml:space="preserve"> in Goleta by their engineering team, and the team in Denmark is unable to really diagnose anything. They are coming back. We will attempt to repair them in house with help from the </w:t>
      </w:r>
      <w:proofErr w:type="spellStart"/>
      <w:r>
        <w:t>Reson</w:t>
      </w:r>
      <w:proofErr w:type="spellEnd"/>
      <w:r>
        <w:t xml:space="preserve"> engineers who actually built them.</w:t>
      </w:r>
    </w:p>
    <w:p w14:paraId="358DF58D" w14:textId="77777777" w:rsidR="005C008B" w:rsidRPr="00BF7D80" w:rsidRDefault="005C008B" w:rsidP="005C008B">
      <w:pPr>
        <w:rPr>
          <w:b/>
        </w:rPr>
      </w:pPr>
      <w:r w:rsidRPr="00BF7D80">
        <w:rPr>
          <w:b/>
        </w:rPr>
        <w:t>Vehicle Status</w:t>
      </w:r>
    </w:p>
    <w:p w14:paraId="2211E1EA" w14:textId="77777777" w:rsidR="005C008B" w:rsidRDefault="005C008B" w:rsidP="005C008B">
      <w:pPr>
        <w:pStyle w:val="ListParagraph"/>
        <w:numPr>
          <w:ilvl w:val="0"/>
          <w:numId w:val="5"/>
        </w:numPr>
      </w:pPr>
      <w:r>
        <w:t>Start charging up all batteries today (mapper 2 in B137, mapper 1 &amp; CTD in Bay 4)</w:t>
      </w:r>
    </w:p>
    <w:p w14:paraId="2314909F" w14:textId="77777777" w:rsidR="005C008B" w:rsidRDefault="005C008B" w:rsidP="005C008B">
      <w:pPr>
        <w:pStyle w:val="ListParagraph"/>
        <w:numPr>
          <w:ilvl w:val="0"/>
          <w:numId w:val="4"/>
        </w:numPr>
      </w:pPr>
      <w:r>
        <w:t>I2MAP</w:t>
      </w:r>
    </w:p>
    <w:p w14:paraId="66FCE998" w14:textId="77777777" w:rsidR="005C008B" w:rsidRDefault="005C008B" w:rsidP="00B76A1E">
      <w:pPr>
        <w:pStyle w:val="ListParagraph"/>
        <w:numPr>
          <w:ilvl w:val="1"/>
          <w:numId w:val="4"/>
        </w:numPr>
      </w:pPr>
      <w:r>
        <w:t>Ethernet connection still a problem</w:t>
      </w:r>
      <w:r w:rsidR="00B76A1E">
        <w:t xml:space="preserve"> (talk to </w:t>
      </w:r>
      <w:proofErr w:type="spellStart"/>
      <w:r w:rsidR="00B76A1E">
        <w:t>simrad</w:t>
      </w:r>
      <w:proofErr w:type="spellEnd"/>
      <w:r w:rsidR="00B76A1E">
        <w:t xml:space="preserve"> about this</w:t>
      </w:r>
      <w:r w:rsidR="00223AA2">
        <w:t>)</w:t>
      </w:r>
    </w:p>
    <w:p w14:paraId="48EBFC7A" w14:textId="159D4BB8" w:rsidR="00707A1E" w:rsidRDefault="00707A1E" w:rsidP="00B76A1E">
      <w:pPr>
        <w:pStyle w:val="ListParagraph"/>
        <w:numPr>
          <w:ilvl w:val="1"/>
          <w:numId w:val="4"/>
        </w:numPr>
      </w:pPr>
      <w:r>
        <w:t>Noise observed during last dive due to camera/lights recreated</w:t>
      </w:r>
    </w:p>
    <w:p w14:paraId="2041C132" w14:textId="05083DE8" w:rsidR="00707A1E" w:rsidRDefault="00707A1E" w:rsidP="00B76A1E">
      <w:pPr>
        <w:pStyle w:val="ListParagraph"/>
        <w:numPr>
          <w:ilvl w:val="1"/>
          <w:numId w:val="4"/>
        </w:numPr>
      </w:pPr>
      <w:r>
        <w:t>Camera and recorder power supplies causing noise in bioacoustics</w:t>
      </w:r>
    </w:p>
    <w:p w14:paraId="4E6EA04B" w14:textId="75A2017B" w:rsidR="00707A1E" w:rsidRDefault="00707A1E" w:rsidP="00B76A1E">
      <w:pPr>
        <w:pStyle w:val="ListParagraph"/>
        <w:numPr>
          <w:ilvl w:val="1"/>
          <w:numId w:val="4"/>
        </w:numPr>
      </w:pPr>
      <w:r>
        <w:t>Noise is reduced by lights being energized (weird)</w:t>
      </w:r>
    </w:p>
    <w:p w14:paraId="03A6B9B1" w14:textId="2E2E7FDD" w:rsidR="00707A1E" w:rsidRDefault="00707A1E" w:rsidP="00B76A1E">
      <w:pPr>
        <w:pStyle w:val="ListParagraph"/>
        <w:numPr>
          <w:ilvl w:val="1"/>
          <w:numId w:val="4"/>
        </w:numPr>
      </w:pPr>
      <w:r>
        <w:t>Filters in camera changed out to lower  cutoff frequency units (1Mhz to 50kHz), need to test to see if noise is improved</w:t>
      </w:r>
    </w:p>
    <w:p w14:paraId="0567AFE8" w14:textId="77777777" w:rsidR="005C008B" w:rsidRDefault="005C008B" w:rsidP="005C008B">
      <w:pPr>
        <w:pStyle w:val="ListParagraph"/>
        <w:numPr>
          <w:ilvl w:val="0"/>
          <w:numId w:val="4"/>
        </w:numPr>
      </w:pPr>
      <w:r>
        <w:t>Mapper 2</w:t>
      </w:r>
    </w:p>
    <w:p w14:paraId="75D40C8D" w14:textId="77777777" w:rsidR="00223AA2" w:rsidRDefault="00223AA2" w:rsidP="00223AA2">
      <w:pPr>
        <w:pStyle w:val="ListParagraph"/>
        <w:numPr>
          <w:ilvl w:val="1"/>
          <w:numId w:val="4"/>
        </w:numPr>
      </w:pPr>
      <w:r>
        <w:t>Tear down and inspect, get projector serial number</w:t>
      </w:r>
    </w:p>
    <w:p w14:paraId="62F2830B" w14:textId="77777777" w:rsidR="00223AA2" w:rsidRDefault="00223AA2" w:rsidP="00223AA2">
      <w:pPr>
        <w:pStyle w:val="ListParagraph"/>
        <w:numPr>
          <w:ilvl w:val="1"/>
          <w:numId w:val="4"/>
        </w:numPr>
      </w:pPr>
      <w:r>
        <w:t>Dump DVL settings to try and resolve INS behavior</w:t>
      </w:r>
    </w:p>
    <w:p w14:paraId="0C9A26B9" w14:textId="77777777" w:rsidR="00223AA2" w:rsidRDefault="00223AA2" w:rsidP="00223AA2">
      <w:pPr>
        <w:pStyle w:val="ListParagraph"/>
        <w:numPr>
          <w:ilvl w:val="1"/>
          <w:numId w:val="4"/>
        </w:numPr>
      </w:pPr>
      <w:r>
        <w:t>Bring INS up to latest firmware revision</w:t>
      </w:r>
    </w:p>
    <w:p w14:paraId="10CC4600" w14:textId="77777777" w:rsidR="005C008B" w:rsidRDefault="00B76A1E" w:rsidP="00B76A1E">
      <w:pPr>
        <w:pStyle w:val="ListParagraph"/>
        <w:numPr>
          <w:ilvl w:val="1"/>
          <w:numId w:val="4"/>
        </w:numPr>
      </w:pPr>
      <w:r>
        <w:t xml:space="preserve">Make up spare </w:t>
      </w:r>
      <w:r w:rsidR="005C008B">
        <w:t xml:space="preserve"> cable </w:t>
      </w:r>
      <w:r>
        <w:t xml:space="preserve">between </w:t>
      </w:r>
      <w:proofErr w:type="spellStart"/>
      <w:r>
        <w:t>edgetech</w:t>
      </w:r>
      <w:proofErr w:type="spellEnd"/>
      <w:r>
        <w:t xml:space="preserve"> &amp; </w:t>
      </w:r>
      <w:r w:rsidR="005C008B">
        <w:t>battery</w:t>
      </w:r>
      <w:r>
        <w:t xml:space="preserve"> (mcil8f to mcil8m)</w:t>
      </w:r>
    </w:p>
    <w:p w14:paraId="07A629B9" w14:textId="12B5E856" w:rsidR="00B76A1E" w:rsidRDefault="00B76A1E" w:rsidP="00B76A1E">
      <w:pPr>
        <w:pStyle w:val="ListParagraph"/>
        <w:numPr>
          <w:ilvl w:val="1"/>
          <w:numId w:val="4"/>
        </w:numPr>
      </w:pPr>
      <w:r>
        <w:t xml:space="preserve">Make up spare cable between </w:t>
      </w:r>
      <w:proofErr w:type="spellStart"/>
      <w:r>
        <w:t>reson</w:t>
      </w:r>
      <w:proofErr w:type="spellEnd"/>
      <w:r>
        <w:t xml:space="preserve"> and battery (lpdil13M to mcil13f)</w:t>
      </w:r>
    </w:p>
    <w:p w14:paraId="679EF0D9" w14:textId="65021682" w:rsidR="00861668" w:rsidRDefault="00861668" w:rsidP="00861668">
      <w:pPr>
        <w:pStyle w:val="ListParagraph"/>
        <w:numPr>
          <w:ilvl w:val="1"/>
          <w:numId w:val="4"/>
        </w:numPr>
      </w:pPr>
      <w:r>
        <w:lastRenderedPageBreak/>
        <w:t>Move pressure sensor, change pressure sensor to 4000m unit</w:t>
      </w:r>
    </w:p>
    <w:p w14:paraId="157F971C" w14:textId="16B32028" w:rsidR="00AE1BDC" w:rsidRDefault="00AE1BDC" w:rsidP="00AE1BDC">
      <w:pPr>
        <w:pStyle w:val="ListParagraph"/>
        <w:numPr>
          <w:ilvl w:val="2"/>
          <w:numId w:val="4"/>
        </w:numPr>
      </w:pPr>
      <w:r>
        <w:t>Mounts are done</w:t>
      </w:r>
    </w:p>
    <w:p w14:paraId="7E802FB5" w14:textId="04C63026" w:rsidR="00AE1BDC" w:rsidRDefault="00AE1BDC" w:rsidP="00AE1BDC">
      <w:pPr>
        <w:pStyle w:val="ListParagraph"/>
        <w:numPr>
          <w:ilvl w:val="2"/>
          <w:numId w:val="4"/>
        </w:numPr>
      </w:pPr>
      <w:r>
        <w:t>Need to modify T50 RX head bracket to provide clearance for pressure sensor</w:t>
      </w:r>
    </w:p>
    <w:p w14:paraId="1965312A" w14:textId="5393C510" w:rsidR="00BF7D80" w:rsidRDefault="00BF7D80" w:rsidP="00861668">
      <w:pPr>
        <w:pStyle w:val="ListParagraph"/>
        <w:numPr>
          <w:ilvl w:val="1"/>
          <w:numId w:val="4"/>
        </w:numPr>
      </w:pPr>
      <w:r>
        <w:t>Make following changes to INS/DVL software &amp; settings (both Mapper1 &amp; Mapper2)</w:t>
      </w:r>
    </w:p>
    <w:p w14:paraId="5A1BD579" w14:textId="3A9491E3" w:rsidR="00BF7D80" w:rsidRDefault="00BF7D80" w:rsidP="00BF7D80">
      <w:pPr>
        <w:pStyle w:val="ListParagraph"/>
        <w:numPr>
          <w:ilvl w:val="2"/>
          <w:numId w:val="4"/>
        </w:numPr>
      </w:pPr>
      <w:r>
        <w:t>Change maximum range of DVL to 200m</w:t>
      </w:r>
    </w:p>
    <w:p w14:paraId="1AB205C8" w14:textId="521CCB5A" w:rsidR="00BF7D80" w:rsidRDefault="00BF7D80" w:rsidP="00BF7D80">
      <w:pPr>
        <w:pStyle w:val="ListParagraph"/>
        <w:numPr>
          <w:ilvl w:val="2"/>
          <w:numId w:val="4"/>
        </w:numPr>
      </w:pPr>
      <w:r>
        <w:t>Lower error threshold for acceptable DVL fix to .2 m/s (currently it is set very large)</w:t>
      </w:r>
    </w:p>
    <w:p w14:paraId="2A7B2A91" w14:textId="0A58CCCF" w:rsidR="00BF7D80" w:rsidRDefault="00BF7D80" w:rsidP="00BF7D80">
      <w:pPr>
        <w:pStyle w:val="ListParagraph"/>
        <w:numPr>
          <w:ilvl w:val="2"/>
          <w:numId w:val="4"/>
        </w:numPr>
      </w:pPr>
      <w:r>
        <w:t xml:space="preserve">Add </w:t>
      </w:r>
      <w:proofErr w:type="spellStart"/>
      <w:r>
        <w:t>Kearfott</w:t>
      </w:r>
      <w:proofErr w:type="spellEnd"/>
      <w:r>
        <w:t xml:space="preserve"> control behavior to allow mission to enable/disable DVL aiding, this will allow us to keep DVL aiding disabled until vehicle reaches bottom where DVL velocities are more stable</w:t>
      </w:r>
    </w:p>
    <w:p w14:paraId="35B20AE5" w14:textId="1E6F6420" w:rsidR="00BF7D80" w:rsidRDefault="00BF7D80" w:rsidP="00BF7D80">
      <w:pPr>
        <w:pStyle w:val="ListParagraph"/>
        <w:numPr>
          <w:ilvl w:val="2"/>
          <w:numId w:val="4"/>
        </w:numPr>
      </w:pPr>
      <w:r>
        <w:t>Improve logging of INS test messages</w:t>
      </w:r>
    </w:p>
    <w:p w14:paraId="0C9B48C5" w14:textId="77777777" w:rsidR="00223AA2" w:rsidRDefault="005C008B" w:rsidP="00223AA2">
      <w:pPr>
        <w:pStyle w:val="ListParagraph"/>
        <w:numPr>
          <w:ilvl w:val="0"/>
          <w:numId w:val="4"/>
        </w:numPr>
      </w:pPr>
      <w:r>
        <w:t>Mapper 1</w:t>
      </w:r>
    </w:p>
    <w:p w14:paraId="499B4AA9" w14:textId="75AF6025" w:rsidR="00223AA2" w:rsidRDefault="00223AA2" w:rsidP="00223AA2">
      <w:pPr>
        <w:pStyle w:val="ListParagraph"/>
        <w:numPr>
          <w:ilvl w:val="1"/>
          <w:numId w:val="4"/>
        </w:numPr>
      </w:pPr>
      <w:r>
        <w:t>Bring INS up to latest firmware revision</w:t>
      </w:r>
    </w:p>
    <w:p w14:paraId="64086F2A" w14:textId="026C0772" w:rsidR="00861668" w:rsidRDefault="00861668" w:rsidP="00223AA2">
      <w:pPr>
        <w:pStyle w:val="ListParagraph"/>
        <w:numPr>
          <w:ilvl w:val="1"/>
          <w:numId w:val="4"/>
        </w:numPr>
      </w:pPr>
      <w:r>
        <w:t>Move pressure sensor, change pressure sensor to 4000m unit</w:t>
      </w:r>
    </w:p>
    <w:p w14:paraId="658C09B0" w14:textId="77777777" w:rsidR="00223AA2" w:rsidRDefault="00223AA2" w:rsidP="00223AA2">
      <w:pPr>
        <w:pStyle w:val="ListParagraph"/>
        <w:numPr>
          <w:ilvl w:val="0"/>
          <w:numId w:val="4"/>
        </w:numPr>
      </w:pPr>
      <w:r>
        <w:t>CTD vehicle</w:t>
      </w:r>
    </w:p>
    <w:p w14:paraId="485C8C0A" w14:textId="1C266B6B" w:rsidR="00223AA2" w:rsidRDefault="00223AA2" w:rsidP="00223AA2">
      <w:pPr>
        <w:pStyle w:val="ListParagraph"/>
        <w:numPr>
          <w:ilvl w:val="1"/>
          <w:numId w:val="4"/>
        </w:numPr>
      </w:pPr>
      <w:r>
        <w:t xml:space="preserve">Wire in </w:t>
      </w:r>
      <w:proofErr w:type="spellStart"/>
      <w:r>
        <w:t>avtrak</w:t>
      </w:r>
      <w:proofErr w:type="spellEnd"/>
      <w:r>
        <w:t xml:space="preserve"> beacon to </w:t>
      </w:r>
      <w:proofErr w:type="spellStart"/>
      <w:r>
        <w:t>mvc</w:t>
      </w:r>
      <w:proofErr w:type="spellEnd"/>
      <w:r>
        <w:t xml:space="preserve"> sphere for </w:t>
      </w:r>
      <w:proofErr w:type="spellStart"/>
      <w:r>
        <w:t>comms</w:t>
      </w:r>
      <w:proofErr w:type="spellEnd"/>
      <w:r>
        <w:t xml:space="preserve"> and power</w:t>
      </w:r>
    </w:p>
    <w:p w14:paraId="631FB03C" w14:textId="005BA8DE" w:rsidR="00707A1E" w:rsidRDefault="00707A1E" w:rsidP="00223AA2">
      <w:pPr>
        <w:pStyle w:val="ListParagraph"/>
        <w:numPr>
          <w:ilvl w:val="1"/>
          <w:numId w:val="4"/>
        </w:numPr>
      </w:pPr>
      <w:r>
        <w:t>Troubleshoot LOPC power/</w:t>
      </w:r>
      <w:proofErr w:type="spellStart"/>
      <w:r>
        <w:t>comms</w:t>
      </w:r>
      <w:proofErr w:type="spellEnd"/>
      <w:r>
        <w:t xml:space="preserve"> failures</w:t>
      </w:r>
    </w:p>
    <w:p w14:paraId="08F3BAD2" w14:textId="397FC6D4" w:rsidR="00861668" w:rsidRDefault="00861668" w:rsidP="00861668">
      <w:pPr>
        <w:pStyle w:val="ListParagraph"/>
        <w:numPr>
          <w:ilvl w:val="0"/>
          <w:numId w:val="4"/>
        </w:numPr>
      </w:pPr>
      <w:r>
        <w:t>All Tails</w:t>
      </w:r>
    </w:p>
    <w:p w14:paraId="75FB7B9E" w14:textId="0CD1834E" w:rsidR="00861668" w:rsidRDefault="00861668" w:rsidP="00861668">
      <w:pPr>
        <w:pStyle w:val="ListParagraph"/>
        <w:numPr>
          <w:ilvl w:val="1"/>
          <w:numId w:val="4"/>
        </w:numPr>
      </w:pPr>
      <w:r>
        <w:t>Change out iridium beacons for SBD warriors</w:t>
      </w:r>
    </w:p>
    <w:p w14:paraId="090DB9AE" w14:textId="77777777" w:rsidR="00223AA2" w:rsidRPr="00AE1BDC" w:rsidRDefault="00223AA2" w:rsidP="00AE1BDC">
      <w:pPr>
        <w:ind w:left="360"/>
        <w:rPr>
          <w:b/>
        </w:rPr>
      </w:pPr>
      <w:r w:rsidRPr="00AE1BDC">
        <w:rPr>
          <w:b/>
        </w:rPr>
        <w:t>Other projects</w:t>
      </w:r>
    </w:p>
    <w:p w14:paraId="6E98F504" w14:textId="1F90EBB9" w:rsidR="00223AA2" w:rsidRDefault="00223AA2" w:rsidP="00707A1E">
      <w:pPr>
        <w:pStyle w:val="ListParagraph"/>
        <w:numPr>
          <w:ilvl w:val="1"/>
          <w:numId w:val="4"/>
        </w:numPr>
      </w:pPr>
      <w:r>
        <w:t>Boom crutch – status</w:t>
      </w:r>
      <w:r w:rsidR="00707A1E">
        <w:t>?</w:t>
      </w:r>
      <w:r w:rsidR="00AE1BDC">
        <w:t xml:space="preserve"> – drawings hopefully out by June 6</w:t>
      </w:r>
      <w:bookmarkStart w:id="0" w:name="_GoBack"/>
      <w:bookmarkEnd w:id="0"/>
    </w:p>
    <w:p w14:paraId="7CFC8C1E" w14:textId="04159E66" w:rsidR="00223AA2" w:rsidRDefault="00223AA2" w:rsidP="00707A1E">
      <w:pPr>
        <w:pStyle w:val="ListParagraph"/>
        <w:numPr>
          <w:ilvl w:val="1"/>
          <w:numId w:val="4"/>
        </w:numPr>
      </w:pPr>
      <w:r>
        <w:t>INS isolation board (</w:t>
      </w:r>
      <w:proofErr w:type="spellStart"/>
      <w:r>
        <w:t>duane</w:t>
      </w:r>
      <w:proofErr w:type="spellEnd"/>
      <w:r>
        <w:t>)</w:t>
      </w:r>
    </w:p>
    <w:p w14:paraId="179C686C" w14:textId="665EC1C9" w:rsidR="00707A1E" w:rsidRDefault="00707A1E" w:rsidP="00707A1E">
      <w:pPr>
        <w:pStyle w:val="ListParagraph"/>
        <w:numPr>
          <w:ilvl w:val="2"/>
          <w:numId w:val="4"/>
        </w:numPr>
      </w:pPr>
      <w:r>
        <w:t>First board done, we will install in spare INS today</w:t>
      </w:r>
    </w:p>
    <w:p w14:paraId="1702FE6E" w14:textId="3015B7CD" w:rsidR="00E671AB" w:rsidRDefault="00E671AB" w:rsidP="00707A1E">
      <w:pPr>
        <w:pStyle w:val="ListParagraph"/>
        <w:numPr>
          <w:ilvl w:val="1"/>
          <w:numId w:val="4"/>
        </w:numPr>
      </w:pPr>
      <w:r>
        <w:t>Picking up vehicle with other crane</w:t>
      </w:r>
    </w:p>
    <w:p w14:paraId="4C390991" w14:textId="6306D614" w:rsidR="00E671AB" w:rsidRDefault="00707A1E" w:rsidP="00707A1E">
      <w:pPr>
        <w:pStyle w:val="ListParagraph"/>
        <w:numPr>
          <w:ilvl w:val="2"/>
          <w:numId w:val="4"/>
        </w:numPr>
      </w:pPr>
      <w:r>
        <w:t>S</w:t>
      </w:r>
      <w:r w:rsidR="00E671AB">
        <w:t xml:space="preserve">pare rigging </w:t>
      </w:r>
      <w:r>
        <w:t xml:space="preserve">kit </w:t>
      </w:r>
      <w:r w:rsidR="00E671AB">
        <w:t>with us on the Carson</w:t>
      </w:r>
    </w:p>
    <w:p w14:paraId="6496B11D" w14:textId="184FA8DE" w:rsidR="00E671AB" w:rsidRDefault="00707A1E" w:rsidP="00707A1E">
      <w:pPr>
        <w:pStyle w:val="ListParagraph"/>
        <w:numPr>
          <w:ilvl w:val="1"/>
          <w:numId w:val="4"/>
        </w:numPr>
      </w:pPr>
      <w:r>
        <w:t>Grey container paint touchup</w:t>
      </w:r>
    </w:p>
    <w:p w14:paraId="430DF9D5" w14:textId="5AAF872F" w:rsidR="00707A1E" w:rsidRDefault="00707A1E" w:rsidP="00707A1E">
      <w:pPr>
        <w:pStyle w:val="ListParagraph"/>
        <w:numPr>
          <w:ilvl w:val="1"/>
          <w:numId w:val="4"/>
        </w:numPr>
      </w:pPr>
      <w:r>
        <w:t xml:space="preserve">Ocean imaging test sled buildup (Crawford &amp; </w:t>
      </w:r>
      <w:proofErr w:type="spellStart"/>
      <w:r>
        <w:t>Schnitger</w:t>
      </w:r>
      <w:proofErr w:type="spellEnd"/>
      <w:r>
        <w:t>)</w:t>
      </w:r>
    </w:p>
    <w:p w14:paraId="0A36282A" w14:textId="3DA68372" w:rsidR="00707A1E" w:rsidRDefault="00707A1E" w:rsidP="00707A1E">
      <w:pPr>
        <w:pStyle w:val="ListParagraph"/>
        <w:numPr>
          <w:ilvl w:val="2"/>
          <w:numId w:val="4"/>
        </w:numPr>
      </w:pPr>
      <w:r>
        <w:t>Get sealing screw for FO penetration out for fab (or port hole for something standard, like 7/16-20 or ½-20)</w:t>
      </w:r>
    </w:p>
    <w:p w14:paraId="31484C5E" w14:textId="3A1F7B2F" w:rsidR="00707A1E" w:rsidRDefault="00707A1E" w:rsidP="00707A1E">
      <w:pPr>
        <w:pStyle w:val="ListParagraph"/>
        <w:numPr>
          <w:ilvl w:val="2"/>
          <w:numId w:val="4"/>
        </w:numPr>
      </w:pPr>
      <w:r>
        <w:t xml:space="preserve">Mount </w:t>
      </w:r>
      <w:proofErr w:type="spellStart"/>
      <w:r>
        <w:t>lidar</w:t>
      </w:r>
      <w:proofErr w:type="spellEnd"/>
      <w:r>
        <w:t xml:space="preserve"> (we should also fire up LIDAR to test</w:t>
      </w:r>
    </w:p>
    <w:p w14:paraId="36DF71C5" w14:textId="58D35618" w:rsidR="00AE1BDC" w:rsidRDefault="00AE1BDC" w:rsidP="00AE1BDC">
      <w:pPr>
        <w:pStyle w:val="ListParagraph"/>
        <w:numPr>
          <w:ilvl w:val="1"/>
          <w:numId w:val="4"/>
        </w:numPr>
      </w:pPr>
      <w:r>
        <w:t>Open House Presentation</w:t>
      </w:r>
    </w:p>
    <w:p w14:paraId="04F57D44" w14:textId="51C454FB" w:rsidR="00AE1BDC" w:rsidRDefault="00AE1BDC" w:rsidP="00AE1BDC">
      <w:pPr>
        <w:pStyle w:val="ListParagraph"/>
        <w:numPr>
          <w:ilvl w:val="2"/>
          <w:numId w:val="4"/>
        </w:numPr>
      </w:pPr>
      <w:r>
        <w:t>Emery will be giving a talk at open house</w:t>
      </w:r>
    </w:p>
    <w:p w14:paraId="73FCF5A0" w14:textId="56D8E0FF" w:rsidR="00AE1BDC" w:rsidRDefault="00AE1BDC" w:rsidP="00AE1BDC">
      <w:pPr>
        <w:pStyle w:val="ListParagraph"/>
        <w:numPr>
          <w:ilvl w:val="1"/>
          <w:numId w:val="4"/>
        </w:numPr>
      </w:pPr>
      <w:r>
        <w:t>MBARI logo for bottom of tank (emery)</w:t>
      </w:r>
    </w:p>
    <w:sectPr w:rsidR="00AE1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97E5A"/>
    <w:multiLevelType w:val="hybridMultilevel"/>
    <w:tmpl w:val="20C47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D03D24"/>
    <w:multiLevelType w:val="hybridMultilevel"/>
    <w:tmpl w:val="B2527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D72D7"/>
    <w:multiLevelType w:val="hybridMultilevel"/>
    <w:tmpl w:val="F9DAE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3A5B78"/>
    <w:multiLevelType w:val="hybridMultilevel"/>
    <w:tmpl w:val="A9220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CC52C8"/>
    <w:multiLevelType w:val="hybridMultilevel"/>
    <w:tmpl w:val="D76CE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0E1E5F"/>
    <w:multiLevelType w:val="hybridMultilevel"/>
    <w:tmpl w:val="A7F28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7D7F94"/>
    <w:multiLevelType w:val="hybridMultilevel"/>
    <w:tmpl w:val="4D38C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805077"/>
    <w:multiLevelType w:val="hybridMultilevel"/>
    <w:tmpl w:val="4390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0"/>
  </w:num>
  <w:num w:numId="5">
    <w:abstractNumId w:val="2"/>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08B"/>
    <w:rsid w:val="00223AA2"/>
    <w:rsid w:val="0052237D"/>
    <w:rsid w:val="005C008B"/>
    <w:rsid w:val="00707A1E"/>
    <w:rsid w:val="00861668"/>
    <w:rsid w:val="008A1D64"/>
    <w:rsid w:val="0095688D"/>
    <w:rsid w:val="00A14348"/>
    <w:rsid w:val="00A77A09"/>
    <w:rsid w:val="00AE1BDC"/>
    <w:rsid w:val="00B76A1E"/>
    <w:rsid w:val="00BE6A13"/>
    <w:rsid w:val="00BF7D80"/>
    <w:rsid w:val="00CD4654"/>
    <w:rsid w:val="00E37A4C"/>
    <w:rsid w:val="00E671AB"/>
    <w:rsid w:val="00FB2DF5"/>
    <w:rsid w:val="00FE2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6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0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0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4</cp:revision>
  <cp:lastPrinted>2019-05-31T15:49:00Z</cp:lastPrinted>
  <dcterms:created xsi:type="dcterms:W3CDTF">2019-05-31T15:31:00Z</dcterms:created>
  <dcterms:modified xsi:type="dcterms:W3CDTF">2019-05-31T16:51:00Z</dcterms:modified>
</cp:coreProperties>
</file>