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70654" w14:textId="77777777" w:rsidR="007D2B85" w:rsidRDefault="007D2B85" w:rsidP="007D2B85"/>
    <w:p w14:paraId="1135A1FC" w14:textId="32A4418F" w:rsidR="00610215" w:rsidRDefault="007D2B85" w:rsidP="007D2B85">
      <w:r>
        <w:t>10/21/2021</w:t>
      </w:r>
      <w:proofErr w:type="gramStart"/>
      <w:r>
        <w:t>,  15:17</w:t>
      </w:r>
      <w:proofErr w:type="gramEnd"/>
      <w:r>
        <w:t xml:space="preserve">.  Ran the pump for five minutes.  Last time we gained about 1.3 inches per minute.    </w:t>
      </w:r>
      <w:r w:rsidR="00C44043">
        <w:t>As it turned out, the pump changed the position at approximately 2.3inches/minute.</w:t>
      </w:r>
    </w:p>
    <w:p w14:paraId="7F8D1191" w14:textId="36C2D346" w:rsidR="00C44043" w:rsidRDefault="00C44043" w:rsidP="007D2B85">
      <w:r>
        <w:t>10/21/</w:t>
      </w:r>
      <w:proofErr w:type="gramStart"/>
      <w:r>
        <w:t>2021  19:53</w:t>
      </w:r>
      <w:proofErr w:type="gramEnd"/>
      <w:r>
        <w:t xml:space="preserve">.  This afternoon at about 2:00 we stopped getting data from the Trefoil.  But an hour later it did not seem that the </w:t>
      </w:r>
      <w:r w:rsidR="00EE7817">
        <w:t xml:space="preserve">doors had opened.  A bit after that I show down the tether power and waited an hour, still it seems that the doors did not open (based on the amount of piston travel versus sea state, etc.).  I then turned the tether power back on (which if it boots the system, should open the doors), but again it did not seem the doors opened, and there remained no telemetry.  Finally, I issued a </w:t>
      </w:r>
      <w:proofErr w:type="spellStart"/>
      <w:r w:rsidR="00EE7817">
        <w:t>tf_Reset</w:t>
      </w:r>
      <w:proofErr w:type="spellEnd"/>
      <w:r w:rsidR="00EE7817">
        <w:t xml:space="preserve"> command, and TF_ telemetry started again!  A re-boot should open the doors, and the data did show that after a bit, so I closed the doors and am going to figure it’s all back to normal.  This looks like a controller </w:t>
      </w:r>
      <w:r w:rsidR="002747F6">
        <w:t>issue</w:t>
      </w:r>
      <w:r w:rsidR="00EE7817">
        <w:t xml:space="preserve"> that really needs to be figured out!  The entire “open the doors on timeout” relies on the controller continuing to run, we might want to add a hardware watchdog (or use the one on the chip if we’re not doing that now).</w:t>
      </w:r>
      <w:r w:rsidR="00DC34BC">
        <w:t xml:space="preserve">  However, it did seem to accept the reset command, so at least the CAN stuff and </w:t>
      </w:r>
      <w:proofErr w:type="spellStart"/>
      <w:r w:rsidR="00DC34BC">
        <w:t>cmd</w:t>
      </w:r>
      <w:proofErr w:type="spellEnd"/>
      <w:r w:rsidR="00DC34BC">
        <w:t xml:space="preserve"> </w:t>
      </w:r>
      <w:proofErr w:type="spellStart"/>
      <w:r w:rsidR="00DC34BC">
        <w:t>intereter</w:t>
      </w:r>
      <w:proofErr w:type="spellEnd"/>
      <w:r w:rsidR="00DC34BC">
        <w:t xml:space="preserve"> stuff kept working.  </w:t>
      </w:r>
      <w:proofErr w:type="gramStart"/>
      <w:r w:rsidR="00DC34BC">
        <w:t>There  is</w:t>
      </w:r>
      <w:proofErr w:type="gramEnd"/>
      <w:r w:rsidR="00DC34BC">
        <w:t xml:space="preserve"> the reliance on a “float” time variable in the main loop, and it’s been running for two months…  That’s a bug for sure, the “door open/close” state machine runs in main and is dependent upon that time value increasing forever…  That would explain why the doors didn’t open, but doesn’t explain why the telemetry stopped…</w:t>
      </w:r>
    </w:p>
    <w:p w14:paraId="6B2FF9EC" w14:textId="2A93B63E" w:rsidR="00922582" w:rsidRDefault="00922582" w:rsidP="007D2B85"/>
    <w:p w14:paraId="7FC32463" w14:textId="1F69FF86" w:rsidR="00922582" w:rsidRDefault="00922582" w:rsidP="007D2B85">
      <w:r>
        <w:t>11/1/2021, 8:40AM.  Used the valve to lower the piston some for an inspection dive (to inspect the tether).  5 seconds of valve only lowered it slightly, then 10 seconds lowered it about 10 inches.  I recall that the valve takes some time to respond, so a couple of seconds may be taken up in that process.  When Francois gets closer to being onsite, we’ll open the doors and lower it further.  It’s very calm so it’ll be interesting to see if the power generation or stroke speed/amplitude changes as we soften the spring.</w:t>
      </w:r>
    </w:p>
    <w:p w14:paraId="407C7007" w14:textId="00E286CD" w:rsidR="00922582" w:rsidRDefault="00922582" w:rsidP="007D2B85"/>
    <w:p w14:paraId="0D5A1A2D" w14:textId="5E67A04F" w:rsidR="00922582" w:rsidRDefault="00D72771" w:rsidP="007D2B85">
      <w:r>
        <w:t>11/1/2021,9:00.  Used the valve to lower the piston further, to mean position of about 70”, Doors opened as a results</w:t>
      </w:r>
    </w:p>
    <w:p w14:paraId="487DD81C" w14:textId="1ED879C0" w:rsidR="00D72771" w:rsidRDefault="00D72771" w:rsidP="007D2B85"/>
    <w:p w14:paraId="6D0F80ED" w14:textId="49DF282C" w:rsidR="00D5225A" w:rsidRDefault="00D72771" w:rsidP="007D2B85">
      <w:r>
        <w:t xml:space="preserve">11/1/2021, 10:50.  Dive is over, so used pump to retract </w:t>
      </w:r>
      <w:r w:rsidR="00D5225A">
        <w:t xml:space="preserve">piston.  Ran the pump for 5 minutes </w:t>
      </w:r>
      <w:r w:rsidR="00B14BA7">
        <w:t>and this brought the mean position from 72” to 58”.  2.8” per minute.</w:t>
      </w:r>
    </w:p>
    <w:p w14:paraId="111501C5" w14:textId="6DF1979D" w:rsidR="00B14BA7" w:rsidRDefault="00B14BA7" w:rsidP="007D2B85"/>
    <w:p w14:paraId="685252F3" w14:textId="63F61A1B" w:rsidR="00B14BA7" w:rsidRDefault="00B14BA7" w:rsidP="007D2B85">
      <w:r>
        <w:t>11/1/2021, 12:45.  Ran pump for 5 more minutes.  Mean is no about 4</w:t>
      </w:r>
      <w:r w:rsidR="00F31354">
        <w:t>6</w:t>
      </w:r>
      <w:r>
        <w:t>”, so 2.</w:t>
      </w:r>
      <w:r w:rsidR="00F31354">
        <w:t>4</w:t>
      </w:r>
      <w:r>
        <w:t>” per minute again.</w:t>
      </w:r>
    </w:p>
    <w:p w14:paraId="72DAAB2A" w14:textId="2AA0AE58" w:rsidR="00B14BA7" w:rsidRDefault="00F31354" w:rsidP="007D2B85">
      <w:r>
        <w:t xml:space="preserve">11/1/2021, 14:34.  Ran valve for 10 seconds accidently, so lowered piston to about 60”.  </w:t>
      </w:r>
    </w:p>
    <w:p w14:paraId="108DB895" w14:textId="7DDDB51A" w:rsidR="00F31354" w:rsidRDefault="00F31354" w:rsidP="00F31354">
      <w:r>
        <w:t>11/1/2021, 14:3</w:t>
      </w:r>
      <w:r w:rsidR="006974DC">
        <w:t>5</w:t>
      </w:r>
      <w:r>
        <w:t xml:space="preserve">.  </w:t>
      </w:r>
      <w:r w:rsidR="006974DC">
        <w:t>Running pump for 15 minutes.</w:t>
      </w:r>
      <w:bookmarkStart w:id="0" w:name="_GoBack"/>
      <w:bookmarkEnd w:id="0"/>
      <w:r>
        <w:t xml:space="preserve">  </w:t>
      </w:r>
    </w:p>
    <w:p w14:paraId="0ABF04AE" w14:textId="77777777" w:rsidR="00F31354" w:rsidRDefault="00F31354" w:rsidP="007D2B85"/>
    <w:p w14:paraId="67CAFF35" w14:textId="71AD7DD3" w:rsidR="00EE7817" w:rsidRDefault="00EE7817" w:rsidP="007D2B85"/>
    <w:p w14:paraId="27C1053C" w14:textId="77777777" w:rsidR="00EE7817" w:rsidRDefault="00EE7817" w:rsidP="007D2B85"/>
    <w:sectPr w:rsidR="00EE78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5F9"/>
    <w:rsid w:val="001C7A4C"/>
    <w:rsid w:val="002747F6"/>
    <w:rsid w:val="00610215"/>
    <w:rsid w:val="006974DC"/>
    <w:rsid w:val="007D2B85"/>
    <w:rsid w:val="00922582"/>
    <w:rsid w:val="009335F9"/>
    <w:rsid w:val="00B14BA7"/>
    <w:rsid w:val="00C44043"/>
    <w:rsid w:val="00D5225A"/>
    <w:rsid w:val="00D72771"/>
    <w:rsid w:val="00DC34BC"/>
    <w:rsid w:val="00EE7817"/>
    <w:rsid w:val="00F31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DEF6C"/>
  <w15:chartTrackingRefBased/>
  <w15:docId w15:val="{53CDC0E3-89D9-40D9-B308-B1442428D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2</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9</cp:revision>
  <dcterms:created xsi:type="dcterms:W3CDTF">2021-10-21T22:17:00Z</dcterms:created>
  <dcterms:modified xsi:type="dcterms:W3CDTF">2021-11-01T23:42:00Z</dcterms:modified>
</cp:coreProperties>
</file>