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1C255ABF" w:rsidR="001679D0" w:rsidRPr="00FF5735" w:rsidRDefault="001679D0">
            <w:pPr>
              <w:rPr>
                <w:sz w:val="32"/>
                <w:szCs w:val="32"/>
              </w:rPr>
            </w:pP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6692382E" w:rsidR="00203275" w:rsidRPr="00FF5735" w:rsidRDefault="00726563" w:rsidP="004825F4">
            <w:pPr>
              <w:rPr>
                <w:sz w:val="32"/>
                <w:szCs w:val="32"/>
              </w:rPr>
            </w:pPr>
            <w:r>
              <w:rPr>
                <w:sz w:val="32"/>
                <w:szCs w:val="32"/>
              </w:rPr>
              <w:t>7081</w:t>
            </w:r>
            <w:r w:rsidR="004825F4">
              <w:rPr>
                <w:sz w:val="32"/>
                <w:szCs w:val="32"/>
              </w:rPr>
              <w:t>76</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2C17A5DE" w:rsidR="00424732" w:rsidRPr="00FF5735" w:rsidRDefault="00726563">
            <w:pPr>
              <w:rPr>
                <w:b/>
                <w:sz w:val="28"/>
                <w:szCs w:val="28"/>
              </w:rPr>
            </w:pPr>
            <w:r>
              <w:rPr>
                <w:b/>
                <w:sz w:val="28"/>
                <w:szCs w:val="28"/>
              </w:rPr>
              <w:t>8-x-2018</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134C2235" w:rsidR="00424732" w:rsidRPr="00FF5735" w:rsidRDefault="00726563">
            <w:pPr>
              <w:rPr>
                <w:b/>
                <w:sz w:val="28"/>
                <w:szCs w:val="28"/>
              </w:rPr>
            </w:pPr>
            <w:r>
              <w:rPr>
                <w:b/>
                <w:sz w:val="28"/>
                <w:szCs w:val="28"/>
              </w:rPr>
              <w:t>1.5</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6180FEBA" w:rsidR="00E67791" w:rsidRPr="00047664" w:rsidRDefault="00726563" w:rsidP="009D123F">
            <w:pPr>
              <w:jc w:val="center"/>
              <w:rPr>
                <w:b/>
                <w:sz w:val="22"/>
                <w:szCs w:val="22"/>
              </w:rPr>
            </w:pPr>
            <w:r>
              <w:rPr>
                <w:b/>
                <w:sz w:val="22"/>
                <w:szCs w:val="22"/>
              </w:rPr>
              <w:t>x</w:t>
            </w: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C178807" w:rsidR="00E67791" w:rsidRPr="00047664" w:rsidRDefault="00726563"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1EF91C65" w:rsidR="00C03AE6" w:rsidRPr="00047664" w:rsidRDefault="00726563"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248CD8F2" w:rsidR="00C03AE6" w:rsidRPr="00047664" w:rsidRDefault="00726563" w:rsidP="00C03AE6">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EC569D"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w:t>
      </w:r>
      <w:r w:rsidR="0097435E">
        <w:rPr>
          <w:b w:val="0"/>
          <w:color w:val="auto"/>
          <w:sz w:val="20"/>
          <w:szCs w:val="20"/>
        </w:rPr>
        <w:t xml:space="preserve"> or unsure</w:t>
      </w:r>
      <w:r w:rsidRPr="00DF1FE4">
        <w:rPr>
          <w:b w:val="0"/>
          <w:color w:val="auto"/>
          <w:sz w:val="20"/>
          <w:szCs w:val="20"/>
        </w:rPr>
        <w:t>, please notify the Grants Office and obtain an external project number to enter at the top of this form.</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w:t>
      </w:r>
      <w:bookmarkStart w:id="0" w:name="_GoBack"/>
      <w:bookmarkEnd w:id="0"/>
      <w:r w:rsidRPr="00047664">
        <w:rPr>
          <w:b/>
          <w:i/>
          <w:sz w:val="22"/>
          <w:szCs w:val="22"/>
        </w:rPr>
        <w:t xml:space="preserv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6F36B3E7" w:rsidR="00B52CDF" w:rsidRPr="00047664" w:rsidRDefault="00726563"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10706B0"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726563">
        <w:rPr>
          <w:sz w:val="44"/>
          <w:szCs w:val="44"/>
        </w:rPr>
        <w:t>Brett Hobson</w:t>
      </w:r>
      <w:r w:rsidR="00726563">
        <w:rPr>
          <w:sz w:val="44"/>
          <w:szCs w:val="44"/>
        </w:rPr>
        <w:tab/>
      </w:r>
    </w:p>
    <w:p w14:paraId="3EA5CDE8" w14:textId="77777777" w:rsidR="00EE34BD" w:rsidRPr="004A7DE4" w:rsidRDefault="00EE34BD" w:rsidP="00DE2F13">
      <w:pPr>
        <w:rPr>
          <w:b/>
          <w:sz w:val="44"/>
          <w:szCs w:val="44"/>
        </w:rPr>
      </w:pPr>
      <w:r w:rsidRPr="004A7DE4">
        <w:rPr>
          <w:b/>
          <w:sz w:val="44"/>
          <w:szCs w:val="44"/>
        </w:rPr>
        <w:tab/>
      </w:r>
    </w:p>
    <w:p w14:paraId="3FDE5AEF" w14:textId="24DB7E9D" w:rsidR="00726563" w:rsidRPr="00726563" w:rsidRDefault="00EE34BD" w:rsidP="00726563">
      <w:pPr>
        <w:ind w:left="3870" w:hanging="3150"/>
        <w:rPr>
          <w:rFonts w:ascii="Arial" w:eastAsia="Times New Roman" w:hAnsi="Arial" w:cs="Arial"/>
          <w:color w:val="000000"/>
          <w:sz w:val="36"/>
          <w:szCs w:val="32"/>
          <w:lang w:eastAsia="en-US"/>
        </w:rPr>
      </w:pPr>
      <w:r w:rsidRPr="004A7DE4">
        <w:rPr>
          <w:b/>
          <w:sz w:val="52"/>
          <w:szCs w:val="52"/>
        </w:rPr>
        <w:t>Project Title:</w:t>
      </w:r>
      <w:r w:rsidR="00726563">
        <w:rPr>
          <w:b/>
          <w:sz w:val="52"/>
          <w:szCs w:val="52"/>
        </w:rPr>
        <w:t xml:space="preserve"> </w:t>
      </w:r>
      <w:r w:rsidR="00726563" w:rsidRPr="00726563">
        <w:rPr>
          <w:rFonts w:ascii="Arial" w:eastAsia="Times New Roman" w:hAnsi="Arial" w:cs="Arial"/>
          <w:color w:val="000000"/>
          <w:sz w:val="36"/>
          <w:szCs w:val="32"/>
          <w:lang w:eastAsia="en-US"/>
        </w:rPr>
        <w:t>Long Range Autonomous Mapping and Anomaly Detection with an AUV in the Arctic</w:t>
      </w: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36F937E6" w:rsidR="006D33BE" w:rsidRPr="007B769A" w:rsidRDefault="00726563"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77777777" w:rsidR="00047664" w:rsidRPr="00047664" w:rsidRDefault="00047664" w:rsidP="00047664">
      <w:pPr>
        <w:jc w:val="center"/>
        <w:rPr>
          <w:b/>
          <w:i/>
          <w:sz w:val="22"/>
          <w:szCs w:val="22"/>
        </w:rPr>
      </w:pPr>
      <w:r w:rsidRPr="00047664">
        <w:rPr>
          <w:b/>
          <w:i/>
          <w:sz w:val="22"/>
          <w:szCs w:val="22"/>
        </w:rPr>
        <w:lastRenderedPageBreak/>
        <w:t xml:space="preserve">Please indicate percentage of effort on this project anticipated for 2018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E7DB7E0" w:rsidR="00047664" w:rsidRPr="00D81DC3" w:rsidRDefault="00726563" w:rsidP="00792C5A">
            <w:pPr>
              <w:jc w:val="center"/>
              <w:rPr>
                <w:b/>
                <w:sz w:val="20"/>
                <w:szCs w:val="20"/>
              </w:rPr>
            </w:pPr>
            <w:r>
              <w:t>25</w:t>
            </w:r>
          </w:p>
        </w:tc>
        <w:tc>
          <w:tcPr>
            <w:tcW w:w="3510" w:type="dxa"/>
            <w:vAlign w:val="center"/>
          </w:tcPr>
          <w:p w14:paraId="42287139" w14:textId="24155102" w:rsidR="00047664" w:rsidRPr="00D81DC3" w:rsidRDefault="00726563" w:rsidP="00792C5A">
            <w:pPr>
              <w:jc w:val="center"/>
              <w:rPr>
                <w:b/>
                <w:sz w:val="20"/>
                <w:szCs w:val="20"/>
              </w:rPr>
            </w:pPr>
            <w:r>
              <w:t>0</w:t>
            </w:r>
          </w:p>
        </w:tc>
        <w:tc>
          <w:tcPr>
            <w:tcW w:w="2808" w:type="dxa"/>
            <w:vAlign w:val="center"/>
          </w:tcPr>
          <w:p w14:paraId="248C7D29" w14:textId="1B02625C" w:rsidR="00047664" w:rsidRPr="00D81DC3" w:rsidRDefault="00726563"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65D9460E" w14:textId="712AAF43" w:rsidR="00774B2B" w:rsidRPr="009D44D7" w:rsidRDefault="00CE1AC4" w:rsidP="00F12E67">
      <w:pPr>
        <w:tabs>
          <w:tab w:val="num" w:pos="360"/>
        </w:tabs>
        <w:ind w:left="360"/>
      </w:pPr>
      <w:r w:rsidRPr="009D44D7">
        <w:rPr>
          <w:color w:val="000000"/>
          <w:shd w:val="clear" w:color="auto" w:fill="FFFFFF"/>
        </w:rPr>
        <w:t>This is a request for Yr 5 funding to help WHOI add acoustic homing and line-capture capabilities to the WHOI/DHS LRAUV that is in the final stages of construction and testing. This add-on capability will facilitate future under-ice launch and recovery in support of the oil spill detection capability for which the vehicle is being developed. The addition of this line-capture capability to the WHOI/DHS LRAUV was originally planned to be added by WHOI with follow-on funding from DHS but since this is a valuable capability for MBARI science operations we are motivated to participate in the development of this capability. MBARI engineers will help WHOI integrate an existing line capture device (Whisker Box) developed by WHOI for their REMUS AUVs. </w:t>
      </w:r>
      <w:r w:rsidR="002A4729" w:rsidRPr="009D44D7">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77777777" w:rsidR="00203275" w:rsidRDefault="00AA7984" w:rsidP="00AA7984">
      <w:pPr>
        <w:ind w:left="360"/>
        <w:rPr>
          <w:b/>
        </w:rPr>
      </w:pPr>
      <w:r w:rsidRPr="00AA7984">
        <w:rPr>
          <w:b/>
          <w:bCs/>
        </w:rPr>
        <w:t>R</w:t>
      </w:r>
      <w:r>
        <w:rPr>
          <w:b/>
        </w:rPr>
        <w:t>esearch activities (brief overview of activities to take place in 201</w:t>
      </w:r>
      <w:r w:rsidR="006D33BE">
        <w:rPr>
          <w:b/>
        </w:rPr>
        <w:t>9</w:t>
      </w:r>
      <w:r>
        <w:rPr>
          <w:b/>
        </w:rPr>
        <w:t>)</w:t>
      </w:r>
    </w:p>
    <w:p w14:paraId="28B7A846" w14:textId="77777777" w:rsidR="00AA7984" w:rsidRDefault="00AA7984" w:rsidP="00AA7984">
      <w:pPr>
        <w:ind w:left="360"/>
        <w:rPr>
          <w:b/>
        </w:rPr>
      </w:pPr>
    </w:p>
    <w:p w14:paraId="28BF49D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8090BA" w14:textId="77777777" w:rsidR="00AA7984" w:rsidRDefault="00AA7984" w:rsidP="00AA7984">
      <w:pPr>
        <w:ind w:left="360"/>
        <w:rPr>
          <w:b/>
        </w:rPr>
      </w:pPr>
    </w:p>
    <w:p w14:paraId="583CFE52" w14:textId="77777777" w:rsidR="00AA7984" w:rsidRDefault="00AA7984" w:rsidP="00AA7984">
      <w:pPr>
        <w:ind w:left="360"/>
        <w:rPr>
          <w:b/>
        </w:rPr>
      </w:pPr>
      <w:r>
        <w:rPr>
          <w:b/>
        </w:rPr>
        <w:t>Engineering/technology developments (describe tasks in 201</w:t>
      </w:r>
      <w:r w:rsidR="006D33BE">
        <w:rPr>
          <w:b/>
        </w:rPr>
        <w:t>9</w:t>
      </w:r>
      <w:r>
        <w:rPr>
          <w:b/>
        </w:rPr>
        <w:t xml:space="preserve"> for shared labor resources)</w:t>
      </w:r>
    </w:p>
    <w:p w14:paraId="125D75F5" w14:textId="77777777" w:rsidR="009D44D7" w:rsidRPr="009D44D7" w:rsidRDefault="009D44D7" w:rsidP="009D44D7">
      <w:pPr>
        <w:ind w:left="360"/>
      </w:pPr>
      <w:r w:rsidRPr="009D44D7">
        <w:t>On a schedule from July 2018 through June 30 2019, MBARI undertakes to:</w:t>
      </w:r>
      <w:r w:rsidRPr="009D44D7">
        <w:br/>
        <w:t>1. Design bracketry to mount the WHOI Whisker Box and DUSBL into the nose of the LRAUV</w:t>
      </w:r>
      <w:r w:rsidRPr="009D44D7">
        <w:br/>
        <w:t>2. Support the test and validation the Whisker Box and DUSBL </w:t>
      </w:r>
      <w:r w:rsidRPr="009D44D7">
        <w:br/>
        <w:t>3. Provide access to a 10m deep test tank and nearshore vessel support for vehicle checkout during existing MBARI AUV operations.</w:t>
      </w:r>
    </w:p>
    <w:p w14:paraId="2682F419" w14:textId="77777777" w:rsidR="009D44D7" w:rsidRPr="009D44D7" w:rsidRDefault="009D44D7" w:rsidP="009D44D7">
      <w:pPr>
        <w:ind w:left="360"/>
      </w:pPr>
    </w:p>
    <w:p w14:paraId="36F565F5" w14:textId="77777777" w:rsidR="00AA7984" w:rsidRDefault="00AA7984" w:rsidP="00AA7984">
      <w:pPr>
        <w:ind w:left="360"/>
        <w:rPr>
          <w:b/>
        </w:rPr>
      </w:pPr>
    </w:p>
    <w:p w14:paraId="1D95B9D0" w14:textId="77777777" w:rsidR="00AA7984" w:rsidRDefault="00AA7984" w:rsidP="00AA7984">
      <w:pPr>
        <w:ind w:left="360"/>
        <w:rPr>
          <w:b/>
        </w:rPr>
      </w:pPr>
      <w:r>
        <w:rPr>
          <w:b/>
        </w:rPr>
        <w:t>Field programs in 201</w:t>
      </w:r>
      <w:r w:rsidR="006D33BE">
        <w:rPr>
          <w:b/>
        </w:rPr>
        <w:t>9</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14061910" w14:textId="77777777" w:rsidR="00AA7984" w:rsidRDefault="00AA7984" w:rsidP="00AA7984">
      <w:pPr>
        <w:ind w:left="360"/>
        <w:rPr>
          <w:b/>
        </w:rPr>
      </w:pPr>
    </w:p>
    <w:p w14:paraId="48FC2CA4" w14:textId="2E1CC408" w:rsidR="00AA7984" w:rsidRDefault="00CE1AC4" w:rsidP="00AA7984">
      <w:pPr>
        <w:ind w:left="360"/>
      </w:pPr>
      <w:r>
        <w:t>A series of ocean tests are planned using the WHOI-LRAUV and deployed from the R/V Paragon.  Requests for the Paragon ship time was made under project 901800.</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73AD7820" w:rsidR="00E36797" w:rsidRPr="00E93CC3" w:rsidRDefault="00CE1AC4" w:rsidP="00E36797">
      <w:pPr>
        <w:ind w:left="360"/>
        <w:rPr>
          <w:bCs/>
        </w:rPr>
      </w:pPr>
      <w:r>
        <w:t>N/A</w:t>
      </w:r>
    </w:p>
    <w:p w14:paraId="1170916A" w14:textId="77777777" w:rsidR="00E36797" w:rsidRPr="00E93CC3" w:rsidRDefault="00E36797" w:rsidP="00E36797">
      <w:pPr>
        <w:ind w:left="360"/>
        <w:rPr>
          <w:b/>
          <w:bCs/>
        </w:rPr>
      </w:pPr>
    </w:p>
    <w:p w14:paraId="26874C5A" w14:textId="77777777"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2F88DF0E" w14:textId="77777777" w:rsidR="00E36797" w:rsidRPr="00E93CC3" w:rsidRDefault="00E36797" w:rsidP="00E36797">
      <w:pPr>
        <w:ind w:left="360"/>
        <w:rPr>
          <w:bCs/>
          <w:i/>
        </w:rPr>
      </w:pPr>
      <w:r w:rsidRPr="00E93CC3">
        <w:rPr>
          <w:bCs/>
          <w:i/>
        </w:rPr>
        <w:t>If the project team will be requesting time for the R/V Paragon, please specify the operators in the group and provide estimates of their availability to operate the vessel.</w:t>
      </w:r>
    </w:p>
    <w:p w14:paraId="30E1E511" w14:textId="77777777" w:rsidR="00E36797" w:rsidRDefault="00E36797" w:rsidP="00AA7984">
      <w:pPr>
        <w:ind w:left="360"/>
      </w:pPr>
    </w:p>
    <w:p w14:paraId="651D93DE" w14:textId="39950271" w:rsidR="00E93CC3" w:rsidRDefault="00CE1AC4" w:rsidP="00AA7984">
      <w:pPr>
        <w:ind w:left="360"/>
      </w:pPr>
      <w:r>
        <w:t>Brett Hobson and Brian Kieft are captains.</w:t>
      </w:r>
    </w:p>
    <w:p w14:paraId="3ABE8B8F" w14:textId="77777777" w:rsidR="00E93CC3" w:rsidRPr="00E93CC3" w:rsidRDefault="00E93CC3" w:rsidP="00AA7984">
      <w:pPr>
        <w:ind w:left="360"/>
      </w:pPr>
    </w:p>
    <w:p w14:paraId="3AFCB39B" w14:textId="77777777" w:rsidR="00AA7984" w:rsidRDefault="00AA7984" w:rsidP="00AA7984">
      <w:pPr>
        <w:ind w:left="360"/>
        <w:rPr>
          <w:b/>
        </w:rPr>
      </w:pPr>
      <w:r>
        <w:rPr>
          <w:b/>
        </w:rPr>
        <w:t>Milestones for 201</w:t>
      </w:r>
      <w:r w:rsidR="006D33BE">
        <w:rPr>
          <w:b/>
        </w:rPr>
        <w:t>9</w:t>
      </w:r>
    </w:p>
    <w:p w14:paraId="0B83262A" w14:textId="77777777" w:rsidR="00AA7984" w:rsidRDefault="00AA7984" w:rsidP="00AA7984">
      <w:pPr>
        <w:ind w:left="360"/>
        <w:rPr>
          <w:b/>
        </w:rPr>
      </w:pPr>
    </w:p>
    <w:p w14:paraId="415BDF7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8B9A2" w14:textId="77777777" w:rsidR="00AA7984" w:rsidRDefault="00AA7984" w:rsidP="00AA7984">
      <w:pPr>
        <w:ind w:left="360"/>
        <w:rPr>
          <w:b/>
        </w:rPr>
      </w:pPr>
    </w:p>
    <w:p w14:paraId="0A168127" w14:textId="3D9D6FBA" w:rsidR="00AA7984" w:rsidRDefault="0001752A" w:rsidP="00AA7984">
      <w:pPr>
        <w:ind w:left="360"/>
        <w:rPr>
          <w:b/>
        </w:rPr>
      </w:pPr>
      <w:r>
        <w:rPr>
          <w:b/>
        </w:rPr>
        <w:t>2019</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73A02FBB" w:rsidR="00AA7984" w:rsidRDefault="00AF6EA7" w:rsidP="00AA7984">
      <w:pPr>
        <w:ind w:left="360"/>
      </w:pPr>
      <w:r>
        <w:t>N/A</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77777777" w:rsidR="0001752A" w:rsidRDefault="0001752A" w:rsidP="0001752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69B4AD4D" w:rsidR="0001752A" w:rsidRDefault="00AF6EA7" w:rsidP="0001752A">
      <w:pPr>
        <w:ind w:left="360"/>
      </w:pPr>
      <w:r>
        <w:t>N/A</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03EFC973" w:rsidR="0074380B" w:rsidRDefault="00AF6EA7" w:rsidP="0074380B">
      <w:pPr>
        <w:ind w:left="360"/>
      </w:pPr>
      <w:r>
        <w:t>N/A</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 xml:space="preserve">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w:t>
      </w:r>
      <w:r w:rsidRPr="00E93CC3">
        <w:rPr>
          <w:bCs/>
          <w:i/>
        </w:rPr>
        <w:lastRenderedPageBreak/>
        <w:t>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72E036D4" w:rsidR="0074380B" w:rsidRDefault="00AF6EA7" w:rsidP="0074380B">
      <w:pPr>
        <w:ind w:left="360"/>
      </w:pPr>
      <w:r>
        <w:t>None planned</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170B990A" w:rsidR="00371DB0" w:rsidRPr="00371DB0" w:rsidRDefault="00AF6EA7" w:rsidP="00371DB0">
      <w:pPr>
        <w:ind w:left="360"/>
      </w:pPr>
      <w:r>
        <w:t>None</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69EC4CC1" w:rsidR="00371DB0" w:rsidRDefault="00AF6EA7" w:rsidP="00371DB0">
      <w:pPr>
        <w:ind w:left="360"/>
      </w:pPr>
      <w:r>
        <w:t>No</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4CF277A0" w:rsidR="00846961" w:rsidRPr="005E0146" w:rsidRDefault="00846961" w:rsidP="00846961">
      <w:pPr>
        <w:rPr>
          <w:bCs/>
        </w:rPr>
      </w:pPr>
      <w:r w:rsidRPr="005E0146">
        <w:rPr>
          <w:bCs/>
        </w:rPr>
        <w:t xml:space="preserve"> </w:t>
      </w:r>
      <w:r w:rsidR="00AF6EA7">
        <w:t>Yes</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589F4BE7" w:rsidR="006D33BE" w:rsidRPr="00E167F1" w:rsidRDefault="00AF6EA7"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41B0FF20" w:rsidR="00846961" w:rsidRDefault="00AF6EA7"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6183485B" w:rsidR="00846961" w:rsidRPr="006C5FD1" w:rsidRDefault="00AF6EA7"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465DB19A" w14:textId="77777777"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6C4F6624" w:rsidR="00846961" w:rsidRDefault="00AF6EA7"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7657D19F" w:rsidR="00846961" w:rsidRPr="005E0146" w:rsidRDefault="00846961" w:rsidP="00846961">
      <w:pPr>
        <w:rPr>
          <w:bCs/>
          <w:i/>
        </w:rPr>
      </w:pPr>
      <w:r w:rsidRPr="0033020F">
        <w:rPr>
          <w:bCs/>
          <w:i/>
        </w:rPr>
        <w:t xml:space="preserve">We are keeping an inventory of acoustic instrumentation. The current list is posted here: </w:t>
      </w:r>
      <w:hyperlink r:id="rId16" w:history="1">
        <w:r w:rsidR="008577D5" w:rsidRPr="008577D5">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2E3D66AD" w:rsidR="00846961" w:rsidRPr="00437A58" w:rsidRDefault="00AF6EA7" w:rsidP="00846961">
      <w:pPr>
        <w:rPr>
          <w:bCs/>
        </w:rPr>
      </w:pPr>
      <w:r>
        <w:t>Active acoustic information was entered directly in the latest version of the tracking spreadsheet.</w:t>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1F19" w14:textId="77777777" w:rsidR="000802A3" w:rsidRDefault="000802A3">
      <w:r>
        <w:separator/>
      </w:r>
    </w:p>
  </w:endnote>
  <w:endnote w:type="continuationSeparator" w:id="0">
    <w:p w14:paraId="387E75F4" w14:textId="77777777" w:rsidR="000802A3" w:rsidRDefault="000802A3">
      <w:r>
        <w:continuationSeparator/>
      </w:r>
    </w:p>
  </w:endnote>
  <w:endnote w:type="continuationNotice" w:id="1">
    <w:p w14:paraId="55D84F94" w14:textId="77777777" w:rsidR="000802A3" w:rsidRDefault="00080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05815CCD" w:rsidR="00B74895" w:rsidRDefault="00B74895" w:rsidP="001679D0">
    <w:pPr>
      <w:pStyle w:val="Footer"/>
      <w:jc w:val="center"/>
    </w:pPr>
    <w:r>
      <w:t xml:space="preserve">Page </w:t>
    </w:r>
    <w:r>
      <w:fldChar w:fldCharType="begin"/>
    </w:r>
    <w:r>
      <w:instrText xml:space="preserve"> PAGE </w:instrText>
    </w:r>
    <w:r>
      <w:fldChar w:fldCharType="separate"/>
    </w:r>
    <w:r w:rsidR="007F0727">
      <w:rPr>
        <w:noProof/>
      </w:rPr>
      <w:t>1</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7F0727">
      <w:rPr>
        <w:noProof/>
      </w:rPr>
      <w:t>6</w:t>
    </w:r>
    <w:r w:rsidR="0041006F">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02043" w14:textId="77777777" w:rsidR="000802A3" w:rsidRDefault="000802A3">
      <w:r>
        <w:separator/>
      </w:r>
    </w:p>
  </w:footnote>
  <w:footnote w:type="continuationSeparator" w:id="0">
    <w:p w14:paraId="7DF64E51" w14:textId="77777777" w:rsidR="000802A3" w:rsidRDefault="000802A3">
      <w:r>
        <w:continuationSeparator/>
      </w:r>
    </w:p>
  </w:footnote>
  <w:footnote w:type="continuationNotice" w:id="1">
    <w:p w14:paraId="1B8968A8" w14:textId="77777777" w:rsidR="000802A3" w:rsidRDefault="000802A3"/>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77777777" w:rsidR="00B74895" w:rsidRDefault="00B74895" w:rsidP="00C32AD6">
    <w:pPr>
      <w:pStyle w:val="Header"/>
      <w:jc w:val="center"/>
      <w:rPr>
        <w:b/>
        <w:i/>
        <w:color w:val="999999"/>
      </w:rPr>
    </w:pPr>
    <w:r>
      <w:rPr>
        <w:b/>
        <w:i/>
        <w:color w:val="999999"/>
      </w:rPr>
      <w:t>201</w:t>
    </w:r>
    <w:r w:rsidR="006D33BE">
      <w:rPr>
        <w:b/>
        <w:i/>
        <w:color w:val="999999"/>
      </w:rPr>
      <w:t>9</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77777777"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8"/>
  </w:num>
  <w:num w:numId="16">
    <w:abstractNumId w:val="6"/>
  </w:num>
  <w:num w:numId="17">
    <w:abstractNumId w:val="3"/>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00F2"/>
    <w:rsid w:val="00047664"/>
    <w:rsid w:val="000613D6"/>
    <w:rsid w:val="000802A3"/>
    <w:rsid w:val="000A0E1B"/>
    <w:rsid w:val="000B1DB1"/>
    <w:rsid w:val="000D15FB"/>
    <w:rsid w:val="0011306D"/>
    <w:rsid w:val="00131BE1"/>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307A75"/>
    <w:rsid w:val="00371DB0"/>
    <w:rsid w:val="00381AAB"/>
    <w:rsid w:val="003824DF"/>
    <w:rsid w:val="00394E94"/>
    <w:rsid w:val="003F4BE5"/>
    <w:rsid w:val="0041006F"/>
    <w:rsid w:val="004175C7"/>
    <w:rsid w:val="00424732"/>
    <w:rsid w:val="00437A58"/>
    <w:rsid w:val="00437DF8"/>
    <w:rsid w:val="00451544"/>
    <w:rsid w:val="00465611"/>
    <w:rsid w:val="004825F4"/>
    <w:rsid w:val="0049797A"/>
    <w:rsid w:val="004A7DE4"/>
    <w:rsid w:val="004B4DC8"/>
    <w:rsid w:val="004F2F5D"/>
    <w:rsid w:val="005056D7"/>
    <w:rsid w:val="00524AC2"/>
    <w:rsid w:val="0053326F"/>
    <w:rsid w:val="00594C68"/>
    <w:rsid w:val="0059500F"/>
    <w:rsid w:val="005D677E"/>
    <w:rsid w:val="00612626"/>
    <w:rsid w:val="00632CFD"/>
    <w:rsid w:val="00636FE3"/>
    <w:rsid w:val="00662C59"/>
    <w:rsid w:val="0067747C"/>
    <w:rsid w:val="0069651C"/>
    <w:rsid w:val="006B642C"/>
    <w:rsid w:val="006D33BE"/>
    <w:rsid w:val="006D4332"/>
    <w:rsid w:val="006E7228"/>
    <w:rsid w:val="006E78E3"/>
    <w:rsid w:val="00701300"/>
    <w:rsid w:val="0072495D"/>
    <w:rsid w:val="00726563"/>
    <w:rsid w:val="00733118"/>
    <w:rsid w:val="007364C3"/>
    <w:rsid w:val="0074380B"/>
    <w:rsid w:val="007718F8"/>
    <w:rsid w:val="00774B2B"/>
    <w:rsid w:val="00790D33"/>
    <w:rsid w:val="00792C5A"/>
    <w:rsid w:val="007A3B2C"/>
    <w:rsid w:val="007F0727"/>
    <w:rsid w:val="00846961"/>
    <w:rsid w:val="00850F6E"/>
    <w:rsid w:val="008577D5"/>
    <w:rsid w:val="00887630"/>
    <w:rsid w:val="008D232C"/>
    <w:rsid w:val="008E77BC"/>
    <w:rsid w:val="00905E36"/>
    <w:rsid w:val="00910D94"/>
    <w:rsid w:val="00927BD2"/>
    <w:rsid w:val="0097435E"/>
    <w:rsid w:val="009B4FF0"/>
    <w:rsid w:val="009D123F"/>
    <w:rsid w:val="009D44D7"/>
    <w:rsid w:val="009F145B"/>
    <w:rsid w:val="009F464E"/>
    <w:rsid w:val="009F51CD"/>
    <w:rsid w:val="00A5000C"/>
    <w:rsid w:val="00A61FF0"/>
    <w:rsid w:val="00A75A9C"/>
    <w:rsid w:val="00AA7984"/>
    <w:rsid w:val="00AC22BC"/>
    <w:rsid w:val="00AF6EA7"/>
    <w:rsid w:val="00B370B3"/>
    <w:rsid w:val="00B52CDF"/>
    <w:rsid w:val="00B74895"/>
    <w:rsid w:val="00BB4C24"/>
    <w:rsid w:val="00BC0CA4"/>
    <w:rsid w:val="00BD2472"/>
    <w:rsid w:val="00BD712A"/>
    <w:rsid w:val="00C03AE6"/>
    <w:rsid w:val="00C04ABD"/>
    <w:rsid w:val="00C06353"/>
    <w:rsid w:val="00C170E5"/>
    <w:rsid w:val="00C245D0"/>
    <w:rsid w:val="00C32AD6"/>
    <w:rsid w:val="00CE1AC4"/>
    <w:rsid w:val="00CE596E"/>
    <w:rsid w:val="00CE64B5"/>
    <w:rsid w:val="00D30C48"/>
    <w:rsid w:val="00DA36ED"/>
    <w:rsid w:val="00DB2DE6"/>
    <w:rsid w:val="00DC51F5"/>
    <w:rsid w:val="00DE2F13"/>
    <w:rsid w:val="00DF1FE4"/>
    <w:rsid w:val="00E135C8"/>
    <w:rsid w:val="00E1708C"/>
    <w:rsid w:val="00E265AD"/>
    <w:rsid w:val="00E36797"/>
    <w:rsid w:val="00E604C7"/>
    <w:rsid w:val="00E67791"/>
    <w:rsid w:val="00E86BFA"/>
    <w:rsid w:val="00E93CC3"/>
    <w:rsid w:val="00E95D34"/>
    <w:rsid w:val="00EB10B8"/>
    <w:rsid w:val="00EC58A6"/>
    <w:rsid w:val="00ED1481"/>
    <w:rsid w:val="00EE34BD"/>
    <w:rsid w:val="00EF310A"/>
    <w:rsid w:val="00F12E67"/>
    <w:rsid w:val="00F1717B"/>
    <w:rsid w:val="00F602F9"/>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5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resources/2019_Proposal_Process/documents/mbari_acoustic_instruments_2018-05-29_ver_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8465D-0083-4A07-B098-DC64BB22B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1127</Words>
  <Characters>7369</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8480</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2</cp:revision>
  <cp:lastPrinted>2013-08-01T20:45:00Z</cp:lastPrinted>
  <dcterms:created xsi:type="dcterms:W3CDTF">2018-07-18T04:57:00Z</dcterms:created>
  <dcterms:modified xsi:type="dcterms:W3CDTF">2018-07-18T04:57:00Z</dcterms:modified>
</cp:coreProperties>
</file>