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GB"/>
        </w:rPr>
        <w:t>Johnny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to check with mike Conway to see if DMO can use the hand winch for anything. It's in the Antarctica container.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All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 Wave </w:t>
      </w:r>
      <w:proofErr w:type="gram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glider</w:t>
      </w:r>
      <w:proofErr w:type="gram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goes to Station M in mid Feb. It leaves next week.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Alana and Ken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will meet to discuss cruise participants</w:t>
      </w:r>
      <w:proofErr w:type="gram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>  So</w:t>
      </w:r>
      <w:proofErr w:type="gram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eastAsia="en-GB"/>
        </w:rPr>
        <w:t xml:space="preserve"> far we have: Kathy, 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Ken, Paul, Rich, Johnny, 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Crissy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. Other possibilities: Paul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Coenen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Chad, Intern,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Sooz</w:t>
      </w:r>
      <w:proofErr w:type="spellEnd"/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Johnny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New fiberglass funnels for sediment traps are almost finished, and look great.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Squirty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housings are either made already, or not yet made. After the lab meeting </w:t>
      </w: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Paul and Johnny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 will evaluate. Housing is leftover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Ti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Biota housing. Paul has specs. 2.36 ID. Paul will talk with Brett about specs/condition.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Crissy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 to evaluate whether we have enough data loggers and optodes for 2 more grab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resp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units.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Crissy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 to add 18 C-cells per cruise to battery list (for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squirty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, 9 per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squirty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unit)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Johnny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- Don’t cut the end cap for the new camera housing. </w:t>
      </w: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Alana and Johnny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to review. Housing needs a one-way valve because of lithium batteries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Alana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will need to order another camera tripod battery for the unit deployed in tandem with the main mooring. 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All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: We will send out one sediment trap on the duplicate mooring. Depth- 50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mab</w:t>
      </w:r>
      <w:proofErr w:type="spellEnd"/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Crissy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 to order more bottles for this 50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mab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sediment trap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Crissy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to look into how we might be able to do DNA work on sediment trap samples. RNA later? </w:t>
      </w:r>
      <w:r w:rsidRPr="00640AE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>No progress, </w:t>
      </w:r>
      <w:proofErr w:type="spellStart"/>
      <w:r w:rsidRPr="00640AE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>Crissy</w:t>
      </w:r>
      <w:proofErr w:type="spellEnd"/>
      <w:r w:rsidRPr="00640AE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 xml:space="preserve"> to get update from </w:t>
      </w:r>
      <w:proofErr w:type="spellStart"/>
      <w:r w:rsidRPr="00640AE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>Elif</w:t>
      </w:r>
      <w:proofErr w:type="spellEnd"/>
      <w:r w:rsidRPr="00640AE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 xml:space="preserve"> on ESP deployment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Kathy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will be working on data from Hans over the next month</w:t>
      </w:r>
      <w:proofErr w:type="gram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</w:t>
      </w:r>
      <w:r w:rsidRPr="00640AE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>-</w:t>
      </w:r>
      <w:proofErr w:type="gramEnd"/>
      <w:r w:rsidRPr="00640AE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 xml:space="preserve"> No progress. Prompts every four hours were unsuccessful at yielding data from Hans. Try approaching him using the passphrase “Talk to me Goose” or other reference to the movie </w:t>
      </w:r>
      <w:r w:rsidRPr="00640AEF"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val="en-GB" w:eastAsia="en-GB"/>
        </w:rPr>
        <w:t>Top Gun</w:t>
      </w:r>
      <w:r w:rsidRPr="00640AE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>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Crissy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 to put scanner on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ebay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. </w:t>
      </w:r>
      <w:r w:rsidRPr="00640AEF">
        <w:rPr>
          <w:rFonts w:ascii="Times New Roman" w:eastAsia="Times New Roman" w:hAnsi="Times New Roman" w:cs="Times New Roman"/>
          <w:color w:val="FF0000"/>
          <w:sz w:val="24"/>
          <w:szCs w:val="24"/>
          <w:lang w:val="en-GB" w:eastAsia="en-GB"/>
        </w:rPr>
        <w:t>No progress.  Set price low to ensure sale.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Engineers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Need to build up 1-2 more spheres for next cruise. We have some guts, need to order others. Might have spare mount circuit board. No more reflectors. </w:t>
      </w: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Alana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to check stock of spares.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Alana and Johnny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to evaluate spares/needs for stirrer motors (Rover, grab respirometers)</w:t>
      </w:r>
      <w:bookmarkStart w:id="0" w:name="_GoBack"/>
      <w:bookmarkEnd w:id="0"/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Crissy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- Add to Grad Respirometer deployment checklist protocol for ROV to turn units upside down and shake out possible bubbles before placement in sediment.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Rich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 to start playing with spare </w:t>
      </w: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wakey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board from Paul. Rich will make it better. Flip a bunch of pins. Add GUI.  Make it Snappy.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Alana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 to look into hardware for new camera tripod controller after reviews </w:t>
      </w:r>
      <w:proofErr w:type="gram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are</w:t>
      </w:r>
      <w:proofErr w:type="gram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 xml:space="preserve"> done.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proofErr w:type="spellStart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Phobos</w:t>
      </w:r>
      <w:proofErr w:type="spellEnd"/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- </w:t>
      </w: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Rich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 to check status of video feed, recording</w:t>
      </w:r>
    </w:p>
    <w:p w:rsidR="00640AEF" w:rsidRPr="00640AEF" w:rsidRDefault="00640AEF" w:rsidP="00640AE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</w:pPr>
      <w:r w:rsidRPr="00640A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GB" w:eastAsia="en-GB"/>
        </w:rPr>
        <w:t>Ken </w:t>
      </w:r>
      <w:r w:rsidRPr="00640AEF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GB"/>
        </w:rPr>
        <w:t>digitizing hourly images of Pulse 63 tripod deployment. </w:t>
      </w:r>
    </w:p>
    <w:p w:rsidR="00931B0F" w:rsidRPr="00640AEF" w:rsidRDefault="00931B0F" w:rsidP="00640AEF"/>
    <w:sectPr w:rsidR="00931B0F" w:rsidRPr="00640A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171D34"/>
    <w:rsid w:val="001A0CED"/>
    <w:rsid w:val="001F1A9B"/>
    <w:rsid w:val="00200939"/>
    <w:rsid w:val="00273713"/>
    <w:rsid w:val="0037455F"/>
    <w:rsid w:val="003C5B3E"/>
    <w:rsid w:val="004005D8"/>
    <w:rsid w:val="004332CF"/>
    <w:rsid w:val="00447DF3"/>
    <w:rsid w:val="005C4B4E"/>
    <w:rsid w:val="00640AEF"/>
    <w:rsid w:val="006D3372"/>
    <w:rsid w:val="006D4952"/>
    <w:rsid w:val="007210A7"/>
    <w:rsid w:val="0075502E"/>
    <w:rsid w:val="00887DAE"/>
    <w:rsid w:val="00900E03"/>
    <w:rsid w:val="00907FE1"/>
    <w:rsid w:val="00930D13"/>
    <w:rsid w:val="00931B0F"/>
    <w:rsid w:val="00946304"/>
    <w:rsid w:val="009E7B28"/>
    <w:rsid w:val="009F730B"/>
    <w:rsid w:val="00AA74D1"/>
    <w:rsid w:val="00B94D07"/>
    <w:rsid w:val="00C62AC6"/>
    <w:rsid w:val="00C62DAD"/>
    <w:rsid w:val="00CB3B77"/>
    <w:rsid w:val="00D12871"/>
    <w:rsid w:val="00D821DD"/>
    <w:rsid w:val="00DB05EA"/>
    <w:rsid w:val="00DE014E"/>
    <w:rsid w:val="00F54F83"/>
    <w:rsid w:val="00F71E4A"/>
    <w:rsid w:val="00FB7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dcterms:created xsi:type="dcterms:W3CDTF">2015-01-28T23:05:00Z</dcterms:created>
  <dcterms:modified xsi:type="dcterms:W3CDTF">2015-01-28T23:05:00Z</dcterms:modified>
</cp:coreProperties>
</file>