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62"/>
        <w:gridCol w:w="758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08C1724" w:rsidR="00FB7C29" w:rsidRPr="00711E40" w:rsidRDefault="00F06E41" w:rsidP="009A14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  <w:r w:rsidR="00FB79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75423A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671996" w:rsidRPr="00711E40" w14:paraId="7F17212E" w14:textId="77777777" w:rsidTr="00FB7C29">
        <w:tc>
          <w:tcPr>
            <w:tcW w:w="0" w:type="auto"/>
          </w:tcPr>
          <w:p w14:paraId="67A83C50" w14:textId="3560E224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</w:p>
        </w:tc>
        <w:tc>
          <w:tcPr>
            <w:tcW w:w="0" w:type="auto"/>
          </w:tcPr>
          <w:p w14:paraId="3C1EA7C6" w14:textId="65746AD8" w:rsidR="00671996" w:rsidRDefault="00671996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size?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B396074" w:rsidR="00BE4549" w:rsidRPr="00CA6CED" w:rsidRDefault="003B03CD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give Johny the lithum battery to put in it and make sure it’s not running in any way</w:t>
            </w:r>
            <w:r w:rsidR="00293D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293D98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33088AB1" w14:textId="234BECBE" w:rsidR="00293D98" w:rsidRPr="0075423A" w:rsidRDefault="00293D98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inventory</w:t>
            </w:r>
          </w:p>
        </w:tc>
      </w:tr>
      <w:tr w:rsidR="003361A6" w:rsidRPr="00711E40" w14:paraId="406DEC20" w14:textId="77777777" w:rsidTr="00FB7C29">
        <w:tc>
          <w:tcPr>
            <w:tcW w:w="0" w:type="auto"/>
          </w:tcPr>
          <w:p w14:paraId="6EB0F95B" w14:textId="54084BCF" w:rsidR="003361A6" w:rsidRPr="0075423A" w:rsidRDefault="003361A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</w:p>
        </w:tc>
        <w:tc>
          <w:tcPr>
            <w:tcW w:w="0" w:type="auto"/>
          </w:tcPr>
          <w:p w14:paraId="165B1CD6" w14:textId="312FA036" w:rsidR="003361A6" w:rsidRDefault="003361A6" w:rsidP="00B1568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Flyer ducer issues…what are our options?</w:t>
            </w:r>
            <w:bookmarkStart w:id="0" w:name="_GoBack"/>
            <w:bookmarkEnd w:id="0"/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164E235C" w:rsidR="0000484F" w:rsidRPr="0075423A" w:rsidRDefault="00B1568F" w:rsidP="00B1568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on- </w:t>
            </w:r>
            <w:r w:rsidRPr="003361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send Alana list of battery needs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to get oil filled ducer.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2B1E1066" w:rsidR="00FB7C29" w:rsidRPr="00C71D12" w:rsidRDefault="005C58C7" w:rsidP="001C4C6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  <w:r w:rsidR="001C4C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19 seconds to charge after sitting overnight. Takes 2 seconds to recharge after being fired….so capacitor bank not being used fully.</w:t>
            </w:r>
            <w:r w:rsidR="005408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Aussie on vacay</w:t>
            </w:r>
            <w:r w:rsidR="008C30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77777777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multibeam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E5A641F" w14:textId="32C5EC66" w:rsidR="00FE0FF7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some time in September</w:t>
            </w:r>
            <w:r w:rsidR="00293D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8-2 weeks</w:t>
            </w:r>
          </w:p>
          <w:p w14:paraId="367BEC72" w14:textId="1CBBB747" w:rsidR="007C6E96" w:rsidRPr="003B00D1" w:rsidRDefault="007C6E96" w:rsidP="00AE5D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Rich- </w:t>
            </w:r>
            <w:r w:rsidR="00AE5D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14-17Aug</w:t>
            </w:r>
          </w:p>
        </w:tc>
      </w:tr>
    </w:tbl>
    <w:p w14:paraId="083B0477" w14:textId="6130A3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741043F2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ft of galvanized long-link chain (1/2”) and galvanized shackles (10 of 5/8” and 10 of ¾”) </w:t>
      </w:r>
      <w:r w:rsidR="00702631">
        <w:t>– Crissy to order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Oversize 11/16 carbite remer for camera tropod</w:t>
      </w:r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>Release o-rings</w:t>
      </w:r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Widemouth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Iversen’s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lastRenderedPageBreak/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Modify drawing for SES depoymet</w:t>
      </w:r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r w:rsidR="00C36D86">
        <w:t>Dualie</w:t>
      </w:r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r>
        <w:t>Crissy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Give bridge the RF freq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r w:rsidRPr="00324A9C">
        <w:rPr>
          <w:highlight w:val="red"/>
        </w:rPr>
        <w:t>Troublshoot chamber optode from grab resp</w:t>
      </w:r>
      <w:r>
        <w:rPr>
          <w:highlight w:val="red"/>
        </w:rPr>
        <w:t xml:space="preserve">- </w:t>
      </w:r>
      <w:r w:rsidR="007D0AF9">
        <w:rPr>
          <w:highlight w:val="red"/>
        </w:rPr>
        <w:t>check history of optode,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r>
        <w:t>Misc</w:t>
      </w:r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r>
        <w:t>Ti seaconns</w:t>
      </w:r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1A6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083C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2631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93F"/>
    <w:rsid w:val="00795F0A"/>
    <w:rsid w:val="007962FD"/>
    <w:rsid w:val="00797EE4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58E5"/>
    <w:rsid w:val="00A86CA0"/>
    <w:rsid w:val="00A87103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6AD2B-B1DD-4C4A-837D-91A7DE8B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6</cp:revision>
  <cp:lastPrinted>2015-09-23T20:28:00Z</cp:lastPrinted>
  <dcterms:created xsi:type="dcterms:W3CDTF">2017-08-16T20:25:00Z</dcterms:created>
  <dcterms:modified xsi:type="dcterms:W3CDTF">2017-08-16T20:51:00Z</dcterms:modified>
</cp:coreProperties>
</file>