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585129" w14:paraId="1FD14E5B" w14:textId="77777777" w:rsidTr="00D52AC0">
        <w:trPr>
          <w:gridAfter w:val="1"/>
          <w:wAfter w:w="5906" w:type="dxa"/>
        </w:trPr>
        <w:tc>
          <w:tcPr>
            <w:tcW w:w="3223" w:type="dxa"/>
          </w:tcPr>
          <w:p w14:paraId="0E3EF1DC" w14:textId="03C95739" w:rsidR="00FB7C29" w:rsidRPr="00711E40" w:rsidRDefault="001B7FD4" w:rsidP="009D6FC8">
            <w:pPr>
              <w:tabs>
                <w:tab w:val="left" w:pos="1362"/>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Jan 12 2022</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23809C7F" w14:textId="77777777" w:rsidR="00255D24" w:rsidRDefault="00255D24" w:rsidP="005E19B8">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 correction for distortion. </w:t>
            </w:r>
            <w:proofErr w:type="spellStart"/>
            <w:r>
              <w:rPr>
                <w:rFonts w:ascii="Times New Roman" w:eastAsia="Times New Roman" w:hAnsi="Times New Roman" w:cs="Times New Roman"/>
                <w:sz w:val="24"/>
                <w:szCs w:val="24"/>
                <w:lang w:val="en-GB" w:eastAsia="en-GB"/>
              </w:rPr>
              <w:t>Center</w:t>
            </w:r>
            <w:proofErr w:type="spellEnd"/>
            <w:r>
              <w:rPr>
                <w:rFonts w:ascii="Times New Roman" w:eastAsia="Times New Roman" w:hAnsi="Times New Roman" w:cs="Times New Roman"/>
                <w:sz w:val="24"/>
                <w:szCs w:val="24"/>
                <w:lang w:val="en-GB" w:eastAsia="en-GB"/>
              </w:rPr>
              <w:t xml:space="preserve"> of distortion is not the </w:t>
            </w:r>
            <w:proofErr w:type="spellStart"/>
            <w:r>
              <w:rPr>
                <w:rFonts w:ascii="Times New Roman" w:eastAsia="Times New Roman" w:hAnsi="Times New Roman" w:cs="Times New Roman"/>
                <w:sz w:val="24"/>
                <w:szCs w:val="24"/>
                <w:lang w:val="en-GB" w:eastAsia="en-GB"/>
              </w:rPr>
              <w:t>center</w:t>
            </w:r>
            <w:proofErr w:type="spellEnd"/>
            <w:r>
              <w:rPr>
                <w:rFonts w:ascii="Times New Roman" w:eastAsia="Times New Roman" w:hAnsi="Times New Roman" w:cs="Times New Roman"/>
                <w:sz w:val="24"/>
                <w:szCs w:val="24"/>
                <w:lang w:val="en-GB" w:eastAsia="en-GB"/>
              </w:rPr>
              <w:t xml:space="preserve"> of the image. </w:t>
            </w:r>
            <w:proofErr w:type="spellStart"/>
            <w:r>
              <w:rPr>
                <w:rFonts w:ascii="Times New Roman" w:eastAsia="Times New Roman" w:hAnsi="Times New Roman" w:cs="Times New Roman"/>
                <w:sz w:val="24"/>
                <w:szCs w:val="24"/>
                <w:lang w:val="en-GB" w:eastAsia="en-GB"/>
              </w:rPr>
              <w:t>Assymetrical</w:t>
            </w:r>
            <w:proofErr w:type="spellEnd"/>
            <w:r>
              <w:rPr>
                <w:rFonts w:ascii="Times New Roman" w:eastAsia="Times New Roman" w:hAnsi="Times New Roman" w:cs="Times New Roman"/>
                <w:sz w:val="24"/>
                <w:szCs w:val="24"/>
                <w:lang w:val="en-GB" w:eastAsia="en-GB"/>
              </w:rPr>
              <w:t xml:space="preserve"> barrel distortion.</w:t>
            </w:r>
            <w:r w:rsidR="00D412B6">
              <w:rPr>
                <w:rFonts w:ascii="Times New Roman" w:eastAsia="Times New Roman" w:hAnsi="Times New Roman" w:cs="Times New Roman"/>
                <w:sz w:val="24"/>
                <w:szCs w:val="24"/>
                <w:lang w:val="en-GB" w:eastAsia="en-GB"/>
              </w:rPr>
              <w:t xml:space="preserve"> Send</w:t>
            </w:r>
            <w:r w:rsidR="00CD753B">
              <w:rPr>
                <w:rFonts w:ascii="Times New Roman" w:eastAsia="Times New Roman" w:hAnsi="Times New Roman" w:cs="Times New Roman"/>
                <w:sz w:val="24"/>
                <w:szCs w:val="24"/>
                <w:lang w:val="en-GB" w:eastAsia="en-GB"/>
              </w:rPr>
              <w:t>i</w:t>
            </w:r>
            <w:r w:rsidR="00D412B6">
              <w:rPr>
                <w:rFonts w:ascii="Times New Roman" w:eastAsia="Times New Roman" w:hAnsi="Times New Roman" w:cs="Times New Roman"/>
                <w:sz w:val="24"/>
                <w:szCs w:val="24"/>
                <w:lang w:val="en-GB" w:eastAsia="en-GB"/>
              </w:rPr>
              <w:t xml:space="preserve">ng pics to dan </w:t>
            </w:r>
            <w:proofErr w:type="spellStart"/>
            <w:r w:rsidR="00D412B6">
              <w:rPr>
                <w:rFonts w:ascii="Times New Roman" w:eastAsia="Times New Roman" w:hAnsi="Times New Roman" w:cs="Times New Roman"/>
                <w:sz w:val="24"/>
                <w:szCs w:val="24"/>
                <w:lang w:val="en-GB" w:eastAsia="en-GB"/>
              </w:rPr>
              <w:t>davis</w:t>
            </w:r>
            <w:proofErr w:type="spellEnd"/>
          </w:p>
          <w:p w14:paraId="700928D7" w14:textId="3DCB9F48" w:rsidR="00834CB4" w:rsidRDefault="00834CB4" w:rsidP="005E19B8">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Not doing lasers next </w:t>
            </w:r>
            <w:r w:rsidR="00F86139">
              <w:rPr>
                <w:rFonts w:ascii="Times New Roman" w:eastAsia="Times New Roman" w:hAnsi="Times New Roman" w:cs="Times New Roman"/>
                <w:sz w:val="24"/>
                <w:szCs w:val="24"/>
                <w:lang w:val="en-GB" w:eastAsia="en-GB"/>
              </w:rPr>
              <w:t>M</w:t>
            </w:r>
            <w:r>
              <w:rPr>
                <w:rFonts w:ascii="Times New Roman" w:eastAsia="Times New Roman" w:hAnsi="Times New Roman" w:cs="Times New Roman"/>
                <w:sz w:val="24"/>
                <w:szCs w:val="24"/>
                <w:lang w:val="en-GB" w:eastAsia="en-GB"/>
              </w:rPr>
              <w:t>onday</w:t>
            </w:r>
          </w:p>
          <w:p w14:paraId="40AEA597" w14:textId="77777777" w:rsidR="00F86139" w:rsidRDefault="00F86139" w:rsidP="005E19B8">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 has been working on data from last calibration in June- got some promising results. Measure plastic animals</w:t>
            </w:r>
          </w:p>
          <w:p w14:paraId="27F5EF04" w14:textId="77777777" w:rsidR="00682DC2" w:rsidRDefault="00573CFD" w:rsidP="005E19B8">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Nothing to report on </w:t>
            </w:r>
            <w:proofErr w:type="spellStart"/>
            <w:r>
              <w:rPr>
                <w:rFonts w:ascii="Times New Roman" w:eastAsia="Times New Roman" w:hAnsi="Times New Roman" w:cs="Times New Roman"/>
                <w:sz w:val="24"/>
                <w:szCs w:val="24"/>
                <w:lang w:val="en-GB" w:eastAsia="en-GB"/>
              </w:rPr>
              <w:t>leasure</w:t>
            </w:r>
            <w:proofErr w:type="spellEnd"/>
            <w:r>
              <w:rPr>
                <w:rFonts w:ascii="Times New Roman" w:eastAsia="Times New Roman" w:hAnsi="Times New Roman" w:cs="Times New Roman"/>
                <w:sz w:val="24"/>
                <w:szCs w:val="24"/>
                <w:lang w:val="en-GB" w:eastAsia="en-GB"/>
              </w:rPr>
              <w:t xml:space="preserve"> measure</w:t>
            </w:r>
          </w:p>
          <w:p w14:paraId="0DE21440" w14:textId="38FD5D72" w:rsidR="008B4A29" w:rsidRPr="00585129" w:rsidRDefault="008B4A29" w:rsidP="005E19B8">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Finished </w:t>
            </w:r>
            <w:proofErr w:type="spellStart"/>
            <w:r>
              <w:rPr>
                <w:rFonts w:ascii="Times New Roman" w:eastAsia="Times New Roman" w:hAnsi="Times New Roman" w:cs="Times New Roman"/>
                <w:sz w:val="24"/>
                <w:szCs w:val="24"/>
                <w:lang w:val="en-GB" w:eastAsia="en-GB"/>
              </w:rPr>
              <w:t>coalating</w:t>
            </w:r>
            <w:proofErr w:type="spellEnd"/>
            <w:r>
              <w:rPr>
                <w:rFonts w:ascii="Times New Roman" w:eastAsia="Times New Roman" w:hAnsi="Times New Roman" w:cs="Times New Roman"/>
                <w:sz w:val="24"/>
                <w:szCs w:val="24"/>
                <w:lang w:val="en-GB" w:eastAsia="en-GB"/>
              </w:rPr>
              <w:t xml:space="preserve"> last year’s data. Need to finish composing email to Dan Davis</w:t>
            </w:r>
          </w:p>
        </w:tc>
      </w:tr>
      <w:tr w:rsidR="00AB54C9" w:rsidRPr="00711E40" w14:paraId="5AC6213E" w14:textId="77777777" w:rsidTr="00D52AC0">
        <w:tc>
          <w:tcPr>
            <w:tcW w:w="3223" w:type="dxa"/>
          </w:tcPr>
          <w:p w14:paraId="78F34B84" w14:textId="7C8622A4" w:rsidR="00AB54C9" w:rsidRDefault="00005903"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5687E962" w14:textId="77777777" w:rsidR="00901F43" w:rsidRPr="00585129" w:rsidRDefault="00901F43" w:rsidP="00585129">
            <w:pPr>
              <w:tabs>
                <w:tab w:val="left" w:pos="4468"/>
              </w:tabs>
              <w:ind w:left="720" w:hanging="720"/>
              <w:rPr>
                <w:rFonts w:ascii="Times New Roman" w:eastAsia="Times New Roman" w:hAnsi="Times New Roman" w:cs="Times New Roman"/>
                <w:sz w:val="24"/>
                <w:szCs w:val="24"/>
                <w:lang w:val="en-GB" w:eastAsia="en-GB"/>
              </w:rPr>
            </w:pPr>
            <w:r w:rsidRPr="00585129">
              <w:rPr>
                <w:rFonts w:ascii="Times New Roman" w:eastAsia="Times New Roman" w:hAnsi="Times New Roman" w:cs="Times New Roman"/>
                <w:sz w:val="24"/>
                <w:szCs w:val="24"/>
                <w:lang w:val="en-GB" w:eastAsia="en-GB"/>
              </w:rPr>
              <w:t xml:space="preserve">Very interested and thinks </w:t>
            </w:r>
            <w:proofErr w:type="gramStart"/>
            <w:r w:rsidRPr="00585129">
              <w:rPr>
                <w:rFonts w:ascii="Times New Roman" w:eastAsia="Times New Roman" w:hAnsi="Times New Roman" w:cs="Times New Roman"/>
                <w:sz w:val="24"/>
                <w:szCs w:val="24"/>
                <w:lang w:val="en-GB" w:eastAsia="en-GB"/>
              </w:rPr>
              <w:t>it’s</w:t>
            </w:r>
            <w:proofErr w:type="gramEnd"/>
            <w:r w:rsidRPr="00585129">
              <w:rPr>
                <w:rFonts w:ascii="Times New Roman" w:eastAsia="Times New Roman" w:hAnsi="Times New Roman" w:cs="Times New Roman"/>
                <w:sz w:val="24"/>
                <w:szCs w:val="24"/>
                <w:lang w:val="en-GB" w:eastAsia="en-GB"/>
              </w:rPr>
              <w:t xml:space="preserve"> publishable research. But he can’t promise we’d have something by July. Paul was able to fix some code issues to improve location data</w:t>
            </w:r>
          </w:p>
          <w:p w14:paraId="15E5067B" w14:textId="720E2EB3" w:rsidR="006331EE" w:rsidRPr="00585129" w:rsidRDefault="006331EE" w:rsidP="00585129">
            <w:pPr>
              <w:tabs>
                <w:tab w:val="left" w:pos="4468"/>
              </w:tabs>
              <w:ind w:left="720" w:hanging="720"/>
              <w:rPr>
                <w:rFonts w:ascii="Times New Roman" w:eastAsia="Times New Roman" w:hAnsi="Times New Roman" w:cs="Times New Roman"/>
                <w:sz w:val="24"/>
                <w:szCs w:val="24"/>
                <w:lang w:val="en-GB" w:eastAsia="en-GB"/>
              </w:rPr>
            </w:pPr>
            <w:r w:rsidRPr="00585129">
              <w:rPr>
                <w:rFonts w:ascii="Times New Roman" w:eastAsia="Times New Roman" w:hAnsi="Times New Roman" w:cs="Times New Roman"/>
                <w:sz w:val="24"/>
                <w:szCs w:val="24"/>
                <w:lang w:val="en-GB" w:eastAsia="en-GB"/>
              </w:rPr>
              <w:t xml:space="preserve">Kent’s </w:t>
            </w:r>
            <w:r w:rsidR="009D08C7">
              <w:rPr>
                <w:rFonts w:ascii="Times New Roman" w:eastAsia="Times New Roman" w:hAnsi="Times New Roman" w:cs="Times New Roman"/>
                <w:sz w:val="24"/>
                <w:szCs w:val="24"/>
                <w:lang w:val="en-GB" w:eastAsia="en-GB"/>
              </w:rPr>
              <w:t xml:space="preserve">reporting to </w:t>
            </w:r>
            <w:r w:rsidRPr="00585129">
              <w:rPr>
                <w:rFonts w:ascii="Times New Roman" w:eastAsia="Times New Roman" w:hAnsi="Times New Roman" w:cs="Times New Roman"/>
                <w:sz w:val="24"/>
                <w:szCs w:val="24"/>
                <w:lang w:val="en-GB" w:eastAsia="en-GB"/>
              </w:rPr>
              <w:t xml:space="preserve">Paul </w:t>
            </w:r>
            <w:r w:rsidR="009D08C7">
              <w:rPr>
                <w:rFonts w:ascii="Times New Roman" w:eastAsia="Times New Roman" w:hAnsi="Times New Roman" w:cs="Times New Roman"/>
                <w:sz w:val="24"/>
                <w:szCs w:val="24"/>
                <w:lang w:val="en-GB" w:eastAsia="en-GB"/>
              </w:rPr>
              <w:t>today</w:t>
            </w:r>
          </w:p>
          <w:p w14:paraId="1BD45FCB" w14:textId="77777777" w:rsidR="006331EE" w:rsidRDefault="006331EE" w:rsidP="00585129">
            <w:pPr>
              <w:tabs>
                <w:tab w:val="left" w:pos="4468"/>
              </w:tabs>
              <w:ind w:left="720" w:hanging="720"/>
              <w:rPr>
                <w:rFonts w:ascii="Times New Roman" w:eastAsia="Times New Roman" w:hAnsi="Times New Roman" w:cs="Times New Roman"/>
                <w:sz w:val="24"/>
                <w:szCs w:val="24"/>
                <w:lang w:val="en-GB" w:eastAsia="en-GB"/>
              </w:rPr>
            </w:pPr>
            <w:r w:rsidRPr="00585129">
              <w:rPr>
                <w:rFonts w:ascii="Times New Roman" w:eastAsia="Times New Roman" w:hAnsi="Times New Roman" w:cs="Times New Roman"/>
                <w:sz w:val="24"/>
                <w:szCs w:val="24"/>
                <w:lang w:val="en-GB" w:eastAsia="en-GB"/>
              </w:rPr>
              <w:t>Put Rich in the loop</w:t>
            </w:r>
          </w:p>
          <w:p w14:paraId="2AE6A964" w14:textId="77777777" w:rsidR="008006A9" w:rsidRDefault="008006A9"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Kent has been working a lot on that</w:t>
            </w:r>
          </w:p>
          <w:p w14:paraId="79FA1EF3" w14:textId="77777777" w:rsidR="008006A9" w:rsidRDefault="008006A9"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Chris is helping him try to run some code on the wave glider </w:t>
            </w:r>
          </w:p>
          <w:p w14:paraId="7281D943" w14:textId="77777777" w:rsidR="005E19B8" w:rsidRDefault="005E19B8"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Kent is testing his code on SES</w:t>
            </w:r>
            <w:r w:rsidR="00255D24">
              <w:rPr>
                <w:rFonts w:ascii="Times New Roman" w:eastAsia="Times New Roman" w:hAnsi="Times New Roman" w:cs="Times New Roman"/>
                <w:sz w:val="24"/>
                <w:szCs w:val="24"/>
                <w:lang w:val="en-GB" w:eastAsia="en-GB"/>
              </w:rPr>
              <w:t>- Phase 2 ask for 80 hours of Kent’s time. Made a lot of progress and wants to finish it.</w:t>
            </w:r>
            <w:r w:rsidR="00F86139">
              <w:rPr>
                <w:rFonts w:ascii="Times New Roman" w:eastAsia="Times New Roman" w:hAnsi="Times New Roman" w:cs="Times New Roman"/>
                <w:sz w:val="24"/>
                <w:szCs w:val="24"/>
                <w:lang w:val="en-GB" w:eastAsia="en-GB"/>
              </w:rPr>
              <w:t xml:space="preserve"> Wait until we have targets out there</w:t>
            </w:r>
          </w:p>
          <w:p w14:paraId="021DC554" w14:textId="77777777" w:rsidR="00FC3371" w:rsidRDefault="00FC3371"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Power limited </w:t>
            </w:r>
            <w:r w:rsidR="00ED4B06">
              <w:rPr>
                <w:rFonts w:ascii="Times New Roman" w:eastAsia="Times New Roman" w:hAnsi="Times New Roman" w:cs="Times New Roman"/>
                <w:sz w:val="24"/>
                <w:szCs w:val="24"/>
                <w:lang w:val="en-GB" w:eastAsia="en-GB"/>
              </w:rPr>
              <w:t xml:space="preserve">Late Nov to End Feb because of low sun. </w:t>
            </w:r>
          </w:p>
          <w:p w14:paraId="28A4F134" w14:textId="7E006C9C" w:rsidR="00ED4B06" w:rsidRPr="00585129" w:rsidRDefault="00ED4B06"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Run the next time we’re out there with the glider- in End of April into </w:t>
            </w:r>
            <w:proofErr w:type="spellStart"/>
            <w:r>
              <w:rPr>
                <w:rFonts w:ascii="Times New Roman" w:eastAsia="Times New Roman" w:hAnsi="Times New Roman" w:cs="Times New Roman"/>
                <w:sz w:val="24"/>
                <w:szCs w:val="24"/>
                <w:lang w:val="en-GB" w:eastAsia="en-GB"/>
              </w:rPr>
              <w:t>mid May</w:t>
            </w:r>
            <w:proofErr w:type="spellEnd"/>
          </w:p>
        </w:tc>
      </w:tr>
      <w:tr w:rsidR="00FC3371" w:rsidRPr="00711E40" w14:paraId="0724D3A0" w14:textId="77777777" w:rsidTr="00D52AC0">
        <w:tc>
          <w:tcPr>
            <w:tcW w:w="3223" w:type="dxa"/>
          </w:tcPr>
          <w:p w14:paraId="4F2B7BA3" w14:textId="1304FE06" w:rsidR="00FC3371" w:rsidRDefault="00FC337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modems</w:t>
            </w:r>
          </w:p>
        </w:tc>
        <w:tc>
          <w:tcPr>
            <w:tcW w:w="5906" w:type="dxa"/>
          </w:tcPr>
          <w:p w14:paraId="5232EFC2" w14:textId="652B9586" w:rsidR="00FC3371" w:rsidRPr="00585129" w:rsidRDefault="00FC3371"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MF is spare- if we get it, want to test. Sending down with LF with new </w:t>
            </w:r>
            <w:proofErr w:type="spellStart"/>
            <w:r>
              <w:rPr>
                <w:rFonts w:ascii="Times New Roman" w:eastAsia="Times New Roman" w:hAnsi="Times New Roman" w:cs="Times New Roman"/>
                <w:sz w:val="24"/>
                <w:szCs w:val="24"/>
                <w:lang w:val="en-GB" w:eastAsia="en-GB"/>
              </w:rPr>
              <w:t>ducer</w:t>
            </w:r>
            <w:proofErr w:type="spellEnd"/>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3F8CE1FD" w:rsidR="00A0785A" w:rsidRDefault="00A0785A" w:rsidP="00ED5D83">
            <w:pPr>
              <w:rPr>
                <w:rFonts w:ascii="Times New Roman" w:eastAsia="Times New Roman" w:hAnsi="Times New Roman" w:cs="Times New Roman"/>
                <w:sz w:val="24"/>
                <w:szCs w:val="24"/>
                <w:lang w:val="en-GB" w:eastAsia="en-GB"/>
              </w:rPr>
            </w:pPr>
          </w:p>
        </w:tc>
        <w:tc>
          <w:tcPr>
            <w:tcW w:w="5906" w:type="dxa"/>
          </w:tcPr>
          <w:p w14:paraId="0B63C8A1" w14:textId="1CD11A98" w:rsidR="00B43DE7" w:rsidRDefault="00644E0C"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Testing worked.</w:t>
            </w:r>
          </w:p>
          <w:p w14:paraId="692E0F11" w14:textId="769C279B" w:rsidR="008D7072" w:rsidRPr="00F34259" w:rsidRDefault="007913EB"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On standby until next </w:t>
            </w:r>
            <w:proofErr w:type="spellStart"/>
            <w:r>
              <w:rPr>
                <w:rFonts w:ascii="Times New Roman" w:eastAsia="Times New Roman" w:hAnsi="Times New Roman" w:cs="Times New Roman"/>
                <w:sz w:val="24"/>
                <w:szCs w:val="24"/>
                <w:lang w:val="en-GB" w:eastAsia="en-GB"/>
              </w:rPr>
              <w:t>carson</w:t>
            </w:r>
            <w:proofErr w:type="spellEnd"/>
            <w:r>
              <w:rPr>
                <w:rFonts w:ascii="Times New Roman" w:eastAsia="Times New Roman" w:hAnsi="Times New Roman" w:cs="Times New Roman"/>
                <w:sz w:val="24"/>
                <w:szCs w:val="24"/>
                <w:lang w:val="en-GB" w:eastAsia="en-GB"/>
              </w:rPr>
              <w:t xml:space="preserve"> deployment</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06167A62" w14:textId="77777777" w:rsidR="00E41372" w:rsidRDefault="00F0252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make setup- call in Rich to finish the working product</w:t>
            </w:r>
          </w:p>
          <w:p w14:paraId="6A585E40"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check notes</w:t>
            </w:r>
          </w:p>
          <w:p w14:paraId="3DE3025C"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 to work out bugs of new snappy. </w:t>
            </w:r>
          </w:p>
          <w:p w14:paraId="63C64F80" w14:textId="2C289E87" w:rsidR="008E2DDC" w:rsidRDefault="00AE197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Don’t ask</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390D8142" w14:textId="77777777"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p w14:paraId="0A4AE1B9" w14:textId="556F18FA" w:rsidR="00327139" w:rsidRDefault="00327139" w:rsidP="00046755">
            <w:pPr>
              <w:rPr>
                <w:rFonts w:ascii="Times New Roman" w:eastAsia="Times New Roman" w:hAnsi="Times New Roman" w:cs="Times New Roman"/>
                <w:sz w:val="24"/>
                <w:szCs w:val="24"/>
                <w:lang w:val="en-GB" w:eastAsia="en-GB"/>
              </w:rPr>
            </w:pPr>
            <w:r w:rsidRPr="00327139">
              <w:rPr>
                <w:rFonts w:ascii="Times New Roman" w:eastAsia="Times New Roman" w:hAnsi="Times New Roman" w:cs="Times New Roman"/>
                <w:color w:val="FF0000"/>
                <w:sz w:val="24"/>
                <w:szCs w:val="24"/>
                <w:lang w:val="en-GB" w:eastAsia="en-GB"/>
              </w:rPr>
              <w:t>After cruise</w:t>
            </w:r>
          </w:p>
        </w:tc>
      </w:tr>
      <w:tr w:rsidR="007F54CA" w:rsidRPr="00711E40" w14:paraId="3B37B904" w14:textId="77777777" w:rsidTr="00D52AC0">
        <w:tc>
          <w:tcPr>
            <w:tcW w:w="3223" w:type="dxa"/>
          </w:tcPr>
          <w:p w14:paraId="1B8D907E" w14:textId="158B761F" w:rsidR="007F54CA"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Cruise</w:t>
            </w:r>
          </w:p>
        </w:tc>
        <w:tc>
          <w:tcPr>
            <w:tcW w:w="5906" w:type="dxa"/>
          </w:tcPr>
          <w:p w14:paraId="0A2007E7" w14:textId="77777777" w:rsidR="00FE41E0" w:rsidRDefault="00FE41E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About a week/week and a half to get ready:</w:t>
            </w:r>
          </w:p>
          <w:p w14:paraId="3FEB84ED" w14:textId="1D6D6DF5" w:rsidR="007F54CA"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p>
          <w:p w14:paraId="227BE43C" w14:textId="6AB40D1B" w:rsidR="007F54CA"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p w14:paraId="1867BA73" w14:textId="10A2D09A" w:rsidR="00631BAD" w:rsidRDefault="00631BAD"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Formalin mooring (w or w/out </w:t>
            </w:r>
            <w:proofErr w:type="spellStart"/>
            <w:r>
              <w:rPr>
                <w:rFonts w:ascii="Times New Roman" w:eastAsia="Times New Roman" w:hAnsi="Times New Roman" w:cs="Times New Roman"/>
                <w:sz w:val="24"/>
                <w:szCs w:val="24"/>
                <w:lang w:val="en-GB" w:eastAsia="en-GB"/>
              </w:rPr>
              <w:t>Dualie</w:t>
            </w:r>
            <w:proofErr w:type="spellEnd"/>
            <w:r>
              <w:rPr>
                <w:rFonts w:ascii="Times New Roman" w:eastAsia="Times New Roman" w:hAnsi="Times New Roman" w:cs="Times New Roman"/>
                <w:sz w:val="24"/>
                <w:szCs w:val="24"/>
                <w:lang w:val="en-GB" w:eastAsia="en-GB"/>
              </w:rPr>
              <w:t>)</w:t>
            </w:r>
          </w:p>
          <w:p w14:paraId="1C71BC39" w14:textId="77777777" w:rsidR="00C06925"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ADCP</w:t>
            </w:r>
            <w:r w:rsidR="00631BAD">
              <w:rPr>
                <w:rFonts w:ascii="Times New Roman" w:eastAsia="Times New Roman" w:hAnsi="Times New Roman" w:cs="Times New Roman"/>
                <w:sz w:val="24"/>
                <w:szCs w:val="24"/>
                <w:lang w:val="en-GB" w:eastAsia="en-GB"/>
              </w:rPr>
              <w:t xml:space="preserve">. </w:t>
            </w:r>
          </w:p>
          <w:p w14:paraId="5C7C581D" w14:textId="0994619F" w:rsidR="007F54CA" w:rsidRDefault="00631BAD"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Recover </w:t>
            </w:r>
            <w:proofErr w:type="spellStart"/>
            <w:r>
              <w:rPr>
                <w:rFonts w:ascii="Times New Roman" w:eastAsia="Times New Roman" w:hAnsi="Times New Roman" w:cs="Times New Roman"/>
                <w:sz w:val="24"/>
                <w:szCs w:val="24"/>
                <w:lang w:val="en-GB" w:eastAsia="en-GB"/>
              </w:rPr>
              <w:t>foram</w:t>
            </w:r>
            <w:proofErr w:type="spellEnd"/>
            <w:r>
              <w:rPr>
                <w:rFonts w:ascii="Times New Roman" w:eastAsia="Times New Roman" w:hAnsi="Times New Roman" w:cs="Times New Roman"/>
                <w:sz w:val="24"/>
                <w:szCs w:val="24"/>
                <w:lang w:val="en-GB" w:eastAsia="en-GB"/>
              </w:rPr>
              <w:t xml:space="preserve"> box at same time?</w:t>
            </w:r>
          </w:p>
          <w:p w14:paraId="213DF4A5" w14:textId="77777777" w:rsidR="007B01CF" w:rsidRDefault="007B01CF"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EyeRIS</w:t>
            </w:r>
            <w:proofErr w:type="spellEnd"/>
            <w:r>
              <w:rPr>
                <w:rFonts w:ascii="Times New Roman" w:eastAsia="Times New Roman" w:hAnsi="Times New Roman" w:cs="Times New Roman"/>
                <w:sz w:val="24"/>
                <w:szCs w:val="24"/>
                <w:lang w:val="en-GB" w:eastAsia="en-GB"/>
              </w:rPr>
              <w:t>?</w:t>
            </w:r>
          </w:p>
          <w:p w14:paraId="20ECE5C7" w14:textId="557ABB25" w:rsidR="007B01CF" w:rsidRDefault="007B01CF"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ESP</w:t>
            </w:r>
          </w:p>
        </w:tc>
      </w:tr>
      <w:tr w:rsidR="00142EBF" w:rsidRPr="00711E40" w14:paraId="0B7CEECA" w14:textId="77777777" w:rsidTr="00D52AC0">
        <w:tc>
          <w:tcPr>
            <w:tcW w:w="3223" w:type="dxa"/>
          </w:tcPr>
          <w:p w14:paraId="73848208" w14:textId="1CC3096E" w:rsidR="00142EBF" w:rsidRDefault="00142EBF"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SES</w:t>
            </w:r>
            <w:r w:rsidR="00821FA0">
              <w:rPr>
                <w:rFonts w:ascii="Times New Roman" w:eastAsia="Times New Roman" w:hAnsi="Times New Roman" w:cs="Times New Roman"/>
                <w:sz w:val="24"/>
                <w:szCs w:val="24"/>
                <w:lang w:val="en-GB" w:eastAsia="en-GB"/>
              </w:rPr>
              <w:t xml:space="preserve"> prep</w:t>
            </w:r>
          </w:p>
        </w:tc>
        <w:tc>
          <w:tcPr>
            <w:tcW w:w="5906" w:type="dxa"/>
          </w:tcPr>
          <w:p w14:paraId="788F06EA" w14:textId="77777777" w:rsidR="00403B9D" w:rsidRDefault="00E0512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Use 50/50 mix (DI/95% ethanol). Filter both with special filters.</w:t>
            </w:r>
          </w:p>
          <w:p w14:paraId="7E164500" w14:textId="77777777" w:rsidR="00327139" w:rsidRDefault="0032713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 to verify that the motor we want to replace is going to be the same amount of gear counts. Can Rich and Paul do that while we’re gone? Its connector is not compatible with the SES. Cut and </w:t>
            </w:r>
            <w:proofErr w:type="spellStart"/>
            <w:r>
              <w:rPr>
                <w:rFonts w:ascii="Times New Roman" w:eastAsia="Times New Roman" w:hAnsi="Times New Roman" w:cs="Times New Roman"/>
                <w:sz w:val="24"/>
                <w:szCs w:val="24"/>
                <w:lang w:val="en-GB" w:eastAsia="en-GB"/>
              </w:rPr>
              <w:t>reterminate</w:t>
            </w:r>
            <w:proofErr w:type="spellEnd"/>
            <w:r>
              <w:rPr>
                <w:rFonts w:ascii="Times New Roman" w:eastAsia="Times New Roman" w:hAnsi="Times New Roman" w:cs="Times New Roman"/>
                <w:sz w:val="24"/>
                <w:szCs w:val="24"/>
                <w:lang w:val="en-GB" w:eastAsia="en-GB"/>
              </w:rPr>
              <w:t>. Measure carousel and gears to see if it’s the same.</w:t>
            </w:r>
          </w:p>
          <w:p w14:paraId="01B52018" w14:textId="77777777" w:rsidR="00327139" w:rsidRDefault="0032713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Don’t have serial number on SES motor controller</w:t>
            </w:r>
          </w:p>
          <w:p w14:paraId="3D7D5043" w14:textId="11E4ADD6" w:rsidR="00327139" w:rsidRDefault="0032713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Connector has to be done</w:t>
            </w:r>
          </w:p>
        </w:tc>
      </w:tr>
      <w:tr w:rsidR="002409D9" w:rsidRPr="00711E40" w14:paraId="15857D4B" w14:textId="77777777" w:rsidTr="00D52AC0">
        <w:tc>
          <w:tcPr>
            <w:tcW w:w="3223" w:type="dxa"/>
          </w:tcPr>
          <w:p w14:paraId="53B172C7" w14:textId="23717B15" w:rsidR="002409D9" w:rsidRDefault="002409D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troubleshooting</w:t>
            </w:r>
          </w:p>
        </w:tc>
        <w:tc>
          <w:tcPr>
            <w:tcW w:w="5906" w:type="dxa"/>
          </w:tcPr>
          <w:p w14:paraId="682C6082" w14:textId="77777777" w:rsidR="00E0512A" w:rsidRDefault="00E0512A"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LF needs to be loaded</w:t>
            </w:r>
          </w:p>
          <w:p w14:paraId="13095C34" w14:textId="77777777" w:rsidR="00446CED" w:rsidRDefault="00E0512A"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MF – has it shipped?</w:t>
            </w:r>
            <w:r w:rsidR="00C5737F">
              <w:rPr>
                <w:rFonts w:ascii="Times New Roman" w:eastAsia="Times New Roman" w:hAnsi="Times New Roman" w:cs="Times New Roman"/>
                <w:sz w:val="24"/>
                <w:szCs w:val="24"/>
                <w:lang w:val="en-GB" w:eastAsia="en-GB"/>
              </w:rPr>
              <w:t xml:space="preserve"> </w:t>
            </w:r>
            <w:r w:rsidR="00446CED">
              <w:rPr>
                <w:rFonts w:ascii="Times New Roman" w:eastAsia="Times New Roman" w:hAnsi="Times New Roman" w:cs="Times New Roman"/>
                <w:sz w:val="24"/>
                <w:szCs w:val="24"/>
                <w:lang w:val="en-GB" w:eastAsia="en-GB"/>
              </w:rPr>
              <w:t>– check. What if it doesn’t show up? Just go with one. If it doesn’t work, then we’ll need to pull release pin with ROV</w:t>
            </w:r>
          </w:p>
          <w:p w14:paraId="148358BF" w14:textId="77777777" w:rsidR="00006175" w:rsidRDefault="00006175"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UDB and ducer- where are they?</w:t>
            </w:r>
          </w:p>
          <w:p w14:paraId="575AAF32" w14:textId="77777777" w:rsidR="008B4A29" w:rsidRDefault="008B4A29"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Getting cables, junction box stuff from </w:t>
            </w:r>
            <w:proofErr w:type="spellStart"/>
            <w:r>
              <w:rPr>
                <w:rFonts w:ascii="Times New Roman" w:eastAsia="Times New Roman" w:hAnsi="Times New Roman" w:cs="Times New Roman"/>
                <w:sz w:val="24"/>
                <w:szCs w:val="24"/>
                <w:lang w:val="en-GB" w:eastAsia="en-GB"/>
              </w:rPr>
              <w:t>tim</w:t>
            </w:r>
            <w:proofErr w:type="spellEnd"/>
            <w:r>
              <w:rPr>
                <w:rFonts w:ascii="Times New Roman" w:eastAsia="Times New Roman" w:hAnsi="Times New Roman" w:cs="Times New Roman"/>
                <w:sz w:val="24"/>
                <w:szCs w:val="24"/>
                <w:lang w:val="en-GB" w:eastAsia="en-GB"/>
              </w:rPr>
              <w:t xml:space="preserve"> shed. Spare j box has not been tested. Will need to fix bad j box, do we have more re-enterable. Spare has not been filled with re-enterable compound. Johnny is thinking of a filled one. Lots of mysteries?</w:t>
            </w:r>
          </w:p>
          <w:p w14:paraId="42BEECCA" w14:textId="77777777" w:rsidR="00AB126A" w:rsidRDefault="00AB126A"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Jose is working on replacement </w:t>
            </w:r>
            <w:proofErr w:type="spellStart"/>
            <w:r>
              <w:rPr>
                <w:rFonts w:ascii="Times New Roman" w:eastAsia="Times New Roman" w:hAnsi="Times New Roman" w:cs="Times New Roman"/>
                <w:sz w:val="24"/>
                <w:szCs w:val="24"/>
                <w:lang w:val="en-GB" w:eastAsia="en-GB"/>
              </w:rPr>
              <w:t>optode</w:t>
            </w:r>
            <w:proofErr w:type="spellEnd"/>
            <w:r>
              <w:rPr>
                <w:rFonts w:ascii="Times New Roman" w:eastAsia="Times New Roman" w:hAnsi="Times New Roman" w:cs="Times New Roman"/>
                <w:sz w:val="24"/>
                <w:szCs w:val="24"/>
                <w:lang w:val="en-GB" w:eastAsia="en-GB"/>
              </w:rPr>
              <w:t xml:space="preserve"> cables.</w:t>
            </w:r>
          </w:p>
          <w:p w14:paraId="598D1C5A" w14:textId="309885EF" w:rsidR="00AB126A" w:rsidRDefault="00AB126A"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Found corrosion on </w:t>
            </w:r>
            <w:proofErr w:type="spellStart"/>
            <w:r>
              <w:rPr>
                <w:rFonts w:ascii="Times New Roman" w:eastAsia="Times New Roman" w:hAnsi="Times New Roman" w:cs="Times New Roman"/>
                <w:sz w:val="24"/>
                <w:szCs w:val="24"/>
                <w:lang w:val="en-GB" w:eastAsia="en-GB"/>
              </w:rPr>
              <w:t>fluormeter</w:t>
            </w:r>
            <w:proofErr w:type="spellEnd"/>
            <w:r>
              <w:rPr>
                <w:rFonts w:ascii="Times New Roman" w:eastAsia="Times New Roman" w:hAnsi="Times New Roman" w:cs="Times New Roman"/>
                <w:sz w:val="24"/>
                <w:szCs w:val="24"/>
                <w:lang w:val="en-GB" w:eastAsia="en-GB"/>
              </w:rPr>
              <w:t xml:space="preserve"> camera, Cable was in question</w:t>
            </w:r>
            <w:r w:rsidR="00327139">
              <w:rPr>
                <w:rFonts w:ascii="Times New Roman" w:eastAsia="Times New Roman" w:hAnsi="Times New Roman" w:cs="Times New Roman"/>
                <w:sz w:val="24"/>
                <w:szCs w:val="24"/>
                <w:lang w:val="en-GB" w:eastAsia="en-GB"/>
              </w:rPr>
              <w:t xml:space="preserve">, but Johnny think’s it’s okay. </w:t>
            </w:r>
          </w:p>
        </w:tc>
      </w:tr>
      <w:tr w:rsidR="00327139" w:rsidRPr="00711E40" w14:paraId="5845198B" w14:textId="77777777" w:rsidTr="00D52AC0">
        <w:tc>
          <w:tcPr>
            <w:tcW w:w="3223" w:type="dxa"/>
          </w:tcPr>
          <w:p w14:paraId="2D59DA98" w14:textId="32A8F87E" w:rsidR="00327139" w:rsidRDefault="0032713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Releases, sediment trap controllers, pH sensors</w:t>
            </w:r>
          </w:p>
        </w:tc>
        <w:tc>
          <w:tcPr>
            <w:tcW w:w="5906" w:type="dxa"/>
          </w:tcPr>
          <w:p w14:paraId="303B9638" w14:textId="77777777" w:rsidR="00327139" w:rsidRDefault="00D77C86"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Johnny’s bench like before</w:t>
            </w:r>
          </w:p>
          <w:p w14:paraId="2B71A10E" w14:textId="77777777" w:rsidR="00D77C86" w:rsidRDefault="00D77C86"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Controllers still on sediment traps and those are in the high bay</w:t>
            </w:r>
          </w:p>
          <w:p w14:paraId="6B23D23B" w14:textId="05BB3C22" w:rsidR="00D77C86" w:rsidRDefault="00D77C86" w:rsidP="00C5737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Squirty. If those are on, then put controllers and housings on. </w:t>
            </w:r>
          </w:p>
        </w:tc>
      </w:tr>
      <w:tr w:rsidR="001A7C35" w:rsidRPr="00711E40" w14:paraId="77B7990B" w14:textId="77777777" w:rsidTr="00D52AC0">
        <w:tc>
          <w:tcPr>
            <w:tcW w:w="3223" w:type="dxa"/>
          </w:tcPr>
          <w:p w14:paraId="2DF2391F" w14:textId="3F0D0687" w:rsidR="001A7C35" w:rsidRDefault="001A7C35" w:rsidP="00440F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r w:rsidR="00440FE3">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SES comms</w:t>
            </w:r>
          </w:p>
        </w:tc>
        <w:tc>
          <w:tcPr>
            <w:tcW w:w="5906" w:type="dxa"/>
          </w:tcPr>
          <w:p w14:paraId="4D152F29" w14:textId="77777777" w:rsidR="00834CB4" w:rsidRDefault="00834CB4" w:rsidP="00834CB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MF dunker, make sure davit works</w:t>
            </w:r>
          </w:p>
          <w:p w14:paraId="4086354D" w14:textId="1229AD54" w:rsidR="000764E6" w:rsidRDefault="000764E6" w:rsidP="00834CB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we have the black line</w:t>
            </w:r>
          </w:p>
        </w:tc>
      </w:tr>
      <w:tr w:rsidR="00446CED" w:rsidRPr="00711E40" w14:paraId="64607A4B" w14:textId="77777777" w:rsidTr="00D52AC0">
        <w:tc>
          <w:tcPr>
            <w:tcW w:w="3223" w:type="dxa"/>
          </w:tcPr>
          <w:p w14:paraId="1F97A814" w14:textId="71CCCE9C" w:rsidR="00446CED" w:rsidRDefault="00446CED"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Dualie</w:t>
            </w:r>
            <w:proofErr w:type="spellEnd"/>
          </w:p>
        </w:tc>
        <w:tc>
          <w:tcPr>
            <w:tcW w:w="5906" w:type="dxa"/>
          </w:tcPr>
          <w:p w14:paraId="3F8C7048" w14:textId="77777777" w:rsidR="00446CED" w:rsidRDefault="00446CED"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Camera settings? Near field- mount on frame without sealing housing to allow checking of settings</w:t>
            </w:r>
            <w:r w:rsidR="00D77C86">
              <w:rPr>
                <w:rFonts w:ascii="Times New Roman" w:eastAsia="Times New Roman" w:hAnsi="Times New Roman" w:cs="Times New Roman"/>
                <w:sz w:val="24"/>
                <w:szCs w:val="24"/>
                <w:lang w:val="en-GB" w:eastAsia="en-GB"/>
              </w:rPr>
              <w:t>.</w:t>
            </w:r>
          </w:p>
          <w:p w14:paraId="1817CEAD" w14:textId="2DADFF3A" w:rsidR="00D77C86" w:rsidRDefault="00D77C8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Good to go once we change the battery </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5AE28A54" w:rsidR="008D7072" w:rsidRDefault="00CB483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one or two more</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5DC6E534" w14:textId="22286EC1"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p w14:paraId="60E26137" w14:textId="47C60940"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Oxygen </w:t>
            </w:r>
            <w:r w:rsidR="00CA3B5A">
              <w:rPr>
                <w:rFonts w:ascii="Times New Roman" w:eastAsia="Times New Roman" w:hAnsi="Times New Roman" w:cs="Times New Roman"/>
                <w:sz w:val="24"/>
                <w:szCs w:val="24"/>
                <w:lang w:eastAsia="en-GB"/>
              </w:rPr>
              <w:t>–ask Henry to evaluate PAP data</w:t>
            </w:r>
            <w:r w:rsidR="005079B1">
              <w:rPr>
                <w:rFonts w:ascii="Times New Roman" w:eastAsia="Times New Roman" w:hAnsi="Times New Roman" w:cs="Times New Roman"/>
                <w:sz w:val="24"/>
                <w:szCs w:val="24"/>
                <w:lang w:eastAsia="en-GB"/>
              </w:rPr>
              <w:t>- FRAM</w:t>
            </w:r>
          </w:p>
          <w:p w14:paraId="746C296A" w14:textId="3DD628C8" w:rsidR="00BD4866" w:rsidRDefault="004411AC" w:rsidP="00E8201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r w:rsidR="00DF44EF">
              <w:rPr>
                <w:rFonts w:ascii="Times New Roman" w:eastAsia="Times New Roman" w:hAnsi="Times New Roman" w:cs="Times New Roman"/>
                <w:sz w:val="24"/>
                <w:szCs w:val="24"/>
                <w:lang w:eastAsia="en-GB"/>
              </w:rPr>
              <w:t>- Later</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4E53C45" w:rsidR="00820991"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to get an email from Monique</w:t>
            </w:r>
          </w:p>
        </w:tc>
      </w:tr>
      <w:tr w:rsidR="00006175" w:rsidRPr="00711E40" w14:paraId="473F0A7B" w14:textId="77777777" w:rsidTr="00D52AC0">
        <w:tc>
          <w:tcPr>
            <w:tcW w:w="3223" w:type="dxa"/>
          </w:tcPr>
          <w:p w14:paraId="252511E9" w14:textId="21C32F55" w:rsidR="00006175" w:rsidRDefault="0000617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 for macro cam</w:t>
            </w:r>
          </w:p>
        </w:tc>
        <w:tc>
          <w:tcPr>
            <w:tcW w:w="5906" w:type="dxa"/>
          </w:tcPr>
          <w:p w14:paraId="1A2CE44C" w14:textId="7E60FA68" w:rsidR="00006175" w:rsidRDefault="00D94FB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FSI- current meter</w:t>
            </w:r>
          </w:p>
        </w:tc>
      </w:tr>
      <w:tr w:rsidR="000D2139" w:rsidRPr="00711E40" w14:paraId="0E0B02C9" w14:textId="77777777" w:rsidTr="00D52AC0">
        <w:tc>
          <w:tcPr>
            <w:tcW w:w="3223" w:type="dxa"/>
          </w:tcPr>
          <w:p w14:paraId="27C55F6B" w14:textId="050E8C34" w:rsidR="000D2139" w:rsidRDefault="000D213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Future of Station M</w:t>
            </w:r>
          </w:p>
        </w:tc>
        <w:tc>
          <w:tcPr>
            <w:tcW w:w="5906" w:type="dxa"/>
          </w:tcPr>
          <w:p w14:paraId="59EA56A6" w14:textId="06E6CB6F" w:rsidR="000D2139" w:rsidRDefault="000D213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Meeting with Colleen, Henry, Jeff </w:t>
            </w:r>
            <w:proofErr w:type="spellStart"/>
            <w:r>
              <w:rPr>
                <w:rFonts w:ascii="Times New Roman" w:eastAsia="Times New Roman" w:hAnsi="Times New Roman" w:cs="Times New Roman"/>
                <w:sz w:val="24"/>
                <w:szCs w:val="24"/>
                <w:lang w:eastAsia="en-GB"/>
              </w:rPr>
              <w:t>Drazen</w:t>
            </w:r>
            <w:proofErr w:type="spellEnd"/>
            <w:r>
              <w:rPr>
                <w:rFonts w:ascii="Times New Roman" w:eastAsia="Times New Roman" w:hAnsi="Times New Roman" w:cs="Times New Roman"/>
                <w:sz w:val="24"/>
                <w:szCs w:val="24"/>
                <w:lang w:eastAsia="en-GB"/>
              </w:rPr>
              <w:t>, Tim Shaw, Ken, Crissy</w:t>
            </w:r>
          </w:p>
        </w:tc>
      </w:tr>
      <w:tr w:rsidR="00FC3371" w:rsidRPr="00711E40" w14:paraId="5166BC61" w14:textId="77777777" w:rsidTr="00D52AC0">
        <w:tc>
          <w:tcPr>
            <w:tcW w:w="3223" w:type="dxa"/>
          </w:tcPr>
          <w:p w14:paraId="5498E9D7" w14:textId="6EA88327" w:rsidR="00FC3371" w:rsidRDefault="00FC337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5906" w:type="dxa"/>
          </w:tcPr>
          <w:p w14:paraId="3E5A3692" w14:textId="77777777" w:rsidR="00FC3371" w:rsidRDefault="00FC337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Ideally test Rover once it’s deployed.</w:t>
            </w:r>
          </w:p>
          <w:p w14:paraId="1C193CFD" w14:textId="77777777" w:rsidR="00FC3371" w:rsidRDefault="00FC337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Ideally get down there by 2 Feb.</w:t>
            </w:r>
          </w:p>
          <w:p w14:paraId="2E575EE7" w14:textId="77777777" w:rsidR="00FC3371" w:rsidRDefault="00FC337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Power limited due to reduction in solar power, especially if we’re running the modem. Hopefully we can deploy the Rover on the 2nd </w:t>
            </w:r>
          </w:p>
          <w:p w14:paraId="07A11A80" w14:textId="3C2FDDD8" w:rsidR="008B4A29" w:rsidRDefault="008B4A29" w:rsidP="00ED4B06">
            <w:pPr>
              <w:pStyle w:val="ListParagraph"/>
              <w:numPr>
                <w:ilvl w:val="0"/>
                <w:numId w:val="29"/>
              </w:num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arrive 2 Feb</w:t>
            </w:r>
          </w:p>
          <w:p w14:paraId="477C8122" w14:textId="436EAAF4" w:rsidR="00ED4B06" w:rsidRPr="00ED4B06" w:rsidRDefault="00ED4B06" w:rsidP="00ED4B06">
            <w:pPr>
              <w:pStyle w:val="ListParagraph"/>
              <w:numPr>
                <w:ilvl w:val="0"/>
                <w:numId w:val="29"/>
              </w:numPr>
              <w:rPr>
                <w:rFonts w:ascii="Times New Roman" w:eastAsia="Times New Roman" w:hAnsi="Times New Roman" w:cs="Times New Roman"/>
                <w:sz w:val="24"/>
                <w:szCs w:val="24"/>
                <w:lang w:eastAsia="en-GB"/>
              </w:rPr>
            </w:pPr>
            <w:r w:rsidRPr="00ED4B06">
              <w:rPr>
                <w:rFonts w:ascii="Times New Roman" w:eastAsia="Times New Roman" w:hAnsi="Times New Roman" w:cs="Times New Roman"/>
                <w:sz w:val="24"/>
                <w:szCs w:val="24"/>
                <w:lang w:eastAsia="en-GB"/>
              </w:rPr>
              <w:t>Late April/early May</w:t>
            </w:r>
          </w:p>
          <w:p w14:paraId="59F626FA" w14:textId="72337CA1" w:rsidR="00ED4B06" w:rsidRPr="00ED4B06" w:rsidRDefault="00ED4B06" w:rsidP="00ED4B06">
            <w:pPr>
              <w:pStyle w:val="ListParagraph"/>
              <w:numPr>
                <w:ilvl w:val="0"/>
                <w:numId w:val="29"/>
              </w:numPr>
              <w:rPr>
                <w:rFonts w:ascii="Times New Roman" w:eastAsia="Times New Roman" w:hAnsi="Times New Roman" w:cs="Times New Roman"/>
                <w:sz w:val="24"/>
                <w:szCs w:val="24"/>
                <w:lang w:eastAsia="en-GB"/>
              </w:rPr>
            </w:pPr>
            <w:r w:rsidRPr="00ED4B06">
              <w:rPr>
                <w:rFonts w:ascii="Times New Roman" w:eastAsia="Times New Roman" w:hAnsi="Times New Roman" w:cs="Times New Roman"/>
                <w:sz w:val="24"/>
                <w:szCs w:val="24"/>
                <w:lang w:eastAsia="en-GB"/>
              </w:rPr>
              <w:lastRenderedPageBreak/>
              <w:t>Late July/early Aug</w:t>
            </w:r>
          </w:p>
          <w:p w14:paraId="094FB1DA" w14:textId="30284ECA" w:rsidR="00ED4B06" w:rsidRPr="00ED4B06" w:rsidRDefault="00ED4B06" w:rsidP="00ED4B06">
            <w:pPr>
              <w:pStyle w:val="ListParagraph"/>
              <w:numPr>
                <w:ilvl w:val="0"/>
                <w:numId w:val="29"/>
              </w:numPr>
              <w:rPr>
                <w:rFonts w:ascii="Times New Roman" w:eastAsia="Times New Roman" w:hAnsi="Times New Roman" w:cs="Times New Roman"/>
                <w:sz w:val="24"/>
                <w:szCs w:val="24"/>
                <w:lang w:eastAsia="en-GB"/>
              </w:rPr>
            </w:pPr>
            <w:r w:rsidRPr="00ED4B06">
              <w:rPr>
                <w:rFonts w:ascii="Times New Roman" w:eastAsia="Times New Roman" w:hAnsi="Times New Roman" w:cs="Times New Roman"/>
                <w:sz w:val="24"/>
                <w:szCs w:val="24"/>
                <w:lang w:eastAsia="en-GB"/>
              </w:rPr>
              <w:t>After Canon</w:t>
            </w:r>
            <w:r>
              <w:rPr>
                <w:rFonts w:ascii="Times New Roman" w:eastAsia="Times New Roman" w:hAnsi="Times New Roman" w:cs="Times New Roman"/>
                <w:sz w:val="24"/>
                <w:szCs w:val="24"/>
                <w:lang w:eastAsia="en-GB"/>
              </w:rPr>
              <w:t>. Leave Canon on 12 Sept, then be at Station M by the 19</w:t>
            </w:r>
            <w:r w:rsidRPr="00ED4B06">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of September</w:t>
            </w:r>
          </w:p>
        </w:tc>
      </w:tr>
      <w:tr w:rsidR="00751926" w:rsidRPr="00711E40" w14:paraId="583E6004" w14:textId="77777777" w:rsidTr="00D52AC0">
        <w:tc>
          <w:tcPr>
            <w:tcW w:w="3223" w:type="dxa"/>
          </w:tcPr>
          <w:p w14:paraId="745FA7AE" w14:textId="22705C6B" w:rsidR="00751926" w:rsidRDefault="0075192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Colleen</w:t>
            </w:r>
          </w:p>
        </w:tc>
        <w:tc>
          <w:tcPr>
            <w:tcW w:w="5906" w:type="dxa"/>
          </w:tcPr>
          <w:p w14:paraId="52575C31" w14:textId="77777777" w:rsidR="00751926" w:rsidRDefault="00751926"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Working on getting Cindy’s paper’s accepted</w:t>
            </w:r>
          </w:p>
          <w:p w14:paraId="0ACC733C" w14:textId="77777777" w:rsidR="00F24C9D" w:rsidRDefault="00F24C9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Sebastian- Formalin –fixed material</w:t>
            </w:r>
          </w:p>
          <w:p w14:paraId="14B0A88A" w14:textId="75CC535F" w:rsidR="00C06925" w:rsidRDefault="00C06925"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Have method to test – 1ML. Representative. Not much</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bookmarkStart w:id="0" w:name="_GoBack"/>
            <w:bookmarkEnd w:id="0"/>
            <w:r w:rsidRPr="00711E40">
              <w:rPr>
                <w:rFonts w:ascii="Times New Roman" w:eastAsia="Times New Roman" w:hAnsi="Times New Roman" w:cs="Times New Roman"/>
                <w:sz w:val="24"/>
                <w:szCs w:val="24"/>
                <w:lang w:val="en-GB" w:eastAsia="en-GB"/>
              </w:rPr>
              <w:t>Personnel schedules</w:t>
            </w:r>
          </w:p>
        </w:tc>
        <w:tc>
          <w:tcPr>
            <w:tcW w:w="5906" w:type="dxa"/>
          </w:tcPr>
          <w:p w14:paraId="36D763FD" w14:textId="39282F95" w:rsidR="005F0005" w:rsidRDefault="005F0005" w:rsidP="00D10C8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is out the last week in January</w:t>
            </w:r>
            <w:r w:rsidR="00C06925">
              <w:rPr>
                <w:rFonts w:ascii="Times New Roman" w:eastAsia="Times New Roman" w:hAnsi="Times New Roman" w:cs="Times New Roman"/>
                <w:sz w:val="24"/>
                <w:szCs w:val="24"/>
                <w:lang w:eastAsia="en-GB"/>
              </w:rPr>
              <w:t>. Tahoe. Could test     Rover from there</w:t>
            </w:r>
          </w:p>
          <w:p w14:paraId="63A36023" w14:textId="715E9927" w:rsidR="0003268A" w:rsidRDefault="0003268A"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Crissy- April some time</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F182B"/>
    <w:multiLevelType w:val="hybridMultilevel"/>
    <w:tmpl w:val="6644A624"/>
    <w:lvl w:ilvl="0" w:tplc="1DCC8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28"/>
  </w:num>
  <w:num w:numId="5">
    <w:abstractNumId w:val="6"/>
  </w:num>
  <w:num w:numId="6">
    <w:abstractNumId w:val="9"/>
  </w:num>
  <w:num w:numId="7">
    <w:abstractNumId w:val="27"/>
  </w:num>
  <w:num w:numId="8">
    <w:abstractNumId w:val="10"/>
  </w:num>
  <w:num w:numId="9">
    <w:abstractNumId w:val="22"/>
  </w:num>
  <w:num w:numId="10">
    <w:abstractNumId w:val="1"/>
  </w:num>
  <w:num w:numId="11">
    <w:abstractNumId w:val="15"/>
  </w:num>
  <w:num w:numId="12">
    <w:abstractNumId w:val="7"/>
  </w:num>
  <w:num w:numId="13">
    <w:abstractNumId w:val="16"/>
  </w:num>
  <w:num w:numId="14">
    <w:abstractNumId w:val="11"/>
  </w:num>
  <w:num w:numId="15">
    <w:abstractNumId w:val="21"/>
  </w:num>
  <w:num w:numId="16">
    <w:abstractNumId w:val="0"/>
  </w:num>
  <w:num w:numId="17">
    <w:abstractNumId w:val="26"/>
  </w:num>
  <w:num w:numId="18">
    <w:abstractNumId w:val="23"/>
  </w:num>
  <w:num w:numId="19">
    <w:abstractNumId w:val="4"/>
  </w:num>
  <w:num w:numId="20">
    <w:abstractNumId w:val="17"/>
  </w:num>
  <w:num w:numId="21">
    <w:abstractNumId w:val="24"/>
  </w:num>
  <w:num w:numId="22">
    <w:abstractNumId w:val="12"/>
  </w:num>
  <w:num w:numId="23">
    <w:abstractNumId w:val="25"/>
  </w:num>
  <w:num w:numId="24">
    <w:abstractNumId w:val="5"/>
  </w:num>
  <w:num w:numId="25">
    <w:abstractNumId w:val="20"/>
  </w:num>
  <w:num w:numId="26">
    <w:abstractNumId w:val="8"/>
  </w:num>
  <w:num w:numId="27">
    <w:abstractNumId w:val="18"/>
  </w:num>
  <w:num w:numId="28">
    <w:abstractNumId w:val="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B4E"/>
    <w:rsid w:val="0000017D"/>
    <w:rsid w:val="000007CB"/>
    <w:rsid w:val="00000B23"/>
    <w:rsid w:val="00001648"/>
    <w:rsid w:val="00002537"/>
    <w:rsid w:val="00002B61"/>
    <w:rsid w:val="00003094"/>
    <w:rsid w:val="00003F47"/>
    <w:rsid w:val="000047A0"/>
    <w:rsid w:val="0000484F"/>
    <w:rsid w:val="000049BB"/>
    <w:rsid w:val="00005529"/>
    <w:rsid w:val="00005903"/>
    <w:rsid w:val="00006175"/>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2906"/>
    <w:rsid w:val="0002332E"/>
    <w:rsid w:val="000239F4"/>
    <w:rsid w:val="00026BE3"/>
    <w:rsid w:val="00027588"/>
    <w:rsid w:val="000302FD"/>
    <w:rsid w:val="000308E1"/>
    <w:rsid w:val="00030C91"/>
    <w:rsid w:val="0003196E"/>
    <w:rsid w:val="0003268A"/>
    <w:rsid w:val="00032CE2"/>
    <w:rsid w:val="000332EA"/>
    <w:rsid w:val="00034181"/>
    <w:rsid w:val="00035DB5"/>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625"/>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D2E"/>
    <w:rsid w:val="00065EF7"/>
    <w:rsid w:val="00067D3D"/>
    <w:rsid w:val="000709A9"/>
    <w:rsid w:val="00070A46"/>
    <w:rsid w:val="000713BA"/>
    <w:rsid w:val="00071AC8"/>
    <w:rsid w:val="0007242C"/>
    <w:rsid w:val="00073F42"/>
    <w:rsid w:val="0007460A"/>
    <w:rsid w:val="0007574F"/>
    <w:rsid w:val="00075EC7"/>
    <w:rsid w:val="000763D8"/>
    <w:rsid w:val="000764E6"/>
    <w:rsid w:val="00076AE5"/>
    <w:rsid w:val="00080644"/>
    <w:rsid w:val="000807D1"/>
    <w:rsid w:val="00081CDA"/>
    <w:rsid w:val="00082AD6"/>
    <w:rsid w:val="00082BDD"/>
    <w:rsid w:val="00084367"/>
    <w:rsid w:val="00084D5A"/>
    <w:rsid w:val="000852FA"/>
    <w:rsid w:val="0008716C"/>
    <w:rsid w:val="0008743E"/>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2391"/>
    <w:rsid w:val="000B3298"/>
    <w:rsid w:val="000B3371"/>
    <w:rsid w:val="000B52E7"/>
    <w:rsid w:val="000B58B3"/>
    <w:rsid w:val="000B6E2C"/>
    <w:rsid w:val="000B7A71"/>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2139"/>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395"/>
    <w:rsid w:val="00137B2D"/>
    <w:rsid w:val="00140ACD"/>
    <w:rsid w:val="00142C73"/>
    <w:rsid w:val="00142EBF"/>
    <w:rsid w:val="0014300E"/>
    <w:rsid w:val="00143507"/>
    <w:rsid w:val="00143D2E"/>
    <w:rsid w:val="001446FE"/>
    <w:rsid w:val="0014587E"/>
    <w:rsid w:val="00145FD9"/>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32"/>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A6C"/>
    <w:rsid w:val="001B4EFB"/>
    <w:rsid w:val="001B55A0"/>
    <w:rsid w:val="001B651B"/>
    <w:rsid w:val="001B6BC0"/>
    <w:rsid w:val="001B7260"/>
    <w:rsid w:val="001B7DF9"/>
    <w:rsid w:val="001B7FD4"/>
    <w:rsid w:val="001C11A4"/>
    <w:rsid w:val="001C1987"/>
    <w:rsid w:val="001C1BA8"/>
    <w:rsid w:val="001C1CF1"/>
    <w:rsid w:val="001C1D5B"/>
    <w:rsid w:val="001C250C"/>
    <w:rsid w:val="001C352E"/>
    <w:rsid w:val="001C3767"/>
    <w:rsid w:val="001C3823"/>
    <w:rsid w:val="001C3ED0"/>
    <w:rsid w:val="001C3F3C"/>
    <w:rsid w:val="001C4C68"/>
    <w:rsid w:val="001C517C"/>
    <w:rsid w:val="001C586B"/>
    <w:rsid w:val="001C59F5"/>
    <w:rsid w:val="001C6348"/>
    <w:rsid w:val="001C648B"/>
    <w:rsid w:val="001C684E"/>
    <w:rsid w:val="001D07F1"/>
    <w:rsid w:val="001D1E16"/>
    <w:rsid w:val="001D2248"/>
    <w:rsid w:val="001D3355"/>
    <w:rsid w:val="001D3BB9"/>
    <w:rsid w:val="001D56F5"/>
    <w:rsid w:val="001D5A11"/>
    <w:rsid w:val="001D6297"/>
    <w:rsid w:val="001D72D0"/>
    <w:rsid w:val="001D74B8"/>
    <w:rsid w:val="001E03E2"/>
    <w:rsid w:val="001E1860"/>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5EE4"/>
    <w:rsid w:val="001F617F"/>
    <w:rsid w:val="001F719E"/>
    <w:rsid w:val="001F7683"/>
    <w:rsid w:val="001F7B9E"/>
    <w:rsid w:val="001F7BFC"/>
    <w:rsid w:val="00200679"/>
    <w:rsid w:val="00200939"/>
    <w:rsid w:val="00200C79"/>
    <w:rsid w:val="00200DDC"/>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3FD8"/>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9D9"/>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5D24"/>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17CF"/>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856"/>
    <w:rsid w:val="002A7A55"/>
    <w:rsid w:val="002B055F"/>
    <w:rsid w:val="002B0D0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B7B18"/>
    <w:rsid w:val="002C0065"/>
    <w:rsid w:val="002C0CA8"/>
    <w:rsid w:val="002C0CAF"/>
    <w:rsid w:val="002C158C"/>
    <w:rsid w:val="002C1FBF"/>
    <w:rsid w:val="002C2229"/>
    <w:rsid w:val="002C264C"/>
    <w:rsid w:val="002C3F81"/>
    <w:rsid w:val="002C4B50"/>
    <w:rsid w:val="002C55F3"/>
    <w:rsid w:val="002C5BAE"/>
    <w:rsid w:val="002C6685"/>
    <w:rsid w:val="002C67D1"/>
    <w:rsid w:val="002C7313"/>
    <w:rsid w:val="002D2482"/>
    <w:rsid w:val="002D45AC"/>
    <w:rsid w:val="002D67CC"/>
    <w:rsid w:val="002E06DE"/>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05BD"/>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139"/>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1937"/>
    <w:rsid w:val="00353642"/>
    <w:rsid w:val="00354818"/>
    <w:rsid w:val="0035498A"/>
    <w:rsid w:val="00355706"/>
    <w:rsid w:val="00355DB5"/>
    <w:rsid w:val="00355FF5"/>
    <w:rsid w:val="00356988"/>
    <w:rsid w:val="00356D8E"/>
    <w:rsid w:val="003615BF"/>
    <w:rsid w:val="003637DA"/>
    <w:rsid w:val="00364D9A"/>
    <w:rsid w:val="00365B98"/>
    <w:rsid w:val="00365D19"/>
    <w:rsid w:val="0036639E"/>
    <w:rsid w:val="00366E75"/>
    <w:rsid w:val="003673AF"/>
    <w:rsid w:val="00370C01"/>
    <w:rsid w:val="00371399"/>
    <w:rsid w:val="003713B7"/>
    <w:rsid w:val="00371A5E"/>
    <w:rsid w:val="003728E0"/>
    <w:rsid w:val="00372C31"/>
    <w:rsid w:val="00373C3C"/>
    <w:rsid w:val="0037455F"/>
    <w:rsid w:val="00374B5E"/>
    <w:rsid w:val="003756D0"/>
    <w:rsid w:val="00375939"/>
    <w:rsid w:val="0037632E"/>
    <w:rsid w:val="0037771B"/>
    <w:rsid w:val="00380F9B"/>
    <w:rsid w:val="00381409"/>
    <w:rsid w:val="00381610"/>
    <w:rsid w:val="00381693"/>
    <w:rsid w:val="00381C74"/>
    <w:rsid w:val="0038244E"/>
    <w:rsid w:val="0038322B"/>
    <w:rsid w:val="003841B0"/>
    <w:rsid w:val="0038436D"/>
    <w:rsid w:val="00384676"/>
    <w:rsid w:val="00384A6E"/>
    <w:rsid w:val="00384B91"/>
    <w:rsid w:val="00384F77"/>
    <w:rsid w:val="00385113"/>
    <w:rsid w:val="003853BC"/>
    <w:rsid w:val="003857E6"/>
    <w:rsid w:val="00385809"/>
    <w:rsid w:val="00385B11"/>
    <w:rsid w:val="00385E7F"/>
    <w:rsid w:val="00386622"/>
    <w:rsid w:val="00386937"/>
    <w:rsid w:val="00386B88"/>
    <w:rsid w:val="00386E47"/>
    <w:rsid w:val="003879FB"/>
    <w:rsid w:val="00387D8C"/>
    <w:rsid w:val="00387F2E"/>
    <w:rsid w:val="00391351"/>
    <w:rsid w:val="00391FE0"/>
    <w:rsid w:val="0039255B"/>
    <w:rsid w:val="00392804"/>
    <w:rsid w:val="00392A06"/>
    <w:rsid w:val="00392BBF"/>
    <w:rsid w:val="00393B1F"/>
    <w:rsid w:val="00393EA9"/>
    <w:rsid w:val="0039492C"/>
    <w:rsid w:val="00394C2A"/>
    <w:rsid w:val="003950F5"/>
    <w:rsid w:val="00396F94"/>
    <w:rsid w:val="003970F3"/>
    <w:rsid w:val="003A16C8"/>
    <w:rsid w:val="003A1F47"/>
    <w:rsid w:val="003A21C4"/>
    <w:rsid w:val="003A38F5"/>
    <w:rsid w:val="003A3CB5"/>
    <w:rsid w:val="003A3D2B"/>
    <w:rsid w:val="003A3E4C"/>
    <w:rsid w:val="003A4590"/>
    <w:rsid w:val="003A489D"/>
    <w:rsid w:val="003A48A8"/>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6033"/>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3B7"/>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2443"/>
    <w:rsid w:val="003F3A90"/>
    <w:rsid w:val="003F429B"/>
    <w:rsid w:val="003F4E3D"/>
    <w:rsid w:val="003F674A"/>
    <w:rsid w:val="004005D8"/>
    <w:rsid w:val="00401470"/>
    <w:rsid w:val="004018F2"/>
    <w:rsid w:val="00401A64"/>
    <w:rsid w:val="00401A92"/>
    <w:rsid w:val="0040204E"/>
    <w:rsid w:val="0040291C"/>
    <w:rsid w:val="0040320F"/>
    <w:rsid w:val="00403B9D"/>
    <w:rsid w:val="00403F2F"/>
    <w:rsid w:val="004041F6"/>
    <w:rsid w:val="00404BD0"/>
    <w:rsid w:val="004057D8"/>
    <w:rsid w:val="0040631D"/>
    <w:rsid w:val="0040724F"/>
    <w:rsid w:val="00413CC3"/>
    <w:rsid w:val="00413DD7"/>
    <w:rsid w:val="00414140"/>
    <w:rsid w:val="0041443A"/>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79D"/>
    <w:rsid w:val="004267EA"/>
    <w:rsid w:val="00426DA0"/>
    <w:rsid w:val="00427DDD"/>
    <w:rsid w:val="0043067C"/>
    <w:rsid w:val="00430E45"/>
    <w:rsid w:val="00431872"/>
    <w:rsid w:val="00431A8C"/>
    <w:rsid w:val="004320D7"/>
    <w:rsid w:val="004327B7"/>
    <w:rsid w:val="004332CF"/>
    <w:rsid w:val="00433FB5"/>
    <w:rsid w:val="0043566E"/>
    <w:rsid w:val="00437C2E"/>
    <w:rsid w:val="00440FE3"/>
    <w:rsid w:val="004411AC"/>
    <w:rsid w:val="00441D32"/>
    <w:rsid w:val="00442E11"/>
    <w:rsid w:val="00445826"/>
    <w:rsid w:val="00445A0D"/>
    <w:rsid w:val="00446B59"/>
    <w:rsid w:val="00446CED"/>
    <w:rsid w:val="00446F68"/>
    <w:rsid w:val="004476BB"/>
    <w:rsid w:val="00447DF3"/>
    <w:rsid w:val="00450A06"/>
    <w:rsid w:val="0045143F"/>
    <w:rsid w:val="00452C81"/>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1966"/>
    <w:rsid w:val="00481A02"/>
    <w:rsid w:val="00482152"/>
    <w:rsid w:val="00482577"/>
    <w:rsid w:val="00483647"/>
    <w:rsid w:val="00483999"/>
    <w:rsid w:val="00483BA7"/>
    <w:rsid w:val="00484171"/>
    <w:rsid w:val="00484535"/>
    <w:rsid w:val="00484ADD"/>
    <w:rsid w:val="00485695"/>
    <w:rsid w:val="00485B9D"/>
    <w:rsid w:val="004874C1"/>
    <w:rsid w:val="004879EA"/>
    <w:rsid w:val="00487BB3"/>
    <w:rsid w:val="00490719"/>
    <w:rsid w:val="00493B46"/>
    <w:rsid w:val="00496BD5"/>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1234"/>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58EF"/>
    <w:rsid w:val="004C6BC9"/>
    <w:rsid w:val="004C74AF"/>
    <w:rsid w:val="004D10A9"/>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079B1"/>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5CA5"/>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9BB"/>
    <w:rsid w:val="00564A0F"/>
    <w:rsid w:val="00564D72"/>
    <w:rsid w:val="00566E60"/>
    <w:rsid w:val="005702E9"/>
    <w:rsid w:val="005704C1"/>
    <w:rsid w:val="005708F6"/>
    <w:rsid w:val="00570901"/>
    <w:rsid w:val="00571CB9"/>
    <w:rsid w:val="005737F4"/>
    <w:rsid w:val="0057389D"/>
    <w:rsid w:val="00573B90"/>
    <w:rsid w:val="00573CFD"/>
    <w:rsid w:val="005743DC"/>
    <w:rsid w:val="005748A1"/>
    <w:rsid w:val="00574D83"/>
    <w:rsid w:val="00575CB7"/>
    <w:rsid w:val="00575CC3"/>
    <w:rsid w:val="00575D6E"/>
    <w:rsid w:val="0057656B"/>
    <w:rsid w:val="00576B35"/>
    <w:rsid w:val="00577292"/>
    <w:rsid w:val="0057752F"/>
    <w:rsid w:val="00585129"/>
    <w:rsid w:val="005852C2"/>
    <w:rsid w:val="00585A79"/>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4DE0"/>
    <w:rsid w:val="005C566B"/>
    <w:rsid w:val="005C58C7"/>
    <w:rsid w:val="005C6C74"/>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19B8"/>
    <w:rsid w:val="005E228F"/>
    <w:rsid w:val="005E23EA"/>
    <w:rsid w:val="005E3354"/>
    <w:rsid w:val="005E5BDF"/>
    <w:rsid w:val="005E6CBC"/>
    <w:rsid w:val="005F0005"/>
    <w:rsid w:val="005F1BCF"/>
    <w:rsid w:val="005F252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151"/>
    <w:rsid w:val="006133A8"/>
    <w:rsid w:val="00613D99"/>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063"/>
    <w:rsid w:val="00624363"/>
    <w:rsid w:val="0062457F"/>
    <w:rsid w:val="00626B83"/>
    <w:rsid w:val="00626CC7"/>
    <w:rsid w:val="006275BE"/>
    <w:rsid w:val="00630AD8"/>
    <w:rsid w:val="00631BAD"/>
    <w:rsid w:val="00631E2F"/>
    <w:rsid w:val="006329E9"/>
    <w:rsid w:val="00632E0B"/>
    <w:rsid w:val="006331EE"/>
    <w:rsid w:val="0063323A"/>
    <w:rsid w:val="0063352E"/>
    <w:rsid w:val="006335C2"/>
    <w:rsid w:val="00633FFD"/>
    <w:rsid w:val="00634FCD"/>
    <w:rsid w:val="00635377"/>
    <w:rsid w:val="00636032"/>
    <w:rsid w:val="0063620A"/>
    <w:rsid w:val="00636AB3"/>
    <w:rsid w:val="00637C69"/>
    <w:rsid w:val="00640AEF"/>
    <w:rsid w:val="00640F6B"/>
    <w:rsid w:val="0064101E"/>
    <w:rsid w:val="00641252"/>
    <w:rsid w:val="0064157B"/>
    <w:rsid w:val="00641D37"/>
    <w:rsid w:val="006421CD"/>
    <w:rsid w:val="0064329F"/>
    <w:rsid w:val="00644264"/>
    <w:rsid w:val="0064451C"/>
    <w:rsid w:val="00644BF7"/>
    <w:rsid w:val="00644E0C"/>
    <w:rsid w:val="00645EE7"/>
    <w:rsid w:val="00645F59"/>
    <w:rsid w:val="006460CF"/>
    <w:rsid w:val="00647984"/>
    <w:rsid w:val="006512B5"/>
    <w:rsid w:val="00651446"/>
    <w:rsid w:val="006519C8"/>
    <w:rsid w:val="00651E6D"/>
    <w:rsid w:val="00653F37"/>
    <w:rsid w:val="00654034"/>
    <w:rsid w:val="00654EF7"/>
    <w:rsid w:val="00655F65"/>
    <w:rsid w:val="00656804"/>
    <w:rsid w:val="00656FA6"/>
    <w:rsid w:val="00661B51"/>
    <w:rsid w:val="006624CF"/>
    <w:rsid w:val="006628FE"/>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2DC2"/>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0BA"/>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24C8"/>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6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5303"/>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3505"/>
    <w:rsid w:val="00744901"/>
    <w:rsid w:val="0074498A"/>
    <w:rsid w:val="0074544F"/>
    <w:rsid w:val="007458DF"/>
    <w:rsid w:val="0074683E"/>
    <w:rsid w:val="00747A09"/>
    <w:rsid w:val="00750294"/>
    <w:rsid w:val="00751926"/>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67A14"/>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6BC"/>
    <w:rsid w:val="0078291A"/>
    <w:rsid w:val="00782DCF"/>
    <w:rsid w:val="007848AA"/>
    <w:rsid w:val="00784983"/>
    <w:rsid w:val="00784AD4"/>
    <w:rsid w:val="007869AD"/>
    <w:rsid w:val="00787083"/>
    <w:rsid w:val="00787DF2"/>
    <w:rsid w:val="00787F02"/>
    <w:rsid w:val="00790083"/>
    <w:rsid w:val="00791045"/>
    <w:rsid w:val="007913EB"/>
    <w:rsid w:val="00791CB1"/>
    <w:rsid w:val="007921AC"/>
    <w:rsid w:val="00792462"/>
    <w:rsid w:val="007927A4"/>
    <w:rsid w:val="0079416B"/>
    <w:rsid w:val="00794B61"/>
    <w:rsid w:val="00794B84"/>
    <w:rsid w:val="00795026"/>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619A"/>
    <w:rsid w:val="007A70DE"/>
    <w:rsid w:val="007A7CF8"/>
    <w:rsid w:val="007B01CF"/>
    <w:rsid w:val="007B0DFA"/>
    <w:rsid w:val="007B1B5E"/>
    <w:rsid w:val="007B23C4"/>
    <w:rsid w:val="007B2E9A"/>
    <w:rsid w:val="007B347C"/>
    <w:rsid w:val="007B3D28"/>
    <w:rsid w:val="007B3F2B"/>
    <w:rsid w:val="007B45D4"/>
    <w:rsid w:val="007B4765"/>
    <w:rsid w:val="007B56C3"/>
    <w:rsid w:val="007B5BBD"/>
    <w:rsid w:val="007B7798"/>
    <w:rsid w:val="007C042B"/>
    <w:rsid w:val="007C068A"/>
    <w:rsid w:val="007C08AF"/>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63F8"/>
    <w:rsid w:val="007E7D2B"/>
    <w:rsid w:val="007F0566"/>
    <w:rsid w:val="007F0767"/>
    <w:rsid w:val="007F093E"/>
    <w:rsid w:val="007F1088"/>
    <w:rsid w:val="007F13D8"/>
    <w:rsid w:val="007F2508"/>
    <w:rsid w:val="007F2665"/>
    <w:rsid w:val="007F2D07"/>
    <w:rsid w:val="007F4156"/>
    <w:rsid w:val="007F4FED"/>
    <w:rsid w:val="007F54CA"/>
    <w:rsid w:val="007F575E"/>
    <w:rsid w:val="007F5FA1"/>
    <w:rsid w:val="007F63DF"/>
    <w:rsid w:val="007F6780"/>
    <w:rsid w:val="007F7F19"/>
    <w:rsid w:val="007F7F30"/>
    <w:rsid w:val="008002CD"/>
    <w:rsid w:val="008006A9"/>
    <w:rsid w:val="008008A3"/>
    <w:rsid w:val="0080269C"/>
    <w:rsid w:val="008037FB"/>
    <w:rsid w:val="00803E58"/>
    <w:rsid w:val="008040AA"/>
    <w:rsid w:val="00804514"/>
    <w:rsid w:val="00804C47"/>
    <w:rsid w:val="0080513E"/>
    <w:rsid w:val="0080643F"/>
    <w:rsid w:val="00807896"/>
    <w:rsid w:val="0081106F"/>
    <w:rsid w:val="008113D4"/>
    <w:rsid w:val="00811680"/>
    <w:rsid w:val="00812A8B"/>
    <w:rsid w:val="00812C24"/>
    <w:rsid w:val="00812DD7"/>
    <w:rsid w:val="00812F1D"/>
    <w:rsid w:val="0081385A"/>
    <w:rsid w:val="00813E8D"/>
    <w:rsid w:val="0081593A"/>
    <w:rsid w:val="00820991"/>
    <w:rsid w:val="00821405"/>
    <w:rsid w:val="00821FA0"/>
    <w:rsid w:val="00822E7F"/>
    <w:rsid w:val="00823454"/>
    <w:rsid w:val="00823BDD"/>
    <w:rsid w:val="00824055"/>
    <w:rsid w:val="00827CDA"/>
    <w:rsid w:val="0083121E"/>
    <w:rsid w:val="00831D94"/>
    <w:rsid w:val="008320DA"/>
    <w:rsid w:val="00832368"/>
    <w:rsid w:val="00833237"/>
    <w:rsid w:val="008332D6"/>
    <w:rsid w:val="00834159"/>
    <w:rsid w:val="00834CB4"/>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4895"/>
    <w:rsid w:val="00865788"/>
    <w:rsid w:val="00865B65"/>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2F82"/>
    <w:rsid w:val="008844EF"/>
    <w:rsid w:val="008863CB"/>
    <w:rsid w:val="008866F7"/>
    <w:rsid w:val="0088679E"/>
    <w:rsid w:val="00887DAE"/>
    <w:rsid w:val="00887EFB"/>
    <w:rsid w:val="0089002B"/>
    <w:rsid w:val="00892421"/>
    <w:rsid w:val="0089249D"/>
    <w:rsid w:val="0089278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97E57"/>
    <w:rsid w:val="008A0D08"/>
    <w:rsid w:val="008A107A"/>
    <w:rsid w:val="008A10B9"/>
    <w:rsid w:val="008A1519"/>
    <w:rsid w:val="008A288A"/>
    <w:rsid w:val="008A2C95"/>
    <w:rsid w:val="008A3DE8"/>
    <w:rsid w:val="008A40AA"/>
    <w:rsid w:val="008A58AB"/>
    <w:rsid w:val="008A60D2"/>
    <w:rsid w:val="008A7F62"/>
    <w:rsid w:val="008B0C76"/>
    <w:rsid w:val="008B140A"/>
    <w:rsid w:val="008B171C"/>
    <w:rsid w:val="008B189E"/>
    <w:rsid w:val="008B38E1"/>
    <w:rsid w:val="008B3C68"/>
    <w:rsid w:val="008B4A29"/>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6ADF"/>
    <w:rsid w:val="008D7072"/>
    <w:rsid w:val="008D75DE"/>
    <w:rsid w:val="008D7DB0"/>
    <w:rsid w:val="008D7E81"/>
    <w:rsid w:val="008E068B"/>
    <w:rsid w:val="008E0731"/>
    <w:rsid w:val="008E2DDC"/>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4F8"/>
    <w:rsid w:val="008F464D"/>
    <w:rsid w:val="008F4906"/>
    <w:rsid w:val="008F4C54"/>
    <w:rsid w:val="008F5D7F"/>
    <w:rsid w:val="008F6E50"/>
    <w:rsid w:val="008F6FCC"/>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AD7"/>
    <w:rsid w:val="00930D13"/>
    <w:rsid w:val="00931281"/>
    <w:rsid w:val="00931393"/>
    <w:rsid w:val="00931B0F"/>
    <w:rsid w:val="00931D6D"/>
    <w:rsid w:val="009327DE"/>
    <w:rsid w:val="00933FAA"/>
    <w:rsid w:val="00934564"/>
    <w:rsid w:val="0093504A"/>
    <w:rsid w:val="00935F7F"/>
    <w:rsid w:val="00936F88"/>
    <w:rsid w:val="009377C8"/>
    <w:rsid w:val="00937ABF"/>
    <w:rsid w:val="009429DC"/>
    <w:rsid w:val="00942F53"/>
    <w:rsid w:val="0094314C"/>
    <w:rsid w:val="00943293"/>
    <w:rsid w:val="0094490A"/>
    <w:rsid w:val="00944DDA"/>
    <w:rsid w:val="00946304"/>
    <w:rsid w:val="00946860"/>
    <w:rsid w:val="00946AEE"/>
    <w:rsid w:val="00946C3A"/>
    <w:rsid w:val="00947E51"/>
    <w:rsid w:val="0095000E"/>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9A3"/>
    <w:rsid w:val="00971BC2"/>
    <w:rsid w:val="00971CEF"/>
    <w:rsid w:val="00974888"/>
    <w:rsid w:val="0097569F"/>
    <w:rsid w:val="0097599A"/>
    <w:rsid w:val="00976275"/>
    <w:rsid w:val="00976569"/>
    <w:rsid w:val="00976D1E"/>
    <w:rsid w:val="00976DB9"/>
    <w:rsid w:val="00977840"/>
    <w:rsid w:val="009809D4"/>
    <w:rsid w:val="00982070"/>
    <w:rsid w:val="009829B9"/>
    <w:rsid w:val="00982D74"/>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ABF"/>
    <w:rsid w:val="009A1E0E"/>
    <w:rsid w:val="009A236C"/>
    <w:rsid w:val="009A3DC0"/>
    <w:rsid w:val="009A44D5"/>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95C"/>
    <w:rsid w:val="009B7EB5"/>
    <w:rsid w:val="009C07F1"/>
    <w:rsid w:val="009C09E0"/>
    <w:rsid w:val="009C0CA6"/>
    <w:rsid w:val="009C27B4"/>
    <w:rsid w:val="009C294A"/>
    <w:rsid w:val="009C3FA5"/>
    <w:rsid w:val="009C44FE"/>
    <w:rsid w:val="009C7D4E"/>
    <w:rsid w:val="009D00CB"/>
    <w:rsid w:val="009D0486"/>
    <w:rsid w:val="009D08C7"/>
    <w:rsid w:val="009D24EC"/>
    <w:rsid w:val="009D2720"/>
    <w:rsid w:val="009D4020"/>
    <w:rsid w:val="009D4CA7"/>
    <w:rsid w:val="009D556E"/>
    <w:rsid w:val="009D559D"/>
    <w:rsid w:val="009D6FC8"/>
    <w:rsid w:val="009D770E"/>
    <w:rsid w:val="009E0DC2"/>
    <w:rsid w:val="009E0FD3"/>
    <w:rsid w:val="009E0FE7"/>
    <w:rsid w:val="009E1BD3"/>
    <w:rsid w:val="009E1F8F"/>
    <w:rsid w:val="009E2488"/>
    <w:rsid w:val="009E3A38"/>
    <w:rsid w:val="009E45B5"/>
    <w:rsid w:val="009E59B0"/>
    <w:rsid w:val="009E64AB"/>
    <w:rsid w:val="009E6A54"/>
    <w:rsid w:val="009E7B28"/>
    <w:rsid w:val="009F03F1"/>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BA8"/>
    <w:rsid w:val="00AA5EF6"/>
    <w:rsid w:val="00AA6F21"/>
    <w:rsid w:val="00AA74D1"/>
    <w:rsid w:val="00AB005D"/>
    <w:rsid w:val="00AB080A"/>
    <w:rsid w:val="00AB126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4E15"/>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197B"/>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6DC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2C7C"/>
    <w:rsid w:val="00B43209"/>
    <w:rsid w:val="00B43406"/>
    <w:rsid w:val="00B434A5"/>
    <w:rsid w:val="00B43DE7"/>
    <w:rsid w:val="00B4400E"/>
    <w:rsid w:val="00B4477E"/>
    <w:rsid w:val="00B45115"/>
    <w:rsid w:val="00B46081"/>
    <w:rsid w:val="00B46DF8"/>
    <w:rsid w:val="00B47485"/>
    <w:rsid w:val="00B47AD7"/>
    <w:rsid w:val="00B51075"/>
    <w:rsid w:val="00B518C1"/>
    <w:rsid w:val="00B5194C"/>
    <w:rsid w:val="00B52146"/>
    <w:rsid w:val="00B523B8"/>
    <w:rsid w:val="00B525D7"/>
    <w:rsid w:val="00B54136"/>
    <w:rsid w:val="00B54533"/>
    <w:rsid w:val="00B548ED"/>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6F4"/>
    <w:rsid w:val="00B9578A"/>
    <w:rsid w:val="00B96DFC"/>
    <w:rsid w:val="00B971F4"/>
    <w:rsid w:val="00B97647"/>
    <w:rsid w:val="00B97AE9"/>
    <w:rsid w:val="00BA08D9"/>
    <w:rsid w:val="00BA0FEB"/>
    <w:rsid w:val="00BA17F6"/>
    <w:rsid w:val="00BA1BFC"/>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60A7"/>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637"/>
    <w:rsid w:val="00BF0837"/>
    <w:rsid w:val="00BF232F"/>
    <w:rsid w:val="00BF2774"/>
    <w:rsid w:val="00BF3005"/>
    <w:rsid w:val="00BF62E4"/>
    <w:rsid w:val="00BF7764"/>
    <w:rsid w:val="00BF784E"/>
    <w:rsid w:val="00C00600"/>
    <w:rsid w:val="00C00B8E"/>
    <w:rsid w:val="00C026D4"/>
    <w:rsid w:val="00C05FB1"/>
    <w:rsid w:val="00C062A8"/>
    <w:rsid w:val="00C068CC"/>
    <w:rsid w:val="00C06925"/>
    <w:rsid w:val="00C07515"/>
    <w:rsid w:val="00C0787F"/>
    <w:rsid w:val="00C101BC"/>
    <w:rsid w:val="00C1050C"/>
    <w:rsid w:val="00C10538"/>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1FFA"/>
    <w:rsid w:val="00C22815"/>
    <w:rsid w:val="00C22C20"/>
    <w:rsid w:val="00C22D99"/>
    <w:rsid w:val="00C22DA2"/>
    <w:rsid w:val="00C23004"/>
    <w:rsid w:val="00C27B1E"/>
    <w:rsid w:val="00C3001A"/>
    <w:rsid w:val="00C308E6"/>
    <w:rsid w:val="00C3104B"/>
    <w:rsid w:val="00C32138"/>
    <w:rsid w:val="00C3234F"/>
    <w:rsid w:val="00C327A6"/>
    <w:rsid w:val="00C3313F"/>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51E5"/>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37F"/>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3F52"/>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5BAB"/>
    <w:rsid w:val="00C9685B"/>
    <w:rsid w:val="00C97149"/>
    <w:rsid w:val="00C97271"/>
    <w:rsid w:val="00C97398"/>
    <w:rsid w:val="00CA142C"/>
    <w:rsid w:val="00CA1E96"/>
    <w:rsid w:val="00CA29FC"/>
    <w:rsid w:val="00CA3B5A"/>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483A"/>
    <w:rsid w:val="00CB647F"/>
    <w:rsid w:val="00CC01CD"/>
    <w:rsid w:val="00CC1C79"/>
    <w:rsid w:val="00CC22FC"/>
    <w:rsid w:val="00CC4193"/>
    <w:rsid w:val="00CC4491"/>
    <w:rsid w:val="00CC45E8"/>
    <w:rsid w:val="00CC5255"/>
    <w:rsid w:val="00CC5AB9"/>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53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4BD"/>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0C84"/>
    <w:rsid w:val="00D11C50"/>
    <w:rsid w:val="00D122AC"/>
    <w:rsid w:val="00D12871"/>
    <w:rsid w:val="00D129A2"/>
    <w:rsid w:val="00D12CCE"/>
    <w:rsid w:val="00D12E6F"/>
    <w:rsid w:val="00D1302E"/>
    <w:rsid w:val="00D14928"/>
    <w:rsid w:val="00D167B9"/>
    <w:rsid w:val="00D172E9"/>
    <w:rsid w:val="00D206A6"/>
    <w:rsid w:val="00D213BA"/>
    <w:rsid w:val="00D21BC8"/>
    <w:rsid w:val="00D22C48"/>
    <w:rsid w:val="00D232B6"/>
    <w:rsid w:val="00D2375B"/>
    <w:rsid w:val="00D266CF"/>
    <w:rsid w:val="00D2719E"/>
    <w:rsid w:val="00D3223F"/>
    <w:rsid w:val="00D337DB"/>
    <w:rsid w:val="00D34CA3"/>
    <w:rsid w:val="00D36BCC"/>
    <w:rsid w:val="00D406AC"/>
    <w:rsid w:val="00D40FEA"/>
    <w:rsid w:val="00D41239"/>
    <w:rsid w:val="00D412B6"/>
    <w:rsid w:val="00D42388"/>
    <w:rsid w:val="00D43148"/>
    <w:rsid w:val="00D44931"/>
    <w:rsid w:val="00D44FF1"/>
    <w:rsid w:val="00D45707"/>
    <w:rsid w:val="00D458EB"/>
    <w:rsid w:val="00D46F81"/>
    <w:rsid w:val="00D50414"/>
    <w:rsid w:val="00D521A0"/>
    <w:rsid w:val="00D52AC0"/>
    <w:rsid w:val="00D52D4F"/>
    <w:rsid w:val="00D53154"/>
    <w:rsid w:val="00D53931"/>
    <w:rsid w:val="00D5732A"/>
    <w:rsid w:val="00D57B20"/>
    <w:rsid w:val="00D57B3B"/>
    <w:rsid w:val="00D60CCE"/>
    <w:rsid w:val="00D61185"/>
    <w:rsid w:val="00D61874"/>
    <w:rsid w:val="00D61927"/>
    <w:rsid w:val="00D61CE1"/>
    <w:rsid w:val="00D62E5A"/>
    <w:rsid w:val="00D63272"/>
    <w:rsid w:val="00D6355E"/>
    <w:rsid w:val="00D63EF2"/>
    <w:rsid w:val="00D6438F"/>
    <w:rsid w:val="00D654D0"/>
    <w:rsid w:val="00D655D8"/>
    <w:rsid w:val="00D66084"/>
    <w:rsid w:val="00D67FF2"/>
    <w:rsid w:val="00D72109"/>
    <w:rsid w:val="00D7263B"/>
    <w:rsid w:val="00D734D8"/>
    <w:rsid w:val="00D73EA2"/>
    <w:rsid w:val="00D741A9"/>
    <w:rsid w:val="00D7420C"/>
    <w:rsid w:val="00D74541"/>
    <w:rsid w:val="00D76C7A"/>
    <w:rsid w:val="00D77C86"/>
    <w:rsid w:val="00D81133"/>
    <w:rsid w:val="00D81473"/>
    <w:rsid w:val="00D8147A"/>
    <w:rsid w:val="00D814FD"/>
    <w:rsid w:val="00D815FF"/>
    <w:rsid w:val="00D821DD"/>
    <w:rsid w:val="00D825F0"/>
    <w:rsid w:val="00D82DFA"/>
    <w:rsid w:val="00D82EB2"/>
    <w:rsid w:val="00D8304F"/>
    <w:rsid w:val="00D839EC"/>
    <w:rsid w:val="00D854E1"/>
    <w:rsid w:val="00D879CB"/>
    <w:rsid w:val="00D921E7"/>
    <w:rsid w:val="00D9247F"/>
    <w:rsid w:val="00D929F8"/>
    <w:rsid w:val="00D94FBD"/>
    <w:rsid w:val="00D9502A"/>
    <w:rsid w:val="00D95E55"/>
    <w:rsid w:val="00D960D5"/>
    <w:rsid w:val="00D96510"/>
    <w:rsid w:val="00D9750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1844"/>
    <w:rsid w:val="00DF2C84"/>
    <w:rsid w:val="00DF3025"/>
    <w:rsid w:val="00DF44EF"/>
    <w:rsid w:val="00DF5E05"/>
    <w:rsid w:val="00DF65AC"/>
    <w:rsid w:val="00DF7886"/>
    <w:rsid w:val="00E02062"/>
    <w:rsid w:val="00E023EB"/>
    <w:rsid w:val="00E027DE"/>
    <w:rsid w:val="00E0308B"/>
    <w:rsid w:val="00E03A62"/>
    <w:rsid w:val="00E03FEC"/>
    <w:rsid w:val="00E04242"/>
    <w:rsid w:val="00E04494"/>
    <w:rsid w:val="00E04E6C"/>
    <w:rsid w:val="00E0512A"/>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372"/>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571"/>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01C"/>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BEA"/>
    <w:rsid w:val="00E91FC2"/>
    <w:rsid w:val="00E92447"/>
    <w:rsid w:val="00E9249F"/>
    <w:rsid w:val="00E927C0"/>
    <w:rsid w:val="00E92E0F"/>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2C52"/>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06"/>
    <w:rsid w:val="00ED4BDC"/>
    <w:rsid w:val="00ED53E3"/>
    <w:rsid w:val="00ED543A"/>
    <w:rsid w:val="00ED5D83"/>
    <w:rsid w:val="00ED7694"/>
    <w:rsid w:val="00ED7AB9"/>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252B"/>
    <w:rsid w:val="00F03B45"/>
    <w:rsid w:val="00F055A0"/>
    <w:rsid w:val="00F0651A"/>
    <w:rsid w:val="00F06B1A"/>
    <w:rsid w:val="00F06C0C"/>
    <w:rsid w:val="00F06E41"/>
    <w:rsid w:val="00F108AB"/>
    <w:rsid w:val="00F10EEF"/>
    <w:rsid w:val="00F118B0"/>
    <w:rsid w:val="00F11F61"/>
    <w:rsid w:val="00F148AD"/>
    <w:rsid w:val="00F14A64"/>
    <w:rsid w:val="00F14F82"/>
    <w:rsid w:val="00F15CC2"/>
    <w:rsid w:val="00F160C7"/>
    <w:rsid w:val="00F163AA"/>
    <w:rsid w:val="00F17A23"/>
    <w:rsid w:val="00F2236C"/>
    <w:rsid w:val="00F24C9D"/>
    <w:rsid w:val="00F24CDE"/>
    <w:rsid w:val="00F25447"/>
    <w:rsid w:val="00F254F1"/>
    <w:rsid w:val="00F25BCC"/>
    <w:rsid w:val="00F25E80"/>
    <w:rsid w:val="00F26520"/>
    <w:rsid w:val="00F308B6"/>
    <w:rsid w:val="00F30AE3"/>
    <w:rsid w:val="00F31CBA"/>
    <w:rsid w:val="00F3335E"/>
    <w:rsid w:val="00F341DC"/>
    <w:rsid w:val="00F34259"/>
    <w:rsid w:val="00F34564"/>
    <w:rsid w:val="00F3487A"/>
    <w:rsid w:val="00F34975"/>
    <w:rsid w:val="00F349BE"/>
    <w:rsid w:val="00F3542E"/>
    <w:rsid w:val="00F37054"/>
    <w:rsid w:val="00F371BA"/>
    <w:rsid w:val="00F376DD"/>
    <w:rsid w:val="00F378BB"/>
    <w:rsid w:val="00F40880"/>
    <w:rsid w:val="00F41926"/>
    <w:rsid w:val="00F42F01"/>
    <w:rsid w:val="00F4399D"/>
    <w:rsid w:val="00F439E1"/>
    <w:rsid w:val="00F44140"/>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62C"/>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B3"/>
    <w:rsid w:val="00F82DCE"/>
    <w:rsid w:val="00F836BE"/>
    <w:rsid w:val="00F83EE7"/>
    <w:rsid w:val="00F848E6"/>
    <w:rsid w:val="00F854F9"/>
    <w:rsid w:val="00F855FE"/>
    <w:rsid w:val="00F86139"/>
    <w:rsid w:val="00F86D8A"/>
    <w:rsid w:val="00F87BDC"/>
    <w:rsid w:val="00F90617"/>
    <w:rsid w:val="00F90A50"/>
    <w:rsid w:val="00F928F9"/>
    <w:rsid w:val="00F92F82"/>
    <w:rsid w:val="00F93C7D"/>
    <w:rsid w:val="00F9449B"/>
    <w:rsid w:val="00F947F4"/>
    <w:rsid w:val="00F9635E"/>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B75"/>
    <w:rsid w:val="00FC1FA3"/>
    <w:rsid w:val="00FC2D55"/>
    <w:rsid w:val="00FC314F"/>
    <w:rsid w:val="00FC3371"/>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1E0"/>
    <w:rsid w:val="00FE462C"/>
    <w:rsid w:val="00FE472C"/>
    <w:rsid w:val="00FE4870"/>
    <w:rsid w:val="00FE4D19"/>
    <w:rsid w:val="00FE4F11"/>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4A37A-DF06-4E3F-AF2B-80AA7DCC7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7</cp:revision>
  <cp:lastPrinted>2021-11-10T21:28:00Z</cp:lastPrinted>
  <dcterms:created xsi:type="dcterms:W3CDTF">2022-01-12T21:31:00Z</dcterms:created>
  <dcterms:modified xsi:type="dcterms:W3CDTF">2022-01-12T22:15:00Z</dcterms:modified>
</cp:coreProperties>
</file>