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4518E" w14:textId="77777777" w:rsidR="004036B8" w:rsidRDefault="00A915DF">
      <w:r>
        <w:t xml:space="preserve">Species that Henry </w:t>
      </w:r>
      <w:proofErr w:type="spellStart"/>
      <w:r>
        <w:t>Ruhl</w:t>
      </w:r>
      <w:proofErr w:type="spellEnd"/>
      <w:r>
        <w:t xml:space="preserve"> has length </w:t>
      </w:r>
      <w:proofErr w:type="spellStart"/>
      <w:r>
        <w:t>vs</w:t>
      </w:r>
      <w:proofErr w:type="spellEnd"/>
      <w:r>
        <w:t xml:space="preserve"> biomass data for:</w:t>
      </w:r>
    </w:p>
    <w:p w14:paraId="22D9606C" w14:textId="77777777" w:rsidR="00A915DF" w:rsidRDefault="00A915DF"/>
    <w:p w14:paraId="0854CCAE" w14:textId="77777777" w:rsidR="00A915DF" w:rsidRDefault="00A915DF"/>
    <w:p w14:paraId="383CE097" w14:textId="77777777" w:rsidR="00A915DF" w:rsidRDefault="00A915DF">
      <w:proofErr w:type="spellStart"/>
      <w:r>
        <w:t>Amperima</w:t>
      </w:r>
      <w:proofErr w:type="spellEnd"/>
      <w:r>
        <w:t>:</w:t>
      </w:r>
    </w:p>
    <w:p w14:paraId="1280CF3C" w14:textId="77777777" w:rsidR="00A915DF" w:rsidRDefault="00A915DF"/>
    <w:p w14:paraId="729AE41F" w14:textId="77777777" w:rsidR="00A915DF" w:rsidRDefault="00A915DF">
      <w:r>
        <w:rPr>
          <w:noProof/>
        </w:rPr>
        <w:drawing>
          <wp:inline distT="0" distB="0" distL="0" distR="0" wp14:anchorId="15BD5ED8" wp14:editId="1CEC4DC0">
            <wp:extent cx="5486400" cy="428652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8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635C" w14:textId="77777777" w:rsidR="00A915DF" w:rsidRDefault="00A915DF">
      <w:proofErr w:type="spellStart"/>
      <w:r>
        <w:t>Amperima</w:t>
      </w:r>
      <w:proofErr w:type="spellEnd"/>
      <w:r>
        <w:t xml:space="preserve"> </w:t>
      </w:r>
      <w:proofErr w:type="gramStart"/>
      <w:r>
        <w:t>sp</w:t>
      </w:r>
      <w:proofErr w:type="gramEnd"/>
      <w:r>
        <w:t>.   (</w:t>
      </w:r>
      <w:hyperlink r:id="rId6" w:history="1">
        <w:r w:rsidR="004F3042" w:rsidRPr="00D8649A">
          <w:rPr>
            <w:rStyle w:val="Hyperlink"/>
          </w:rPr>
          <w:t>http://ecomar2010.wordpress.com/</w:t>
        </w:r>
      </w:hyperlink>
      <w:r>
        <w:t>)</w:t>
      </w:r>
      <w:r w:rsidR="004F3042">
        <w:t xml:space="preserve"> </w:t>
      </w:r>
    </w:p>
    <w:p w14:paraId="7DA6A20D" w14:textId="77777777" w:rsidR="00A915DF" w:rsidRDefault="00A915DF"/>
    <w:p w14:paraId="7CA3C08F" w14:textId="77777777" w:rsidR="00A915DF" w:rsidRDefault="00A915DF"/>
    <w:p w14:paraId="311F2742" w14:textId="77777777" w:rsidR="00A915DF" w:rsidRDefault="00A915DF"/>
    <w:p w14:paraId="1331EBD1" w14:textId="77777777" w:rsidR="00A915DF" w:rsidRDefault="00A915DF"/>
    <w:p w14:paraId="7D30666C" w14:textId="77777777" w:rsidR="00A915DF" w:rsidRDefault="00A915DF"/>
    <w:p w14:paraId="44D63199" w14:textId="77777777" w:rsidR="00A915DF" w:rsidRDefault="00A915DF"/>
    <w:p w14:paraId="683997DE" w14:textId="77777777" w:rsidR="00A915DF" w:rsidRDefault="00A915DF"/>
    <w:p w14:paraId="0483FEF6" w14:textId="77777777" w:rsidR="00A915DF" w:rsidRDefault="00A915DF"/>
    <w:p w14:paraId="56D8D8A4" w14:textId="77777777" w:rsidR="00A915DF" w:rsidRDefault="00A915DF"/>
    <w:p w14:paraId="57FBEB09" w14:textId="77777777" w:rsidR="00A915DF" w:rsidRDefault="00A915DF"/>
    <w:p w14:paraId="7674A1D7" w14:textId="77777777" w:rsidR="00A915DF" w:rsidRDefault="00A915DF"/>
    <w:p w14:paraId="7371B2AF" w14:textId="77777777" w:rsidR="00A915DF" w:rsidRDefault="00A915DF"/>
    <w:p w14:paraId="6BE0CDE5" w14:textId="77777777" w:rsidR="00A915DF" w:rsidRDefault="00A915DF"/>
    <w:p w14:paraId="2A47C0CE" w14:textId="77777777" w:rsidR="00A915DF" w:rsidRDefault="00A915DF"/>
    <w:p w14:paraId="1DBC66FF" w14:textId="77777777" w:rsidR="00A915DF" w:rsidRDefault="00A915DF"/>
    <w:p w14:paraId="5FC7F50A" w14:textId="77777777" w:rsidR="00A915DF" w:rsidRDefault="00A915DF"/>
    <w:p w14:paraId="15106783" w14:textId="77777777" w:rsidR="00A915DF" w:rsidRDefault="00A915DF">
      <w:proofErr w:type="spellStart"/>
      <w:r>
        <w:lastRenderedPageBreak/>
        <w:t>Deima</w:t>
      </w:r>
      <w:proofErr w:type="spellEnd"/>
      <w:r>
        <w:t>:</w:t>
      </w:r>
    </w:p>
    <w:p w14:paraId="315FCF21" w14:textId="77777777" w:rsidR="00A915DF" w:rsidRDefault="00A915DF"/>
    <w:p w14:paraId="4399E3DA" w14:textId="77777777" w:rsidR="00A915DF" w:rsidRDefault="00A915DF">
      <w:r>
        <w:rPr>
          <w:noProof/>
        </w:rPr>
        <w:drawing>
          <wp:inline distT="0" distB="0" distL="0" distR="0" wp14:anchorId="306F8AF4" wp14:editId="42328211">
            <wp:extent cx="5486400" cy="364943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70B40" w14:textId="77777777" w:rsidR="00A915DF" w:rsidRDefault="00A915DF">
      <w:proofErr w:type="spellStart"/>
      <w:r>
        <w:t>Deima</w:t>
      </w:r>
      <w:proofErr w:type="spellEnd"/>
      <w:r>
        <w:t xml:space="preserve"> </w:t>
      </w:r>
      <w:proofErr w:type="spellStart"/>
      <w:r>
        <w:t>validium</w:t>
      </w:r>
      <w:proofErr w:type="spellEnd"/>
      <w:r>
        <w:t xml:space="preserve"> </w:t>
      </w:r>
      <w:proofErr w:type="spellStart"/>
      <w:r>
        <w:t>validium</w:t>
      </w:r>
      <w:proofErr w:type="spellEnd"/>
      <w:r>
        <w:t xml:space="preserve"> (</w:t>
      </w:r>
      <w:hyperlink r:id="rId8" w:history="1">
        <w:r w:rsidR="004F3042" w:rsidRPr="00D8649A">
          <w:rPr>
            <w:rStyle w:val="Hyperlink"/>
          </w:rPr>
          <w:t>http://ecomar2010.wordpress.com/</w:t>
        </w:r>
      </w:hyperlink>
      <w:r>
        <w:t>)</w:t>
      </w:r>
      <w:r w:rsidR="004F3042">
        <w:t xml:space="preserve"> </w:t>
      </w:r>
    </w:p>
    <w:p w14:paraId="4C073CB0" w14:textId="77777777" w:rsidR="00A915DF" w:rsidRDefault="00A915DF"/>
    <w:p w14:paraId="4CB00CBF" w14:textId="77777777" w:rsidR="00A915DF" w:rsidRDefault="00A915DF"/>
    <w:p w14:paraId="18E5DFF1" w14:textId="77777777" w:rsidR="00A915DF" w:rsidRDefault="00D95314">
      <w:r>
        <w:rPr>
          <w:noProof/>
        </w:rPr>
        <w:drawing>
          <wp:inline distT="0" distB="0" distL="0" distR="0" wp14:anchorId="26B48E55" wp14:editId="77C529A5">
            <wp:extent cx="3090560" cy="3392201"/>
            <wp:effectExtent l="0" t="0" r="8255" b="1143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33" cy="33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F140" w14:textId="77777777" w:rsidR="00D95314" w:rsidRDefault="00D95314"/>
    <w:p w14:paraId="624FEFC7" w14:textId="77777777" w:rsidR="00D95314" w:rsidRDefault="00D95314">
      <w:r>
        <w:rPr>
          <w:noProof/>
        </w:rPr>
        <w:lastRenderedPageBreak/>
        <w:drawing>
          <wp:inline distT="0" distB="0" distL="0" distR="0" wp14:anchorId="61DB85D1" wp14:editId="3DA98BE7">
            <wp:extent cx="5486400" cy="4031393"/>
            <wp:effectExtent l="0" t="0" r="0" b="762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3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AE82BB" w14:textId="77777777" w:rsidR="00D95314" w:rsidRDefault="00D95314"/>
    <w:p w14:paraId="54DA06D1" w14:textId="77777777" w:rsidR="00D95314" w:rsidRDefault="00D95314">
      <w:r w:rsidRPr="00D95314">
        <w:t>http://piclib.nhm.ac.uk/results.asp</w:t>
      </w:r>
      <w:proofErr w:type="gramStart"/>
      <w:r w:rsidRPr="00D95314">
        <w:t>?image</w:t>
      </w:r>
      <w:proofErr w:type="gramEnd"/>
      <w:r w:rsidRPr="00D95314">
        <w:t>=035456&amp;itemw=4&amp;itemf=0001&amp;itemstep=1&amp;itemx=2</w:t>
      </w:r>
    </w:p>
    <w:p w14:paraId="4B445352" w14:textId="77777777" w:rsidR="00A915DF" w:rsidRDefault="00A915DF"/>
    <w:p w14:paraId="173D5100" w14:textId="77777777" w:rsidR="00A915DF" w:rsidRDefault="00A915DF"/>
    <w:p w14:paraId="2659292B" w14:textId="77777777" w:rsidR="00A915DF" w:rsidRDefault="00A915DF"/>
    <w:p w14:paraId="458D2AFE" w14:textId="77777777" w:rsidR="00A915DF" w:rsidRDefault="00A915DF"/>
    <w:p w14:paraId="53B719FB" w14:textId="77777777" w:rsidR="00A915DF" w:rsidRDefault="00A915DF"/>
    <w:p w14:paraId="326C8581" w14:textId="77777777" w:rsidR="00A915DF" w:rsidRDefault="00A915DF"/>
    <w:p w14:paraId="084A7F1B" w14:textId="77777777" w:rsidR="00A915DF" w:rsidRDefault="00A915DF"/>
    <w:p w14:paraId="2CFAEF19" w14:textId="77777777" w:rsidR="00A915DF" w:rsidRDefault="00A915DF"/>
    <w:p w14:paraId="31B36614" w14:textId="77777777" w:rsidR="00A915DF" w:rsidRDefault="00A915DF"/>
    <w:p w14:paraId="4A5FD87E" w14:textId="77777777" w:rsidR="00A915DF" w:rsidRDefault="00A915DF"/>
    <w:p w14:paraId="5A0141B3" w14:textId="77777777" w:rsidR="00A915DF" w:rsidRDefault="00A915DF"/>
    <w:p w14:paraId="7D424764" w14:textId="77777777" w:rsidR="00A915DF" w:rsidRDefault="00A915DF"/>
    <w:p w14:paraId="72B9BF96" w14:textId="77777777" w:rsidR="00A915DF" w:rsidRDefault="00A915DF"/>
    <w:p w14:paraId="5AF7CBDC" w14:textId="77777777" w:rsidR="00A915DF" w:rsidRDefault="00A915DF"/>
    <w:p w14:paraId="6F54A630" w14:textId="77777777" w:rsidR="00A915DF" w:rsidRDefault="00A915DF"/>
    <w:p w14:paraId="1D787587" w14:textId="77777777" w:rsidR="00A915DF" w:rsidRDefault="00A915DF"/>
    <w:p w14:paraId="314179B6" w14:textId="77777777" w:rsidR="00A915DF" w:rsidRDefault="00A915DF"/>
    <w:p w14:paraId="37E70167" w14:textId="77777777" w:rsidR="00A915DF" w:rsidRDefault="00A915DF"/>
    <w:p w14:paraId="342D8E6E" w14:textId="77777777" w:rsidR="00A915DF" w:rsidRDefault="00A915DF"/>
    <w:p w14:paraId="52BDECC6" w14:textId="77777777" w:rsidR="00A915DF" w:rsidRDefault="00A915DF">
      <w:proofErr w:type="spellStart"/>
      <w:r>
        <w:t>Ellipinion</w:t>
      </w:r>
      <w:proofErr w:type="spellEnd"/>
      <w:r>
        <w:t xml:space="preserve"> or </w:t>
      </w:r>
      <w:proofErr w:type="spellStart"/>
      <w:r>
        <w:t>Kolga</w:t>
      </w:r>
      <w:proofErr w:type="spellEnd"/>
      <w:r w:rsidR="004F3042">
        <w:t xml:space="preserve"> (Genus level)</w:t>
      </w:r>
      <w:r>
        <w:t>:</w:t>
      </w:r>
    </w:p>
    <w:p w14:paraId="5B314776" w14:textId="77777777" w:rsidR="00A915DF" w:rsidRDefault="00A915DF"/>
    <w:p w14:paraId="0C8F6A6A" w14:textId="77777777" w:rsidR="00A915DF" w:rsidRDefault="00A915DF">
      <w:r>
        <w:rPr>
          <w:noProof/>
        </w:rPr>
        <w:drawing>
          <wp:inline distT="0" distB="0" distL="0" distR="0" wp14:anchorId="2C68E2C1" wp14:editId="4ECFC4AE">
            <wp:extent cx="4326255" cy="325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113D" w14:textId="77777777" w:rsidR="00A915DF" w:rsidRDefault="00A915DF">
      <w:proofErr w:type="spellStart"/>
      <w:r>
        <w:t>Ellipinion</w:t>
      </w:r>
      <w:proofErr w:type="spellEnd"/>
      <w:r>
        <w:t xml:space="preserve"> new species (</w:t>
      </w:r>
      <w:hyperlink r:id="rId12" w:history="1">
        <w:r w:rsidR="004F3042" w:rsidRPr="00D8649A">
          <w:rPr>
            <w:rStyle w:val="Hyperlink"/>
          </w:rPr>
          <w:t>http://ecomar2010.wordpress.com/</w:t>
        </w:r>
      </w:hyperlink>
      <w:r>
        <w:t>)</w:t>
      </w:r>
    </w:p>
    <w:p w14:paraId="058C3BDD" w14:textId="77777777" w:rsidR="004F3042" w:rsidRDefault="004F3042"/>
    <w:p w14:paraId="6FE13392" w14:textId="77777777" w:rsidR="004F3042" w:rsidRDefault="004F3042">
      <w:r>
        <w:rPr>
          <w:noProof/>
        </w:rPr>
        <w:drawing>
          <wp:inline distT="0" distB="0" distL="0" distR="0" wp14:anchorId="13B91464" wp14:editId="3E4FF740">
            <wp:extent cx="5486400" cy="30826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6146" w14:textId="77777777" w:rsidR="004F3042" w:rsidRDefault="004F3042">
      <w:proofErr w:type="spellStart"/>
      <w:r>
        <w:t>Kolga</w:t>
      </w:r>
      <w:proofErr w:type="spellEnd"/>
      <w:r>
        <w:t xml:space="preserve"> </w:t>
      </w:r>
      <w:proofErr w:type="spellStart"/>
      <w:r>
        <w:t>hyalina</w:t>
      </w:r>
      <w:proofErr w:type="spellEnd"/>
      <w:r>
        <w:t xml:space="preserve"> (</w:t>
      </w:r>
      <w:hyperlink r:id="rId14" w:history="1">
        <w:r w:rsidRPr="00D8649A">
          <w:rPr>
            <w:rStyle w:val="Hyperlink"/>
          </w:rPr>
          <w:t>http://www.imr.no/nyhetsarkiv/2009/november/2700_meter_under_havets_overflate/en</w:t>
        </w:r>
      </w:hyperlink>
      <w:r>
        <w:t>)</w:t>
      </w:r>
    </w:p>
    <w:p w14:paraId="4A94905F" w14:textId="77777777" w:rsidR="004F3042" w:rsidRDefault="004F3042"/>
    <w:p w14:paraId="40737377" w14:textId="77777777" w:rsidR="004F3042" w:rsidRDefault="004F3042"/>
    <w:p w14:paraId="282165BD" w14:textId="77777777" w:rsidR="004F3042" w:rsidRDefault="004F3042"/>
    <w:p w14:paraId="2448BE68" w14:textId="77777777" w:rsidR="004F3042" w:rsidRDefault="004F3042"/>
    <w:sectPr w:rsidR="004F3042" w:rsidSect="0040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DF"/>
    <w:rsid w:val="004036B8"/>
    <w:rsid w:val="004F3042"/>
    <w:rsid w:val="005446C5"/>
    <w:rsid w:val="00A915DF"/>
    <w:rsid w:val="00D9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F316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5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D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3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5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D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3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http://ecomar2010.wordpress.com/" TargetMode="External"/><Relationship Id="rId13" Type="http://schemas.openxmlformats.org/officeDocument/2006/relationships/image" Target="media/image6.png"/><Relationship Id="rId14" Type="http://schemas.openxmlformats.org/officeDocument/2006/relationships/hyperlink" Target="http://www.imr.no/nyhetsarkiv/2009/november/2700_meter_under_havets_overflate/en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ecomar2010.wordpress.com/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ecomar2010.wordpress.com/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</Words>
  <Characters>652</Characters>
  <Application>Microsoft Macintosh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digitaladmin</dc:creator>
  <cp:keywords/>
  <dc:description/>
  <cp:lastModifiedBy>digitaladmin</cp:lastModifiedBy>
  <cp:revision>2</cp:revision>
  <dcterms:created xsi:type="dcterms:W3CDTF">2013-07-24T00:14:00Z</dcterms:created>
  <dcterms:modified xsi:type="dcterms:W3CDTF">2013-07-24T00:14:00Z</dcterms:modified>
</cp:coreProperties>
</file>