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98" w:rsidRDefault="009B4E98">
      <w:pPr>
        <w:rPr>
          <w:noProof/>
        </w:rPr>
      </w:pPr>
    </w:p>
    <w:p w:rsidR="004B4ACD" w:rsidRDefault="00B62DB9" w:rsidP="00B62DB9">
      <w:pPr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2EC1D1C" wp14:editId="37257E75">
            <wp:simplePos x="0" y="0"/>
            <wp:positionH relativeFrom="column">
              <wp:posOffset>-247015</wp:posOffset>
            </wp:positionH>
            <wp:positionV relativeFrom="paragraph">
              <wp:posOffset>979805</wp:posOffset>
            </wp:positionV>
            <wp:extent cx="5001260" cy="1270000"/>
            <wp:effectExtent l="0" t="0" r="889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_n_Fly_AUV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4" t="56203" r="1874" b="10736"/>
                    <a:stretch/>
                  </pic:blipFill>
                  <pic:spPr bwMode="auto">
                    <a:xfrm>
                      <a:off x="0" y="0"/>
                      <a:ext cx="5001260" cy="12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A6BCEED" wp14:editId="44EE3ECD">
            <wp:extent cx="1122045" cy="3249295"/>
            <wp:effectExtent l="0" t="0" r="190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4E98">
        <w:rPr>
          <w:noProof/>
        </w:rPr>
        <w:drawing>
          <wp:inline distT="0" distB="0" distL="0" distR="0" wp14:anchorId="2FDD5C86" wp14:editId="5A33581F">
            <wp:extent cx="5943600" cy="38455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_n_Fly_AUV_ass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4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98"/>
    <w:rsid w:val="004B4ACD"/>
    <w:rsid w:val="009B4E98"/>
    <w:rsid w:val="00B6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dcterms:created xsi:type="dcterms:W3CDTF">2016-05-04T01:15:00Z</dcterms:created>
  <dcterms:modified xsi:type="dcterms:W3CDTF">2016-05-04T01:42:00Z</dcterms:modified>
</cp:coreProperties>
</file>