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7E216" w14:textId="5A6523B0" w:rsidR="008109BE" w:rsidRDefault="008109BE" w:rsidP="009C7838">
      <w:pPr>
        <w:pStyle w:val="Title"/>
      </w:pPr>
      <w:r>
        <w:t>Predicti</w:t>
      </w:r>
      <w:r w:rsidR="00F1420E">
        <w:t>ve Fault Detection Meeting</w:t>
      </w:r>
    </w:p>
    <w:p w14:paraId="7FA94393" w14:textId="603E1A2B" w:rsidR="007E2E63" w:rsidRDefault="00AC2996" w:rsidP="009C7838">
      <w:pPr>
        <w:pStyle w:val="Title"/>
      </w:pPr>
      <w:r>
        <w:t>02/</w:t>
      </w:r>
      <w:r w:rsidR="00F1420E">
        <w:t>28</w:t>
      </w:r>
      <w:r>
        <w:t>/</w:t>
      </w:r>
      <w:r w:rsidR="008109BE">
        <w:t>2018</w:t>
      </w:r>
    </w:p>
    <w:p w14:paraId="1B925996" w14:textId="77777777" w:rsidR="009C7838" w:rsidRDefault="009C7838" w:rsidP="009C7838"/>
    <w:p w14:paraId="58839AA5" w14:textId="77777777" w:rsidR="009C7838" w:rsidRDefault="009C7838" w:rsidP="009C7838">
      <w:pPr>
        <w:pStyle w:val="Heading1"/>
        <w:rPr>
          <w:rFonts w:eastAsia="Times New Roman"/>
        </w:rPr>
      </w:pPr>
      <w:r>
        <w:rPr>
          <w:rFonts w:eastAsia="Times New Roman"/>
        </w:rPr>
        <w:t>Agenda</w:t>
      </w:r>
    </w:p>
    <w:p w14:paraId="4BD08CE6" w14:textId="69563EC9" w:rsidR="006F49F0" w:rsidRPr="006F49F0" w:rsidRDefault="006F49F0" w:rsidP="006F49F0">
      <w:pPr>
        <w:pStyle w:val="ListParagraph"/>
      </w:pPr>
      <w:r w:rsidRPr="006F49F0">
        <w:t xml:space="preserve">1. </w:t>
      </w:r>
      <w:r w:rsidR="00F1420E">
        <w:t>Updated project schedule and risk elements</w:t>
      </w:r>
    </w:p>
    <w:p w14:paraId="1ABA2F0B" w14:textId="016C106E" w:rsidR="006E3214" w:rsidRDefault="00F963D6" w:rsidP="006E3214">
      <w:pPr>
        <w:pStyle w:val="ListParagraph"/>
      </w:pPr>
      <w:r>
        <w:t xml:space="preserve">2. </w:t>
      </w:r>
      <w:r w:rsidR="00F1420E">
        <w:t>Update on sensors (Mark)</w:t>
      </w:r>
    </w:p>
    <w:p w14:paraId="26C7CB4A" w14:textId="1C0A5B7D" w:rsidR="00F1420E" w:rsidRDefault="00F1420E" w:rsidP="006E3214">
      <w:pPr>
        <w:pStyle w:val="ListParagraph"/>
      </w:pPr>
      <w:r>
        <w:t>3. Update on GSAP (Eric)</w:t>
      </w:r>
    </w:p>
    <w:p w14:paraId="29BEF83F" w14:textId="67131694" w:rsidR="00F1420E" w:rsidRPr="006E3214" w:rsidRDefault="00F1420E" w:rsidP="006E3214">
      <w:pPr>
        <w:pStyle w:val="ListParagraph"/>
      </w:pPr>
      <w:r>
        <w:t>4. Update on algorithms for GSAP test (Matt)</w:t>
      </w:r>
    </w:p>
    <w:p w14:paraId="73AB8A84" w14:textId="77777777" w:rsidR="008109BE" w:rsidRPr="00F963D6" w:rsidRDefault="008109BE" w:rsidP="00F963D6">
      <w:pPr>
        <w:pStyle w:val="Heading1"/>
        <w:rPr>
          <w:rFonts w:eastAsiaTheme="minorHAnsi"/>
        </w:rPr>
      </w:pPr>
      <w:r>
        <w:rPr>
          <w:rFonts w:eastAsia="Times New Roman"/>
        </w:rPr>
        <w:t>Attendees</w:t>
      </w:r>
    </w:p>
    <w:p w14:paraId="16EDDBC6" w14:textId="35E25E4E" w:rsidR="008109BE" w:rsidRDefault="008109BE" w:rsidP="008109BE">
      <w:r>
        <w:t>Ma</w:t>
      </w:r>
      <w:r w:rsidR="00F1420E">
        <w:t>tt, Mark, Eric, Tom.</w:t>
      </w:r>
    </w:p>
    <w:p w14:paraId="3E14EB1C" w14:textId="77777777" w:rsidR="006F49F0" w:rsidRDefault="006E3214" w:rsidP="00F963D6">
      <w:pPr>
        <w:pStyle w:val="Heading1"/>
        <w:rPr>
          <w:rFonts w:eastAsia="Times New Roman"/>
        </w:rPr>
      </w:pPr>
      <w:r>
        <w:rPr>
          <w:rFonts w:eastAsia="Times New Roman"/>
        </w:rPr>
        <w:t>Meeting n</w:t>
      </w:r>
      <w:r w:rsidR="006F49F0">
        <w:rPr>
          <w:rFonts w:eastAsia="Times New Roman"/>
        </w:rPr>
        <w:t>otes</w:t>
      </w:r>
    </w:p>
    <w:p w14:paraId="438C6325" w14:textId="4F465379" w:rsidR="008109BE" w:rsidRDefault="00F1420E" w:rsidP="006E3214">
      <w:pPr>
        <w:pStyle w:val="Heading2"/>
        <w:rPr>
          <w:rFonts w:eastAsia="Times New Roman"/>
        </w:rPr>
      </w:pPr>
      <w:r>
        <w:rPr>
          <w:rFonts w:eastAsia="Times New Roman"/>
        </w:rPr>
        <w:t>1.Updated project schedule and risk elements</w:t>
      </w:r>
    </w:p>
    <w:p w14:paraId="7BC45156" w14:textId="601E404C" w:rsidR="008109BE" w:rsidRDefault="00F1420E" w:rsidP="006E3214">
      <w:r>
        <w:t xml:space="preserve">See meeting Feb 28 pptx for details. No one has issues with the schedule. </w:t>
      </w:r>
    </w:p>
    <w:p w14:paraId="35715AB6" w14:textId="77777777" w:rsidR="008109BE" w:rsidRDefault="008109BE" w:rsidP="009C7838">
      <w:pPr>
        <w:rPr>
          <w:rFonts w:ascii="Times New Roman" w:eastAsia="Times New Roman" w:hAnsi="Times New Roman" w:cs="Times New Roman"/>
        </w:rPr>
      </w:pPr>
    </w:p>
    <w:p w14:paraId="58B1C55E" w14:textId="6E981C74" w:rsidR="008109BE" w:rsidRDefault="006E3214" w:rsidP="006E3214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2. </w:t>
      </w:r>
      <w:r w:rsidR="00F1420E">
        <w:rPr>
          <w:rFonts w:eastAsia="Times New Roman"/>
        </w:rPr>
        <w:t>Mark: Update on sensors</w:t>
      </w:r>
    </w:p>
    <w:p w14:paraId="2338C501" w14:textId="3C6EB668" w:rsidR="00F1420E" w:rsidRDefault="00F1420E" w:rsidP="00F1420E">
      <w:pPr>
        <w:pStyle w:val="ListParagraph"/>
        <w:numPr>
          <w:ilvl w:val="0"/>
          <w:numId w:val="3"/>
        </w:numPr>
      </w:pPr>
      <w:r>
        <w:t>The sensor requirements appear to be achievable.</w:t>
      </w:r>
    </w:p>
    <w:p w14:paraId="03958ACA" w14:textId="5633CCD6" w:rsidR="00F1420E" w:rsidRDefault="00F1420E" w:rsidP="00F1420E">
      <w:pPr>
        <w:pStyle w:val="ListParagraph"/>
        <w:numPr>
          <w:ilvl w:val="0"/>
          <w:numId w:val="3"/>
        </w:numPr>
      </w:pPr>
      <w:r>
        <w:t xml:space="preserve">Absolute position precision using optical sensor is ~ 5 </w:t>
      </w:r>
      <w:r>
        <w:sym w:font="Symbol" w:char="F06D"/>
      </w:r>
      <w:r>
        <w:t>m. Need to assess if that's enough to meet the speed requirement by taking difference in successive measurements.</w:t>
      </w:r>
    </w:p>
    <w:p w14:paraId="07713A27" w14:textId="5D818A0C" w:rsidR="00F1420E" w:rsidRDefault="00F1420E" w:rsidP="00F1420E">
      <w:pPr>
        <w:pStyle w:val="ListParagraph"/>
        <w:numPr>
          <w:ilvl w:val="0"/>
          <w:numId w:val="3"/>
        </w:numPr>
      </w:pPr>
      <w:r>
        <w:t>Signal conditioning is next. Will be done with a combination of data collected last year on the testbed, and new data on the testbed.</w:t>
      </w:r>
    </w:p>
    <w:p w14:paraId="334D2F8F" w14:textId="22C8C2E9" w:rsidR="00F1420E" w:rsidRDefault="00F1420E" w:rsidP="00F1420E">
      <w:pPr>
        <w:pStyle w:val="ListParagraph"/>
        <w:numPr>
          <w:ilvl w:val="0"/>
          <w:numId w:val="3"/>
        </w:numPr>
      </w:pPr>
      <w:r>
        <w:t>Preferred approach is to make the device as independent of the vehicle software as possible.</w:t>
      </w:r>
    </w:p>
    <w:p w14:paraId="3F4169C7" w14:textId="111C2924" w:rsidR="00F1420E" w:rsidRDefault="00F1420E" w:rsidP="00F1420E">
      <w:pPr>
        <w:pStyle w:val="ListParagraph"/>
        <w:numPr>
          <w:ilvl w:val="1"/>
          <w:numId w:val="3"/>
        </w:numPr>
      </w:pPr>
      <w:r>
        <w:t>Sniffing the commanded position is preferred - vs getting it from the vehicle.</w:t>
      </w:r>
    </w:p>
    <w:p w14:paraId="3F30363B" w14:textId="42D04FEC" w:rsidR="00F1420E" w:rsidRDefault="00F1420E" w:rsidP="00F1420E">
      <w:pPr>
        <w:pStyle w:val="ListParagraph"/>
        <w:numPr>
          <w:ilvl w:val="1"/>
          <w:numId w:val="3"/>
        </w:numPr>
      </w:pPr>
      <w:r>
        <w:t xml:space="preserve"> Adding an on-board pitch sensor is preferred - vs getting it from the vehicle.</w:t>
      </w:r>
    </w:p>
    <w:p w14:paraId="4CC5DB79" w14:textId="3F5FD8D8" w:rsidR="00F1420E" w:rsidRDefault="00F1420E" w:rsidP="00F1420E">
      <w:pPr>
        <w:pStyle w:val="ListParagraph"/>
        <w:numPr>
          <w:ilvl w:val="0"/>
          <w:numId w:val="3"/>
        </w:numPr>
      </w:pPr>
      <w:r>
        <w:t>Do we need all these sensors? To answer this, we need to generate the D-matrix (i.e. fault vs sensor response to fault).</w:t>
      </w:r>
    </w:p>
    <w:p w14:paraId="5B0EA6F1" w14:textId="736BAA4A" w:rsidR="00F1420E" w:rsidRDefault="00F1420E" w:rsidP="00F1420E">
      <w:pPr>
        <w:pStyle w:val="ListParagraph"/>
        <w:numPr>
          <w:ilvl w:val="0"/>
          <w:numId w:val="3"/>
        </w:numPr>
      </w:pPr>
      <w:r>
        <w:t>Do we need synoptic data? Need a requirement.</w:t>
      </w:r>
    </w:p>
    <w:p w14:paraId="3B527E91" w14:textId="5C886EA6" w:rsidR="00F1420E" w:rsidRDefault="00F1420E" w:rsidP="00F1420E">
      <w:pPr>
        <w:pStyle w:val="Heading2"/>
      </w:pPr>
      <w:r>
        <w:t>3. Eric: Update on GSAP</w:t>
      </w:r>
    </w:p>
    <w:p w14:paraId="66CE57E4" w14:textId="2994D151" w:rsidR="00F1420E" w:rsidRDefault="00F1420E" w:rsidP="00F1420E">
      <w:pPr>
        <w:pStyle w:val="ListParagraph"/>
        <w:numPr>
          <w:ilvl w:val="0"/>
          <w:numId w:val="4"/>
        </w:numPr>
      </w:pPr>
      <w:r>
        <w:t>GSAP compilation on Linux and MacOS is done.</w:t>
      </w:r>
    </w:p>
    <w:p w14:paraId="76AF118A" w14:textId="01917261" w:rsidR="00F1420E" w:rsidRDefault="00F1420E" w:rsidP="00F1420E">
      <w:pPr>
        <w:pStyle w:val="ListParagraph"/>
        <w:numPr>
          <w:ilvl w:val="1"/>
          <w:numId w:val="4"/>
        </w:numPr>
      </w:pPr>
      <w:r>
        <w:t>Note: GSAP is built on C++11</w:t>
      </w:r>
    </w:p>
    <w:p w14:paraId="54A719C7" w14:textId="748E5785" w:rsidR="00F1420E" w:rsidRDefault="00F1420E" w:rsidP="00F1420E">
      <w:pPr>
        <w:pStyle w:val="ListParagraph"/>
        <w:numPr>
          <w:ilvl w:val="0"/>
          <w:numId w:val="4"/>
        </w:numPr>
      </w:pPr>
      <w:r>
        <w:t>GSAP example: used the battery remaining charge prognoser - no issue were encountered.</w:t>
      </w:r>
    </w:p>
    <w:p w14:paraId="0B7EC201" w14:textId="77777777" w:rsidR="00F1420E" w:rsidRDefault="00F1420E" w:rsidP="009E510D">
      <w:pPr>
        <w:pStyle w:val="ListParagraph"/>
        <w:numPr>
          <w:ilvl w:val="0"/>
          <w:numId w:val="4"/>
        </w:numPr>
      </w:pPr>
      <w:r>
        <w:t>There's very little risk re: finding a smaller computer to run GSAP.</w:t>
      </w:r>
    </w:p>
    <w:p w14:paraId="537C3DB3" w14:textId="574163C8" w:rsidR="00F1420E" w:rsidRDefault="00F1420E" w:rsidP="009E510D">
      <w:pPr>
        <w:pStyle w:val="ListParagraph"/>
        <w:numPr>
          <w:ilvl w:val="0"/>
          <w:numId w:val="4"/>
        </w:numPr>
      </w:pPr>
      <w:r>
        <w:t>Next: go through the provided GSAP templates</w:t>
      </w:r>
    </w:p>
    <w:p w14:paraId="13C08B8B" w14:textId="63D78DE8" w:rsidR="00F1420E" w:rsidRDefault="00F1420E" w:rsidP="00F1420E">
      <w:pPr>
        <w:pStyle w:val="Heading2"/>
      </w:pPr>
      <w:r>
        <w:lastRenderedPageBreak/>
        <w:t>4. Matt: Update on algorithms</w:t>
      </w:r>
    </w:p>
    <w:p w14:paraId="4BEB5B19" w14:textId="4F4A28E3" w:rsidR="00F1420E" w:rsidRDefault="00F1420E" w:rsidP="00F1420E">
      <w:pPr>
        <w:pStyle w:val="ListParagraph"/>
        <w:numPr>
          <w:ilvl w:val="0"/>
          <w:numId w:val="5"/>
        </w:numPr>
      </w:pPr>
      <w:r>
        <w:t>Design of algorithms for GSAP de-risking task is done.</w:t>
      </w:r>
    </w:p>
    <w:p w14:paraId="6B0F65A1" w14:textId="3D2BBD2D" w:rsidR="00F1420E" w:rsidRDefault="00F1420E" w:rsidP="00F1420E">
      <w:pPr>
        <w:pStyle w:val="ListParagraph"/>
        <w:numPr>
          <w:ilvl w:val="0"/>
          <w:numId w:val="5"/>
        </w:numPr>
      </w:pPr>
      <w:r>
        <w:t>Next: port algorithms to Matlab and generate input files.</w:t>
      </w:r>
    </w:p>
    <w:p w14:paraId="0AFF3A21" w14:textId="223C56B9" w:rsidR="00F1420E" w:rsidRDefault="00F1420E" w:rsidP="00F1420E">
      <w:pPr>
        <w:pStyle w:val="ListParagraph"/>
        <w:numPr>
          <w:ilvl w:val="0"/>
          <w:numId w:val="5"/>
        </w:numPr>
      </w:pPr>
      <w:r>
        <w:t>Next: starting preps for the fault-injection brainstorm .</w:t>
      </w:r>
    </w:p>
    <w:p w14:paraId="48BAB12C" w14:textId="5205392B" w:rsidR="00F1420E" w:rsidRDefault="00F1420E" w:rsidP="00F1420E">
      <w:pPr>
        <w:pStyle w:val="Heading2"/>
      </w:pPr>
      <w:r>
        <w:t>5. Discussion</w:t>
      </w:r>
    </w:p>
    <w:p w14:paraId="5F6BF6E3" w14:textId="4E4251F7" w:rsidR="00F1420E" w:rsidRPr="00F1420E" w:rsidRDefault="00F1420E" w:rsidP="00F1420E">
      <w:pPr>
        <w:pStyle w:val="ListParagraph"/>
        <w:numPr>
          <w:ilvl w:val="0"/>
          <w:numId w:val="6"/>
        </w:numPr>
      </w:pPr>
      <w:r>
        <w:t>Simply testing the algorithms on data in a file won't be enough.  We also need a way to also develop the online aspects of the software, i.e.  testing using data as it is actually generated.</w:t>
      </w:r>
    </w:p>
    <w:p w14:paraId="758D463C" w14:textId="77777777" w:rsidR="009C7838" w:rsidRPr="009C7838" w:rsidRDefault="00F963D6" w:rsidP="006E3214">
      <w:pPr>
        <w:pStyle w:val="Heading1"/>
        <w:rPr>
          <w:rFonts w:eastAsia="Times New Roman"/>
        </w:rPr>
      </w:pPr>
      <w:r>
        <w:t>Actions</w:t>
      </w:r>
    </w:p>
    <w:p w14:paraId="25E2E874" w14:textId="77777777" w:rsidR="00F1420E" w:rsidRDefault="00F1420E" w:rsidP="006E3214">
      <w:pPr>
        <w:pStyle w:val="ListParagraph"/>
        <w:numPr>
          <w:ilvl w:val="0"/>
          <w:numId w:val="2"/>
        </w:numPr>
      </w:pPr>
      <w:r>
        <w:rPr>
          <w:u w:val="single"/>
        </w:rPr>
        <w:t>Matt</w:t>
      </w:r>
      <w:r w:rsidR="00F963D6" w:rsidRPr="006E3214">
        <w:rPr>
          <w:u w:val="single"/>
        </w:rPr>
        <w:t>:</w:t>
      </w:r>
      <w:r w:rsidR="00F963D6">
        <w:t xml:space="preserve"> </w:t>
      </w:r>
    </w:p>
    <w:p w14:paraId="35B07851" w14:textId="30437A5D" w:rsidR="00F1420E" w:rsidRDefault="00F1420E" w:rsidP="00F1420E">
      <w:pPr>
        <w:pStyle w:val="ListParagraph"/>
        <w:numPr>
          <w:ilvl w:val="1"/>
          <w:numId w:val="2"/>
        </w:numPr>
      </w:pPr>
      <w:r>
        <w:t>Give high-rate data to Mark.</w:t>
      </w:r>
    </w:p>
    <w:p w14:paraId="27BA1C13" w14:textId="4CE14A37" w:rsidR="00F1420E" w:rsidRDefault="00F1420E" w:rsidP="00F1420E">
      <w:pPr>
        <w:pStyle w:val="ListParagraph"/>
        <w:numPr>
          <w:ilvl w:val="1"/>
          <w:numId w:val="2"/>
        </w:numPr>
      </w:pPr>
      <w:r>
        <w:t>Analyze if we can hit speed spec with</w:t>
      </w:r>
      <w:r w:rsidR="0050221A">
        <w:t xml:space="preserve"> optical sensor and review with Mark.</w:t>
      </w:r>
      <w:bookmarkStart w:id="0" w:name="_GoBack"/>
      <w:bookmarkEnd w:id="0"/>
      <w:r>
        <w:t xml:space="preserve"> </w:t>
      </w:r>
    </w:p>
    <w:p w14:paraId="1401C6F0" w14:textId="6FE2F19E" w:rsidR="00F1420E" w:rsidRDefault="00F1420E" w:rsidP="00F1420E">
      <w:pPr>
        <w:pStyle w:val="ListParagraph"/>
        <w:numPr>
          <w:ilvl w:val="1"/>
          <w:numId w:val="2"/>
        </w:numPr>
      </w:pPr>
      <w:r>
        <w:t>Generate D-matrix and review with Mark.</w:t>
      </w:r>
    </w:p>
    <w:p w14:paraId="778516AE" w14:textId="5E6C4D07" w:rsidR="00F1420E" w:rsidRDefault="00F1420E" w:rsidP="00F1420E">
      <w:pPr>
        <w:pStyle w:val="ListParagraph"/>
        <w:numPr>
          <w:ilvl w:val="1"/>
          <w:numId w:val="2"/>
        </w:numPr>
      </w:pPr>
      <w:r>
        <w:t>Generate Matlab code and input files.</w:t>
      </w:r>
    </w:p>
    <w:p w14:paraId="0470BE1D" w14:textId="5235A217" w:rsidR="00F1420E" w:rsidRDefault="00F1420E" w:rsidP="00F1420E">
      <w:pPr>
        <w:pStyle w:val="ListParagraph"/>
        <w:numPr>
          <w:ilvl w:val="1"/>
          <w:numId w:val="2"/>
        </w:numPr>
      </w:pPr>
      <w:r>
        <w:t>Add a requirement on data "synopticity" and review with Mark.</w:t>
      </w:r>
    </w:p>
    <w:p w14:paraId="1A3F5727" w14:textId="53FD823F" w:rsidR="00F1420E" w:rsidRDefault="00F1420E" w:rsidP="00F1420E">
      <w:pPr>
        <w:pStyle w:val="ListParagraph"/>
        <w:numPr>
          <w:ilvl w:val="1"/>
          <w:numId w:val="2"/>
        </w:numPr>
      </w:pPr>
      <w:r>
        <w:t>Get together with Eric re: testing GSAP using live Labview data.</w:t>
      </w:r>
    </w:p>
    <w:p w14:paraId="48C60696" w14:textId="77777777" w:rsidR="00F1420E" w:rsidRDefault="00F1420E" w:rsidP="00F1420E">
      <w:pPr>
        <w:pStyle w:val="ListParagraph"/>
        <w:numPr>
          <w:ilvl w:val="0"/>
          <w:numId w:val="2"/>
        </w:numPr>
      </w:pPr>
      <w:r>
        <w:t>Mark</w:t>
      </w:r>
    </w:p>
    <w:p w14:paraId="6FF77C7C" w14:textId="47595F24" w:rsidR="00F1420E" w:rsidRDefault="00F1420E" w:rsidP="00F1420E">
      <w:pPr>
        <w:pStyle w:val="ListParagraph"/>
        <w:numPr>
          <w:ilvl w:val="1"/>
          <w:numId w:val="2"/>
        </w:numPr>
      </w:pPr>
      <w:r>
        <w:t>go with Matt to building G lab Thursday at 10AM to decide what stays and what goes.</w:t>
      </w:r>
    </w:p>
    <w:p w14:paraId="046F92A4" w14:textId="77777777" w:rsidR="00F1420E" w:rsidRDefault="00F1420E" w:rsidP="00F1420E">
      <w:pPr>
        <w:pStyle w:val="ListParagraph"/>
        <w:numPr>
          <w:ilvl w:val="1"/>
          <w:numId w:val="2"/>
        </w:numPr>
      </w:pPr>
      <w:r>
        <w:t>move the testbed to building G next week.</w:t>
      </w:r>
    </w:p>
    <w:p w14:paraId="4AA3BF72" w14:textId="28CA2319" w:rsidR="00F1420E" w:rsidRDefault="00F1420E" w:rsidP="00F1420E">
      <w:pPr>
        <w:pStyle w:val="ListParagraph"/>
        <w:numPr>
          <w:ilvl w:val="1"/>
          <w:numId w:val="2"/>
        </w:numPr>
      </w:pPr>
      <w:r>
        <w:t>analyze high-rate data re: signal conditioning requirement.</w:t>
      </w:r>
    </w:p>
    <w:p w14:paraId="12EDDD4D" w14:textId="77777777" w:rsidR="00F1420E" w:rsidRDefault="00F1420E" w:rsidP="00F1420E">
      <w:pPr>
        <w:pStyle w:val="ListParagraph"/>
        <w:numPr>
          <w:ilvl w:val="0"/>
          <w:numId w:val="2"/>
        </w:numPr>
      </w:pPr>
      <w:r>
        <w:t>Eric :</w:t>
      </w:r>
    </w:p>
    <w:p w14:paraId="0FCEB3A1" w14:textId="6BCB773B" w:rsidR="00F1420E" w:rsidRDefault="00F1420E" w:rsidP="00F1420E">
      <w:pPr>
        <w:pStyle w:val="ListParagraph"/>
        <w:numPr>
          <w:ilvl w:val="1"/>
          <w:numId w:val="2"/>
        </w:numPr>
      </w:pPr>
      <w:r>
        <w:t>run GSAP communicator template.</w:t>
      </w:r>
    </w:p>
    <w:p w14:paraId="2D64AC7F" w14:textId="0A3A4F38" w:rsidR="00F1420E" w:rsidRDefault="00F1420E" w:rsidP="00F1420E">
      <w:pPr>
        <w:pStyle w:val="ListParagraph"/>
        <w:numPr>
          <w:ilvl w:val="1"/>
          <w:numId w:val="2"/>
        </w:numPr>
      </w:pPr>
      <w:r>
        <w:t>give Matt an example of an input file format.</w:t>
      </w:r>
    </w:p>
    <w:p w14:paraId="27E6D7B3" w14:textId="4174DD16" w:rsidR="00F1420E" w:rsidRDefault="00F1420E" w:rsidP="00582ADF">
      <w:pPr>
        <w:pStyle w:val="ListParagraph"/>
        <w:numPr>
          <w:ilvl w:val="1"/>
          <w:numId w:val="2"/>
        </w:numPr>
      </w:pPr>
      <w:r>
        <w:t>get together with Matt to go over the detection/isolation/prognostication blocks.</w:t>
      </w:r>
    </w:p>
    <w:p w14:paraId="1D79F51B" w14:textId="0E24631B" w:rsidR="00F1420E" w:rsidRDefault="00F1420E" w:rsidP="00582ADF">
      <w:pPr>
        <w:pStyle w:val="ListParagraph"/>
        <w:numPr>
          <w:ilvl w:val="1"/>
          <w:numId w:val="2"/>
        </w:numPr>
      </w:pPr>
      <w:r>
        <w:t>figure out how to fit the detection, isolation, prognostication blocks within GSAP</w:t>
      </w:r>
    </w:p>
    <w:p w14:paraId="5CB7D8B7" w14:textId="7DCF2BC2" w:rsidR="00F1420E" w:rsidRDefault="00F1420E" w:rsidP="00F1420E">
      <w:pPr>
        <w:pStyle w:val="ListParagraph"/>
        <w:numPr>
          <w:ilvl w:val="1"/>
          <w:numId w:val="2"/>
        </w:numPr>
      </w:pPr>
      <w:r>
        <w:t>convert matlab code to GSAP.</w:t>
      </w:r>
    </w:p>
    <w:p w14:paraId="6C613D0F" w14:textId="0844E21C" w:rsidR="00F1420E" w:rsidRDefault="00F1420E" w:rsidP="00F1420E">
      <w:pPr>
        <w:pStyle w:val="ListParagraph"/>
        <w:numPr>
          <w:ilvl w:val="1"/>
          <w:numId w:val="2"/>
        </w:numPr>
      </w:pPr>
      <w:r>
        <w:t xml:space="preserve">at next week's meeting: explain to the team how GSAP works. </w:t>
      </w:r>
    </w:p>
    <w:p w14:paraId="282B8B57" w14:textId="77777777" w:rsidR="009C7838" w:rsidRPr="009C7838" w:rsidRDefault="009C7838" w:rsidP="009C7838">
      <w:pPr>
        <w:rPr>
          <w:rFonts w:ascii="Times New Roman" w:eastAsia="Times New Roman" w:hAnsi="Times New Roman" w:cs="Times New Roman"/>
        </w:rPr>
      </w:pPr>
    </w:p>
    <w:p w14:paraId="298D5C61" w14:textId="77777777" w:rsidR="009C7838" w:rsidRPr="009C7838" w:rsidRDefault="009C7838" w:rsidP="009C7838"/>
    <w:sectPr w:rsidR="009C7838" w:rsidRPr="009C7838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624DF"/>
    <w:multiLevelType w:val="hybridMultilevel"/>
    <w:tmpl w:val="593CC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54674"/>
    <w:multiLevelType w:val="hybridMultilevel"/>
    <w:tmpl w:val="84B6D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22C4A"/>
    <w:multiLevelType w:val="hybridMultilevel"/>
    <w:tmpl w:val="8160C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65231"/>
    <w:multiLevelType w:val="hybridMultilevel"/>
    <w:tmpl w:val="B7745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517073"/>
    <w:multiLevelType w:val="hybridMultilevel"/>
    <w:tmpl w:val="538ED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876648"/>
    <w:multiLevelType w:val="hybridMultilevel"/>
    <w:tmpl w:val="3F72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38"/>
    <w:rsid w:val="002D3247"/>
    <w:rsid w:val="0050221A"/>
    <w:rsid w:val="00687DC9"/>
    <w:rsid w:val="006B4D35"/>
    <w:rsid w:val="006E3214"/>
    <w:rsid w:val="006F49F0"/>
    <w:rsid w:val="007E2E63"/>
    <w:rsid w:val="008109BE"/>
    <w:rsid w:val="00907B9B"/>
    <w:rsid w:val="009C7838"/>
    <w:rsid w:val="00AC2996"/>
    <w:rsid w:val="00F1420E"/>
    <w:rsid w:val="00F9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34A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8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78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bject">
    <w:name w:val="object"/>
    <w:basedOn w:val="DefaultParagraphFont"/>
    <w:rsid w:val="009C7838"/>
  </w:style>
  <w:style w:type="paragraph" w:styleId="NormalWeb">
    <w:name w:val="Normal (Web)"/>
    <w:basedOn w:val="Normal"/>
    <w:uiPriority w:val="99"/>
    <w:semiHidden/>
    <w:unhideWhenUsed/>
    <w:rsid w:val="009C783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F49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E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607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5975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407</Words>
  <Characters>2322</Characters>
  <Application>Microsoft Macintosh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Agenda</vt:lpstr>
      <vt:lpstr>Attendees</vt:lpstr>
      <vt:lpstr>Meeting notes</vt:lpstr>
      <vt:lpstr>    1.Updated project schedule and risk elements</vt:lpstr>
      <vt:lpstr>    2. Mark: Update on sensors</vt:lpstr>
      <vt:lpstr>    3. Eric: Update on GSAP</vt:lpstr>
      <vt:lpstr>    4. Matt: Update on algorithms</vt:lpstr>
      <vt:lpstr>    5. Discussion</vt:lpstr>
      <vt:lpstr>Actions</vt:lpstr>
    </vt:vector>
  </TitlesOfParts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5</cp:revision>
  <dcterms:created xsi:type="dcterms:W3CDTF">2018-03-01T16:17:00Z</dcterms:created>
  <dcterms:modified xsi:type="dcterms:W3CDTF">2018-03-01T17:38:00Z</dcterms:modified>
</cp:coreProperties>
</file>