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009" w:rsidRDefault="00E86412">
      <w:r>
        <w:t>Measurement of hull of R/V Paragon:</w:t>
      </w:r>
    </w:p>
    <w:p w:rsidR="00651EE7" w:rsidRDefault="006F0D1D" w:rsidP="00651EE7">
      <w:r>
        <w:t>François Cazenave</w:t>
      </w:r>
      <w:r w:rsidR="00651EE7">
        <w:t xml:space="preserve"> - 08/01/2017</w:t>
      </w:r>
    </w:p>
    <w:p w:rsidR="006F0D1D" w:rsidRDefault="00E86412">
      <w:r>
        <w:t>Basic measurements of the hull of the Paragon were made while it was out of the water.  The drawing below shows a cross section of the hull and the 4 locations (A, B, C, D) w</w:t>
      </w:r>
      <w:r w:rsidR="003E75AA">
        <w:t>h</w:t>
      </w:r>
      <w:bookmarkStart w:id="0" w:name="_GoBack"/>
      <w:bookmarkEnd w:id="0"/>
      <w:r>
        <w:t>ere t</w:t>
      </w:r>
      <w:r w:rsidR="006F0D1D">
        <w:t xml:space="preserve">he </w:t>
      </w:r>
      <w:r>
        <w:t>height relative to the ground was measure</w:t>
      </w:r>
      <w:r w:rsidR="006F0D1D">
        <w:t>d</w:t>
      </w:r>
      <w:r>
        <w:t>, every 3ft from the back of the boat.</w:t>
      </w:r>
      <w:r w:rsidR="006F0D1D">
        <w:t xml:space="preserve"> Measurements are shown in the table below (in inches).</w:t>
      </w:r>
    </w:p>
    <w:p w:rsidR="00E86412" w:rsidRDefault="006F0D1D">
      <w:r>
        <w:rPr>
          <w:noProof/>
        </w:rPr>
        <w:drawing>
          <wp:inline distT="0" distB="0" distL="0" distR="0">
            <wp:extent cx="5027130" cy="3579063"/>
            <wp:effectExtent l="0" t="0" r="2540" b="2540"/>
            <wp:docPr id="1" name="Picture 1" descr="C:\Users\francois\Desktop\Desktop\IMG_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ois\Desktop\Desktop\IMG_06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623" cy="358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800" w:type="dxa"/>
        <w:tblLook w:val="04A0" w:firstRow="1" w:lastRow="0" w:firstColumn="1" w:lastColumn="0" w:noHBand="0" w:noVBand="1"/>
      </w:tblPr>
      <w:tblGrid>
        <w:gridCol w:w="986"/>
        <w:gridCol w:w="960"/>
        <w:gridCol w:w="960"/>
        <w:gridCol w:w="960"/>
        <w:gridCol w:w="960"/>
      </w:tblGrid>
      <w:tr w:rsidR="006F0D1D" w:rsidRPr="006F0D1D" w:rsidTr="006F0D1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Distance from back (</w:t>
            </w:r>
            <w:proofErr w:type="spellStart"/>
            <w:r w:rsidRPr="006F0D1D">
              <w:rPr>
                <w:rFonts w:ascii="Calibri" w:eastAsia="Times New Roman" w:hAnsi="Calibri" w:cs="Times New Roman"/>
                <w:color w:val="000000"/>
              </w:rPr>
              <w:t>ft</w:t>
            </w:r>
            <w:proofErr w:type="spellEnd"/>
            <w:r w:rsidRPr="006F0D1D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</w:tr>
      <w:tr w:rsidR="006F0D1D" w:rsidRPr="006F0D1D" w:rsidTr="006F0D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30.5</w:t>
            </w:r>
          </w:p>
        </w:tc>
      </w:tr>
      <w:tr w:rsidR="006F0D1D" w:rsidRPr="006F0D1D" w:rsidTr="006F0D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48.5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29.5</w:t>
            </w:r>
          </w:p>
        </w:tc>
      </w:tr>
      <w:tr w:rsidR="006F0D1D" w:rsidRPr="006F0D1D" w:rsidTr="006F0D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27.5</w:t>
            </w:r>
          </w:p>
        </w:tc>
      </w:tr>
      <w:tr w:rsidR="006F0D1D" w:rsidRPr="006F0D1D" w:rsidTr="006F0D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49.5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26.5</w:t>
            </w:r>
          </w:p>
        </w:tc>
      </w:tr>
      <w:tr w:rsidR="006F0D1D" w:rsidRPr="006F0D1D" w:rsidTr="006F0D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24.5</w:t>
            </w:r>
          </w:p>
        </w:tc>
      </w:tr>
      <w:tr w:rsidR="006F0D1D" w:rsidRPr="006F0D1D" w:rsidTr="006F0D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6F0D1D" w:rsidRPr="006F0D1D" w:rsidTr="006F0D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24.5</w:t>
            </w:r>
          </w:p>
        </w:tc>
      </w:tr>
      <w:tr w:rsidR="006F0D1D" w:rsidRPr="006F0D1D" w:rsidTr="006F0D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</w:tr>
      <w:tr w:rsidR="006F0D1D" w:rsidRPr="006F0D1D" w:rsidTr="006F0D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38.5</w:t>
            </w:r>
          </w:p>
        </w:tc>
      </w:tr>
      <w:tr w:rsidR="006F0D1D" w:rsidRPr="006F0D1D" w:rsidTr="006F0D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</w:tr>
      <w:tr w:rsidR="006F0D1D" w:rsidRPr="006F0D1D" w:rsidTr="006F0D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60.5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D1D" w:rsidRPr="006F0D1D" w:rsidRDefault="006F0D1D" w:rsidP="006F0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F0D1D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</w:tr>
    </w:tbl>
    <w:p w:rsidR="00E86412" w:rsidRDefault="00E86412" w:rsidP="00651EE7"/>
    <w:sectPr w:rsidR="00E864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412"/>
    <w:rsid w:val="00292B43"/>
    <w:rsid w:val="003E75AA"/>
    <w:rsid w:val="00651EE7"/>
    <w:rsid w:val="006F0D1D"/>
    <w:rsid w:val="00E42009"/>
    <w:rsid w:val="00E8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16DD94-2988-4E07-8FBC-D0C76AD8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3</cp:revision>
  <dcterms:created xsi:type="dcterms:W3CDTF">2017-08-01T17:52:00Z</dcterms:created>
  <dcterms:modified xsi:type="dcterms:W3CDTF">2017-08-01T20:11:00Z</dcterms:modified>
</cp:coreProperties>
</file>